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FCC" w:rsidRPr="008B2C93" w:rsidRDefault="004D4FCC" w:rsidP="004D4FC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D4FCC" w:rsidRPr="008B2C93" w:rsidRDefault="004D4FCC" w:rsidP="004D4FC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D4FCC" w:rsidRPr="008B2C93" w:rsidRDefault="004D4FCC" w:rsidP="004D4FC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D4FCC" w:rsidRPr="008B2C93" w:rsidRDefault="004D4FCC" w:rsidP="004D4FC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D4FCC" w:rsidRDefault="004D4FCC" w:rsidP="004D4FC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B2C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</w:t>
      </w:r>
    </w:p>
    <w:p w:rsidR="003E54C9" w:rsidRDefault="003E54C9" w:rsidP="004D4FC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54C9" w:rsidRDefault="00BA6135" w:rsidP="004D4FC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A6135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38F4499" wp14:editId="6A477D71">
            <wp:extent cx="5940425" cy="8175491"/>
            <wp:effectExtent l="0" t="0" r="0" b="0"/>
            <wp:docPr id="1" name="Рисунок 1" descr="C:\Users\User\Desktop\2021-09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9-16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CC" w:rsidRDefault="004D4FCC"/>
    <w:p w:rsidR="000C66BA" w:rsidRDefault="000C66BA" w:rsidP="00D43D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Содержание:</w:t>
      </w:r>
    </w:p>
    <w:p w:rsidR="000C66BA" w:rsidRPr="00445BB3" w:rsidRDefault="000C66BA" w:rsidP="004D4FC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841CD" w:rsidRDefault="000C66BA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D69A7">
        <w:rPr>
          <w:rFonts w:ascii="Times New Roman" w:hAnsi="Times New Roman"/>
          <w:b/>
          <w:sz w:val="28"/>
          <w:szCs w:val="28"/>
        </w:rPr>
        <w:t>1</w:t>
      </w:r>
      <w:r w:rsidRPr="009475AE">
        <w:rPr>
          <w:rFonts w:ascii="Times New Roman" w:hAnsi="Times New Roman"/>
          <w:sz w:val="28"/>
          <w:szCs w:val="28"/>
        </w:rPr>
        <w:t>.</w:t>
      </w:r>
      <w:r w:rsidR="0034447A" w:rsidRPr="00445BB3">
        <w:rPr>
          <w:rFonts w:ascii="Times New Roman" w:hAnsi="Times New Roman"/>
          <w:sz w:val="24"/>
          <w:szCs w:val="24"/>
        </w:rPr>
        <w:t xml:space="preserve"> </w:t>
      </w:r>
      <w:r w:rsidR="00445BB3">
        <w:rPr>
          <w:rFonts w:ascii="Times New Roman" w:hAnsi="Times New Roman"/>
          <w:sz w:val="24"/>
          <w:szCs w:val="24"/>
        </w:rPr>
        <w:t xml:space="preserve">  </w:t>
      </w:r>
      <w:r w:rsidR="00445BB3" w:rsidRPr="005722E8">
        <w:rPr>
          <w:rFonts w:ascii="Times New Roman" w:hAnsi="Times New Roman"/>
          <w:b/>
          <w:sz w:val="28"/>
          <w:szCs w:val="28"/>
          <w:u w:val="single"/>
        </w:rPr>
        <w:t>Анализ в</w:t>
      </w:r>
      <w:r w:rsidR="005360FF">
        <w:rPr>
          <w:rFonts w:ascii="Times New Roman" w:hAnsi="Times New Roman"/>
          <w:b/>
          <w:sz w:val="28"/>
          <w:szCs w:val="28"/>
          <w:u w:val="single"/>
        </w:rPr>
        <w:t>ыполнения годового плана за 2020-2021</w:t>
      </w:r>
      <w:r w:rsidR="00445BB3" w:rsidRPr="005722E8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  <w:r w:rsidR="00532584" w:rsidRPr="005722E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45BB3" w:rsidRPr="005722E8">
        <w:rPr>
          <w:rFonts w:ascii="Times New Roman" w:hAnsi="Times New Roman"/>
          <w:b/>
          <w:sz w:val="28"/>
          <w:szCs w:val="28"/>
          <w:u w:val="single"/>
        </w:rPr>
        <w:t>………</w:t>
      </w:r>
      <w:r w:rsidR="003E54C9" w:rsidRPr="005722E8">
        <w:rPr>
          <w:rFonts w:ascii="Times New Roman" w:hAnsi="Times New Roman"/>
          <w:b/>
          <w:sz w:val="28"/>
          <w:szCs w:val="28"/>
          <w:u w:val="single"/>
        </w:rPr>
        <w:t>…</w:t>
      </w:r>
      <w:r w:rsidR="003E54C9">
        <w:rPr>
          <w:rFonts w:ascii="Times New Roman" w:hAnsi="Times New Roman"/>
          <w:b/>
          <w:sz w:val="28"/>
          <w:szCs w:val="28"/>
          <w:u w:val="single"/>
        </w:rPr>
        <w:t>…</w:t>
      </w:r>
      <w:r w:rsidR="0067543D">
        <w:rPr>
          <w:rFonts w:ascii="Times New Roman" w:hAnsi="Times New Roman"/>
          <w:b/>
          <w:sz w:val="28"/>
          <w:szCs w:val="28"/>
          <w:u w:val="single"/>
        </w:rPr>
        <w:t>.</w:t>
      </w:r>
      <w:r w:rsidR="00445BB3" w:rsidRPr="00532584">
        <w:rPr>
          <w:rFonts w:ascii="Times New Roman" w:hAnsi="Times New Roman"/>
          <w:sz w:val="28"/>
          <w:szCs w:val="28"/>
        </w:rPr>
        <w:t xml:space="preserve">  3</w:t>
      </w:r>
      <w:r w:rsidR="009336DD">
        <w:rPr>
          <w:rFonts w:ascii="Times New Roman" w:hAnsi="Times New Roman"/>
          <w:sz w:val="28"/>
          <w:szCs w:val="28"/>
        </w:rPr>
        <w:t xml:space="preserve"> </w:t>
      </w:r>
    </w:p>
    <w:p w:rsidR="00951FE6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4841C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4841CD">
        <w:rPr>
          <w:rFonts w:ascii="Times New Roman" w:hAnsi="Times New Roman"/>
          <w:sz w:val="28"/>
          <w:szCs w:val="28"/>
        </w:rPr>
        <w:t>Характеристика ДОУ …………………………………………………... 3</w:t>
      </w:r>
    </w:p>
    <w:p w:rsidR="00885223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951FE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951FE6" w:rsidRPr="00951FE6">
        <w:rPr>
          <w:rFonts w:ascii="Times New Roman" w:hAnsi="Times New Roman"/>
          <w:sz w:val="28"/>
        </w:rPr>
        <w:t>Нормативное обеспечение</w:t>
      </w:r>
      <w:r w:rsidR="00951FE6" w:rsidRPr="00951FE6">
        <w:rPr>
          <w:sz w:val="28"/>
        </w:rPr>
        <w:t xml:space="preserve"> </w:t>
      </w:r>
      <w:r w:rsidR="00951FE6" w:rsidRPr="00951FE6">
        <w:rPr>
          <w:rFonts w:ascii="Times New Roman" w:hAnsi="Times New Roman"/>
          <w:sz w:val="28"/>
        </w:rPr>
        <w:t>образовательной деятельности</w:t>
      </w:r>
      <w:r w:rsidR="009336DD">
        <w:rPr>
          <w:rFonts w:ascii="Times New Roman" w:hAnsi="Times New Roman"/>
          <w:sz w:val="28"/>
          <w:szCs w:val="28"/>
        </w:rPr>
        <w:t xml:space="preserve"> </w:t>
      </w:r>
      <w:r w:rsidR="00951FE6">
        <w:rPr>
          <w:rFonts w:ascii="Times New Roman" w:hAnsi="Times New Roman"/>
          <w:sz w:val="28"/>
          <w:szCs w:val="28"/>
        </w:rPr>
        <w:t>…………</w:t>
      </w:r>
      <w:r w:rsidR="00B2106F">
        <w:rPr>
          <w:rFonts w:ascii="Times New Roman" w:hAnsi="Times New Roman"/>
          <w:sz w:val="28"/>
          <w:szCs w:val="28"/>
        </w:rPr>
        <w:t xml:space="preserve"> 3</w:t>
      </w:r>
      <w:r w:rsidR="009336DD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1.3</w:t>
      </w:r>
      <w:r w:rsidR="00445BB3" w:rsidRPr="00532584">
        <w:rPr>
          <w:rFonts w:ascii="Times New Roman" w:hAnsi="Times New Roman"/>
          <w:sz w:val="28"/>
          <w:szCs w:val="28"/>
        </w:rPr>
        <w:t xml:space="preserve">.  </w:t>
      </w:r>
      <w:r w:rsidR="00885223" w:rsidRPr="00885223">
        <w:rPr>
          <w:rFonts w:ascii="Times New Roman" w:hAnsi="Times New Roman"/>
          <w:sz w:val="28"/>
          <w:szCs w:val="28"/>
        </w:rPr>
        <w:t>Программы, реализуемые в МБДОУ</w:t>
      </w:r>
      <w:r w:rsidR="00885223">
        <w:rPr>
          <w:rFonts w:ascii="Times New Roman" w:hAnsi="Times New Roman"/>
          <w:sz w:val="28"/>
          <w:szCs w:val="28"/>
        </w:rPr>
        <w:t xml:space="preserve"> ……………………………</w:t>
      </w:r>
      <w:r w:rsidR="003E54C9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</w:t>
      </w:r>
      <w:r w:rsidR="009336DD">
        <w:rPr>
          <w:rFonts w:ascii="Times New Roman" w:hAnsi="Times New Roman"/>
          <w:sz w:val="28"/>
          <w:szCs w:val="28"/>
        </w:rPr>
        <w:t xml:space="preserve"> </w:t>
      </w:r>
      <w:r w:rsidR="002A6824">
        <w:rPr>
          <w:rFonts w:ascii="Times New Roman" w:hAnsi="Times New Roman"/>
          <w:sz w:val="28"/>
          <w:szCs w:val="28"/>
        </w:rPr>
        <w:t>5</w:t>
      </w:r>
    </w:p>
    <w:p w:rsidR="00951FE6" w:rsidRDefault="0067543D" w:rsidP="009475AE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951F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51FE6">
        <w:rPr>
          <w:rFonts w:ascii="Times New Roman" w:hAnsi="Times New Roman"/>
          <w:sz w:val="28"/>
          <w:szCs w:val="28"/>
        </w:rPr>
        <w:t xml:space="preserve"> </w:t>
      </w:r>
      <w:r w:rsidR="00951FE6" w:rsidRPr="00951FE6">
        <w:rPr>
          <w:rFonts w:ascii="Times New Roman" w:hAnsi="Times New Roman" w:cs="Times New Roman"/>
          <w:sz w:val="28"/>
          <w:szCs w:val="28"/>
        </w:rPr>
        <w:t>Ана</w:t>
      </w:r>
      <w:r w:rsidR="00F14246">
        <w:rPr>
          <w:rFonts w:ascii="Times New Roman" w:hAnsi="Times New Roman" w:cs="Times New Roman"/>
          <w:sz w:val="28"/>
          <w:szCs w:val="28"/>
        </w:rPr>
        <w:t>лиз заболеваемости в ДОУ за 2020-2021</w:t>
      </w:r>
      <w:r w:rsidR="00951FE6" w:rsidRPr="00951FE6">
        <w:rPr>
          <w:rFonts w:ascii="Times New Roman" w:hAnsi="Times New Roman" w:cs="Times New Roman"/>
          <w:sz w:val="28"/>
          <w:szCs w:val="28"/>
        </w:rPr>
        <w:t>год</w:t>
      </w:r>
      <w:r w:rsidR="003E54C9">
        <w:rPr>
          <w:rFonts w:ascii="Times New Roman" w:hAnsi="Times New Roman" w:cs="Times New Roman"/>
          <w:sz w:val="28"/>
          <w:szCs w:val="28"/>
        </w:rPr>
        <w:t xml:space="preserve"> ……………………...</w:t>
      </w:r>
      <w:r w:rsidR="007D69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1FE6">
        <w:rPr>
          <w:rFonts w:ascii="Times New Roman" w:hAnsi="Times New Roman" w:cs="Times New Roman"/>
          <w:sz w:val="28"/>
          <w:szCs w:val="28"/>
        </w:rPr>
        <w:t xml:space="preserve"> </w:t>
      </w:r>
      <w:r w:rsidRPr="007D69A7">
        <w:rPr>
          <w:rFonts w:ascii="Times New Roman" w:hAnsi="Times New Roman"/>
          <w:b/>
          <w:sz w:val="28"/>
          <w:szCs w:val="28"/>
        </w:rPr>
        <w:t>2</w:t>
      </w:r>
      <w:r w:rsidR="00951FE6" w:rsidRPr="00951F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951FE6" w:rsidRPr="005722E8">
        <w:rPr>
          <w:rFonts w:ascii="Times New Roman" w:hAnsi="Times New Roman"/>
          <w:b/>
          <w:sz w:val="28"/>
          <w:szCs w:val="28"/>
          <w:u w:val="single"/>
        </w:rPr>
        <w:t>Организационно-педагогическая деятельность</w:t>
      </w:r>
      <w:r w:rsidR="00951FE6">
        <w:rPr>
          <w:rFonts w:ascii="Times New Roman" w:hAnsi="Times New Roman"/>
          <w:b/>
          <w:sz w:val="28"/>
          <w:szCs w:val="28"/>
        </w:rPr>
        <w:t xml:space="preserve"> …………………</w:t>
      </w:r>
      <w:r>
        <w:rPr>
          <w:rFonts w:ascii="Times New Roman" w:hAnsi="Times New Roman"/>
          <w:b/>
          <w:sz w:val="28"/>
          <w:szCs w:val="28"/>
        </w:rPr>
        <w:t>….</w:t>
      </w:r>
      <w:r w:rsidR="00951FE6">
        <w:rPr>
          <w:rFonts w:ascii="Times New Roman" w:hAnsi="Times New Roman"/>
          <w:b/>
          <w:sz w:val="28"/>
          <w:szCs w:val="28"/>
        </w:rPr>
        <w:t xml:space="preserve"> </w:t>
      </w:r>
      <w:r w:rsidR="00951FE6" w:rsidRPr="00B2106F">
        <w:rPr>
          <w:rFonts w:ascii="Times New Roman" w:hAnsi="Times New Roman"/>
          <w:sz w:val="28"/>
          <w:szCs w:val="28"/>
        </w:rPr>
        <w:t xml:space="preserve">8 </w:t>
      </w:r>
      <w:r w:rsidR="00951FE6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2.1</w:t>
      </w:r>
      <w:r w:rsidR="00951FE6" w:rsidRPr="00951FE6">
        <w:rPr>
          <w:rFonts w:ascii="Times New Roman" w:hAnsi="Times New Roman"/>
          <w:sz w:val="28"/>
          <w:szCs w:val="28"/>
        </w:rPr>
        <w:t>. Кадровое обеспечение</w:t>
      </w:r>
      <w:r w:rsidR="00951FE6">
        <w:rPr>
          <w:rFonts w:ascii="Times New Roman" w:hAnsi="Times New Roman"/>
          <w:sz w:val="28"/>
          <w:szCs w:val="28"/>
        </w:rPr>
        <w:t xml:space="preserve"> ……………………………………………</w:t>
      </w:r>
      <w:r w:rsidR="003E54C9">
        <w:rPr>
          <w:rFonts w:ascii="Times New Roman" w:hAnsi="Times New Roman"/>
          <w:sz w:val="28"/>
          <w:szCs w:val="28"/>
        </w:rPr>
        <w:t>……</w:t>
      </w:r>
      <w:r w:rsidR="00EB1B4F">
        <w:rPr>
          <w:rFonts w:ascii="Times New Roman" w:hAnsi="Times New Roman"/>
          <w:sz w:val="28"/>
          <w:szCs w:val="28"/>
        </w:rPr>
        <w:t xml:space="preserve">. </w:t>
      </w:r>
      <w:r w:rsidR="00951FE6">
        <w:rPr>
          <w:rFonts w:ascii="Times New Roman" w:hAnsi="Times New Roman"/>
          <w:sz w:val="28"/>
          <w:szCs w:val="28"/>
        </w:rPr>
        <w:t xml:space="preserve"> 8</w:t>
      </w:r>
    </w:p>
    <w:p w:rsidR="00EB1B4F" w:rsidRPr="00951FE6" w:rsidRDefault="0067543D" w:rsidP="009475A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E54C9">
        <w:rPr>
          <w:rFonts w:ascii="Times New Roman" w:hAnsi="Times New Roman"/>
          <w:sz w:val="28"/>
          <w:szCs w:val="28"/>
        </w:rPr>
        <w:t>2. Результаты</w:t>
      </w:r>
      <w:r w:rsidR="005F3770">
        <w:rPr>
          <w:rFonts w:ascii="Times New Roman" w:hAnsi="Times New Roman"/>
          <w:sz w:val="28"/>
          <w:szCs w:val="28"/>
        </w:rPr>
        <w:t xml:space="preserve"> проведенных мероприятий за 2020 -2021</w:t>
      </w:r>
      <w:r w:rsidR="00EB1B4F">
        <w:rPr>
          <w:rFonts w:ascii="Times New Roman" w:hAnsi="Times New Roman"/>
          <w:sz w:val="28"/>
          <w:szCs w:val="28"/>
        </w:rPr>
        <w:t xml:space="preserve"> г. ……………..</w:t>
      </w:r>
      <w:r>
        <w:rPr>
          <w:rFonts w:ascii="Times New Roman" w:hAnsi="Times New Roman"/>
          <w:sz w:val="28"/>
          <w:szCs w:val="28"/>
        </w:rPr>
        <w:t>.</w:t>
      </w:r>
      <w:r w:rsidR="00EB1B4F">
        <w:rPr>
          <w:rFonts w:ascii="Times New Roman" w:hAnsi="Times New Roman"/>
          <w:sz w:val="28"/>
          <w:szCs w:val="28"/>
        </w:rPr>
        <w:t xml:space="preserve"> 9</w:t>
      </w:r>
    </w:p>
    <w:p w:rsidR="00951FE6" w:rsidRPr="00951FE6" w:rsidRDefault="0067543D" w:rsidP="009475A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EB1B4F">
        <w:rPr>
          <w:rFonts w:ascii="Times New Roman" w:hAnsi="Times New Roman"/>
          <w:sz w:val="28"/>
          <w:szCs w:val="28"/>
        </w:rPr>
        <w:t xml:space="preserve"> Ко</w:t>
      </w:r>
      <w:r>
        <w:rPr>
          <w:rFonts w:ascii="Times New Roman" w:hAnsi="Times New Roman"/>
          <w:sz w:val="28"/>
          <w:szCs w:val="28"/>
        </w:rPr>
        <w:t>нтроль ………………………………………………………………</w:t>
      </w:r>
      <w:r w:rsidR="00582607">
        <w:rPr>
          <w:rFonts w:ascii="Times New Roman" w:hAnsi="Times New Roman"/>
          <w:sz w:val="28"/>
          <w:szCs w:val="28"/>
        </w:rPr>
        <w:t>...</w:t>
      </w:r>
      <w:r w:rsidR="00EB1B4F">
        <w:rPr>
          <w:rFonts w:ascii="Times New Roman" w:hAnsi="Times New Roman"/>
          <w:sz w:val="28"/>
          <w:szCs w:val="28"/>
        </w:rPr>
        <w:t>1</w:t>
      </w:r>
      <w:r w:rsidR="007D69A7">
        <w:rPr>
          <w:rFonts w:ascii="Times New Roman" w:hAnsi="Times New Roman"/>
          <w:sz w:val="28"/>
          <w:szCs w:val="28"/>
        </w:rPr>
        <w:t>3</w:t>
      </w:r>
    </w:p>
    <w:p w:rsidR="000C66BA" w:rsidRPr="00532584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7D69A7">
        <w:rPr>
          <w:rFonts w:ascii="Times New Roman" w:hAnsi="Times New Roman"/>
          <w:b/>
          <w:sz w:val="28"/>
          <w:szCs w:val="28"/>
        </w:rPr>
        <w:t>3</w:t>
      </w:r>
      <w:r w:rsidR="00EB1B4F">
        <w:rPr>
          <w:rFonts w:ascii="Times New Roman" w:hAnsi="Times New Roman"/>
          <w:sz w:val="28"/>
          <w:szCs w:val="28"/>
        </w:rPr>
        <w:t>.</w:t>
      </w:r>
      <w:r w:rsidR="00445BB3" w:rsidRPr="00532584">
        <w:rPr>
          <w:rFonts w:ascii="Times New Roman" w:hAnsi="Times New Roman"/>
          <w:sz w:val="28"/>
          <w:szCs w:val="28"/>
        </w:rPr>
        <w:t xml:space="preserve"> </w:t>
      </w:r>
      <w:r w:rsidR="00445BB3" w:rsidRPr="005722E8">
        <w:rPr>
          <w:rFonts w:ascii="Times New Roman" w:hAnsi="Times New Roman"/>
          <w:b/>
          <w:sz w:val="28"/>
          <w:szCs w:val="28"/>
          <w:u w:val="single"/>
        </w:rPr>
        <w:t>Осно</w:t>
      </w:r>
      <w:r w:rsidR="005360FF">
        <w:rPr>
          <w:rFonts w:ascii="Times New Roman" w:hAnsi="Times New Roman"/>
          <w:b/>
          <w:sz w:val="28"/>
          <w:szCs w:val="28"/>
          <w:u w:val="single"/>
        </w:rPr>
        <w:t>вные задачи работы МБДОУ на 2021</w:t>
      </w:r>
      <w:r w:rsidR="00F5175C">
        <w:rPr>
          <w:rFonts w:ascii="Times New Roman" w:hAnsi="Times New Roman"/>
          <w:b/>
          <w:sz w:val="28"/>
          <w:szCs w:val="28"/>
          <w:u w:val="single"/>
        </w:rPr>
        <w:t xml:space="preserve"> – </w:t>
      </w:r>
      <w:r w:rsidR="005360FF">
        <w:rPr>
          <w:rFonts w:ascii="Times New Roman" w:hAnsi="Times New Roman"/>
          <w:b/>
          <w:sz w:val="28"/>
          <w:szCs w:val="28"/>
          <w:u w:val="single"/>
        </w:rPr>
        <w:t>2022</w:t>
      </w:r>
      <w:r w:rsidR="00445BB3" w:rsidRPr="005722E8">
        <w:rPr>
          <w:rFonts w:ascii="Times New Roman" w:hAnsi="Times New Roman"/>
          <w:b/>
          <w:sz w:val="28"/>
          <w:szCs w:val="28"/>
          <w:u w:val="single"/>
        </w:rPr>
        <w:t xml:space="preserve"> го</w:t>
      </w:r>
      <w:r w:rsidR="00532584" w:rsidRPr="005722E8">
        <w:rPr>
          <w:rFonts w:ascii="Times New Roman" w:hAnsi="Times New Roman"/>
          <w:b/>
          <w:sz w:val="28"/>
          <w:szCs w:val="28"/>
          <w:u w:val="single"/>
        </w:rPr>
        <w:t>д</w:t>
      </w:r>
      <w:r w:rsidR="00532584" w:rsidRPr="00EB1B4F">
        <w:rPr>
          <w:rFonts w:ascii="Times New Roman" w:hAnsi="Times New Roman"/>
          <w:b/>
          <w:sz w:val="28"/>
          <w:szCs w:val="28"/>
        </w:rPr>
        <w:t xml:space="preserve"> </w:t>
      </w:r>
      <w:r w:rsidR="00EB1B4F">
        <w:rPr>
          <w:rFonts w:ascii="Times New Roman" w:hAnsi="Times New Roman"/>
          <w:b/>
          <w:sz w:val="28"/>
          <w:szCs w:val="28"/>
        </w:rPr>
        <w:t>……</w:t>
      </w:r>
      <w:r w:rsidR="003E54C9">
        <w:rPr>
          <w:rFonts w:ascii="Times New Roman" w:hAnsi="Times New Roman"/>
          <w:b/>
          <w:sz w:val="28"/>
          <w:szCs w:val="28"/>
        </w:rPr>
        <w:t>……</w:t>
      </w:r>
      <w:r w:rsidR="00F14246">
        <w:rPr>
          <w:rFonts w:ascii="Times New Roman" w:hAnsi="Times New Roman"/>
          <w:b/>
          <w:sz w:val="28"/>
          <w:szCs w:val="28"/>
        </w:rPr>
        <w:t>..</w:t>
      </w:r>
      <w:r w:rsidR="003E54C9">
        <w:rPr>
          <w:rFonts w:ascii="Times New Roman" w:hAnsi="Times New Roman"/>
          <w:b/>
          <w:sz w:val="28"/>
          <w:szCs w:val="28"/>
        </w:rPr>
        <w:t>….</w:t>
      </w:r>
      <w:r w:rsidR="00582607">
        <w:rPr>
          <w:rFonts w:ascii="Times New Roman" w:hAnsi="Times New Roman"/>
          <w:b/>
          <w:sz w:val="28"/>
          <w:szCs w:val="28"/>
        </w:rPr>
        <w:t>14</w:t>
      </w:r>
    </w:p>
    <w:p w:rsidR="000C66BA" w:rsidRPr="00532584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75AE">
        <w:rPr>
          <w:rFonts w:ascii="Times New Roman" w:hAnsi="Times New Roman"/>
          <w:sz w:val="28"/>
          <w:szCs w:val="28"/>
        </w:rPr>
        <w:t>1</w:t>
      </w:r>
      <w:r w:rsidR="00445BB3" w:rsidRPr="00532584">
        <w:rPr>
          <w:rFonts w:ascii="Times New Roman" w:hAnsi="Times New Roman"/>
          <w:sz w:val="28"/>
          <w:szCs w:val="28"/>
        </w:rPr>
        <w:t xml:space="preserve">.  Методическая работа   </w:t>
      </w:r>
      <w:r w:rsidR="00532584">
        <w:rPr>
          <w:rFonts w:ascii="Times New Roman" w:hAnsi="Times New Roman"/>
          <w:sz w:val="28"/>
          <w:szCs w:val="28"/>
        </w:rPr>
        <w:t>.......</w:t>
      </w:r>
      <w:r w:rsidR="009475AE">
        <w:rPr>
          <w:rFonts w:ascii="Times New Roman" w:hAnsi="Times New Roman"/>
          <w:sz w:val="28"/>
          <w:szCs w:val="28"/>
        </w:rPr>
        <w:t>………………………………………</w:t>
      </w:r>
      <w:r w:rsidR="003E54C9">
        <w:rPr>
          <w:rFonts w:ascii="Times New Roman" w:hAnsi="Times New Roman"/>
          <w:sz w:val="28"/>
          <w:szCs w:val="28"/>
        </w:rPr>
        <w:t>……</w:t>
      </w:r>
      <w:r w:rsidR="00582607">
        <w:rPr>
          <w:rFonts w:ascii="Times New Roman" w:hAnsi="Times New Roman"/>
          <w:sz w:val="28"/>
          <w:szCs w:val="28"/>
        </w:rPr>
        <w:t>15</w:t>
      </w:r>
    </w:p>
    <w:p w:rsidR="000C66BA" w:rsidRPr="00532584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75AE">
        <w:rPr>
          <w:rFonts w:ascii="Times New Roman" w:hAnsi="Times New Roman"/>
          <w:sz w:val="28"/>
          <w:szCs w:val="28"/>
        </w:rPr>
        <w:t>2</w:t>
      </w:r>
      <w:r w:rsidR="00445BB3" w:rsidRPr="00532584">
        <w:rPr>
          <w:rFonts w:ascii="Times New Roman" w:hAnsi="Times New Roman"/>
          <w:sz w:val="28"/>
          <w:szCs w:val="28"/>
        </w:rPr>
        <w:t xml:space="preserve">.  Консультация и мастер – классы для воспитателей </w:t>
      </w:r>
      <w:r w:rsidR="00532584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5F3770">
        <w:rPr>
          <w:rFonts w:ascii="Times New Roman" w:hAnsi="Times New Roman"/>
          <w:sz w:val="28"/>
          <w:szCs w:val="28"/>
        </w:rPr>
        <w:t>на 2021 - 2022</w:t>
      </w:r>
      <w:r w:rsidR="00445BB3" w:rsidRPr="00532584">
        <w:rPr>
          <w:rFonts w:ascii="Times New Roman" w:hAnsi="Times New Roman"/>
          <w:sz w:val="28"/>
          <w:szCs w:val="28"/>
        </w:rPr>
        <w:t xml:space="preserve"> год</w:t>
      </w:r>
      <w:r w:rsidR="00532584">
        <w:rPr>
          <w:rFonts w:ascii="Times New Roman" w:hAnsi="Times New Roman"/>
          <w:sz w:val="28"/>
          <w:szCs w:val="28"/>
        </w:rPr>
        <w:t xml:space="preserve"> …………………………………………………</w:t>
      </w:r>
      <w:r w:rsidR="00EB1B4F">
        <w:rPr>
          <w:rFonts w:ascii="Times New Roman" w:hAnsi="Times New Roman"/>
          <w:sz w:val="28"/>
          <w:szCs w:val="28"/>
        </w:rPr>
        <w:t>………</w:t>
      </w:r>
      <w:r w:rsidR="008A4C19">
        <w:rPr>
          <w:rFonts w:ascii="Times New Roman" w:hAnsi="Times New Roman"/>
          <w:sz w:val="28"/>
          <w:szCs w:val="28"/>
        </w:rPr>
        <w:t>…</w:t>
      </w:r>
      <w:r w:rsidR="00582607">
        <w:rPr>
          <w:rFonts w:ascii="Times New Roman" w:hAnsi="Times New Roman"/>
          <w:sz w:val="28"/>
          <w:szCs w:val="28"/>
        </w:rPr>
        <w:t>17</w:t>
      </w:r>
    </w:p>
    <w:p w:rsidR="000C66BA" w:rsidRPr="00532584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75AE">
        <w:rPr>
          <w:rFonts w:ascii="Times New Roman" w:hAnsi="Times New Roman"/>
          <w:sz w:val="28"/>
          <w:szCs w:val="28"/>
        </w:rPr>
        <w:t>3</w:t>
      </w:r>
      <w:r w:rsidR="00445BB3" w:rsidRPr="00532584">
        <w:rPr>
          <w:rFonts w:ascii="Times New Roman" w:hAnsi="Times New Roman"/>
          <w:sz w:val="28"/>
          <w:szCs w:val="28"/>
        </w:rPr>
        <w:t>.  Организационно – пед</w:t>
      </w:r>
      <w:r w:rsidR="009336DD">
        <w:rPr>
          <w:rFonts w:ascii="Times New Roman" w:hAnsi="Times New Roman"/>
          <w:sz w:val="28"/>
          <w:szCs w:val="28"/>
        </w:rPr>
        <w:t>а</w:t>
      </w:r>
      <w:r w:rsidR="00EB1B4F">
        <w:rPr>
          <w:rFonts w:ascii="Times New Roman" w:hAnsi="Times New Roman"/>
          <w:sz w:val="28"/>
          <w:szCs w:val="28"/>
        </w:rPr>
        <w:t>гогическая работа …………………………</w:t>
      </w:r>
      <w:r w:rsidR="008A4C19">
        <w:rPr>
          <w:rFonts w:ascii="Times New Roman" w:hAnsi="Times New Roman"/>
          <w:sz w:val="28"/>
          <w:szCs w:val="28"/>
        </w:rPr>
        <w:t>…</w:t>
      </w:r>
      <w:r w:rsidR="00582607">
        <w:rPr>
          <w:rFonts w:ascii="Times New Roman" w:hAnsi="Times New Roman"/>
          <w:sz w:val="28"/>
          <w:szCs w:val="28"/>
        </w:rPr>
        <w:t>19</w:t>
      </w:r>
    </w:p>
    <w:p w:rsidR="000C66BA" w:rsidRPr="00532584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75AE">
        <w:rPr>
          <w:rFonts w:ascii="Times New Roman" w:hAnsi="Times New Roman"/>
          <w:sz w:val="28"/>
          <w:szCs w:val="28"/>
        </w:rPr>
        <w:t>4</w:t>
      </w:r>
      <w:r w:rsidR="007D69A7">
        <w:rPr>
          <w:rFonts w:ascii="Times New Roman" w:hAnsi="Times New Roman"/>
          <w:sz w:val="28"/>
          <w:szCs w:val="28"/>
        </w:rPr>
        <w:t xml:space="preserve">. </w:t>
      </w:r>
      <w:r w:rsidR="00532584">
        <w:rPr>
          <w:rFonts w:ascii="Times New Roman" w:hAnsi="Times New Roman"/>
          <w:sz w:val="28"/>
          <w:szCs w:val="28"/>
        </w:rPr>
        <w:t>График изучения и обобщени</w:t>
      </w:r>
      <w:r w:rsidR="00B2106F">
        <w:rPr>
          <w:rFonts w:ascii="Times New Roman" w:hAnsi="Times New Roman"/>
          <w:sz w:val="28"/>
          <w:szCs w:val="28"/>
        </w:rPr>
        <w:t>я передового опыта ………………….</w:t>
      </w:r>
      <w:r w:rsidR="008A4C19">
        <w:rPr>
          <w:rFonts w:ascii="Times New Roman" w:hAnsi="Times New Roman"/>
          <w:sz w:val="28"/>
          <w:szCs w:val="28"/>
        </w:rPr>
        <w:t>..</w:t>
      </w:r>
      <w:r w:rsidR="002059EA">
        <w:rPr>
          <w:rFonts w:ascii="Times New Roman" w:hAnsi="Times New Roman"/>
          <w:sz w:val="28"/>
          <w:szCs w:val="28"/>
        </w:rPr>
        <w:t xml:space="preserve"> 22</w:t>
      </w:r>
    </w:p>
    <w:p w:rsidR="000C66BA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69A7">
        <w:rPr>
          <w:rFonts w:ascii="Times New Roman" w:hAnsi="Times New Roman"/>
          <w:sz w:val="28"/>
          <w:szCs w:val="28"/>
        </w:rPr>
        <w:t>5</w:t>
      </w:r>
      <w:r w:rsidR="00532584">
        <w:rPr>
          <w:rFonts w:ascii="Times New Roman" w:hAnsi="Times New Roman"/>
          <w:sz w:val="28"/>
          <w:szCs w:val="28"/>
        </w:rPr>
        <w:t xml:space="preserve">. Контроль и диагностика </w:t>
      </w:r>
      <w:r w:rsidR="00582607">
        <w:rPr>
          <w:rFonts w:ascii="Times New Roman" w:hAnsi="Times New Roman"/>
          <w:sz w:val="28"/>
          <w:szCs w:val="28"/>
        </w:rPr>
        <w:t>педагогического процесса</w:t>
      </w:r>
      <w:r w:rsidR="003E54C9">
        <w:rPr>
          <w:rFonts w:ascii="Times New Roman" w:hAnsi="Times New Roman"/>
          <w:sz w:val="28"/>
          <w:szCs w:val="28"/>
        </w:rPr>
        <w:t xml:space="preserve"> …</w:t>
      </w:r>
      <w:r w:rsidR="00187E8E">
        <w:rPr>
          <w:rFonts w:ascii="Times New Roman" w:hAnsi="Times New Roman"/>
          <w:sz w:val="28"/>
          <w:szCs w:val="28"/>
        </w:rPr>
        <w:t>.……</w:t>
      </w:r>
      <w:r w:rsidR="00B2106F">
        <w:rPr>
          <w:rFonts w:ascii="Times New Roman" w:hAnsi="Times New Roman"/>
          <w:sz w:val="28"/>
          <w:szCs w:val="28"/>
        </w:rPr>
        <w:t>……</w:t>
      </w:r>
      <w:r w:rsidR="008A4C19">
        <w:rPr>
          <w:rFonts w:ascii="Times New Roman" w:hAnsi="Times New Roman"/>
          <w:sz w:val="28"/>
          <w:szCs w:val="28"/>
        </w:rPr>
        <w:t>…</w:t>
      </w:r>
      <w:r w:rsidR="00582607">
        <w:rPr>
          <w:rFonts w:ascii="Times New Roman" w:hAnsi="Times New Roman"/>
          <w:sz w:val="28"/>
          <w:szCs w:val="28"/>
        </w:rPr>
        <w:t>.</w:t>
      </w:r>
      <w:r w:rsidR="003E54C9">
        <w:rPr>
          <w:rFonts w:ascii="Times New Roman" w:hAnsi="Times New Roman"/>
          <w:sz w:val="28"/>
          <w:szCs w:val="28"/>
        </w:rPr>
        <w:t>..</w:t>
      </w:r>
      <w:r w:rsidR="002059EA">
        <w:rPr>
          <w:rFonts w:ascii="Times New Roman" w:hAnsi="Times New Roman"/>
          <w:sz w:val="28"/>
          <w:szCs w:val="28"/>
        </w:rPr>
        <w:t>.23</w:t>
      </w:r>
    </w:p>
    <w:p w:rsidR="00532584" w:rsidRDefault="0067543D" w:rsidP="00563C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D69A7">
        <w:rPr>
          <w:rFonts w:ascii="Times New Roman" w:hAnsi="Times New Roman"/>
          <w:sz w:val="28"/>
          <w:szCs w:val="28"/>
        </w:rPr>
        <w:t>6.</w:t>
      </w:r>
      <w:r w:rsidR="00532584">
        <w:rPr>
          <w:rFonts w:ascii="Times New Roman" w:hAnsi="Times New Roman"/>
          <w:sz w:val="28"/>
          <w:szCs w:val="28"/>
        </w:rPr>
        <w:t xml:space="preserve"> Административно – хозяйственная работа</w:t>
      </w:r>
      <w:r w:rsidR="002059EA">
        <w:rPr>
          <w:rFonts w:ascii="Times New Roman" w:hAnsi="Times New Roman"/>
          <w:sz w:val="28"/>
          <w:szCs w:val="28"/>
        </w:rPr>
        <w:t xml:space="preserve"> …………………………....24</w:t>
      </w:r>
    </w:p>
    <w:p w:rsidR="003C5630" w:rsidRPr="003C5630" w:rsidRDefault="005722E8" w:rsidP="00563CE4">
      <w:pPr>
        <w:spacing w:line="276" w:lineRule="auto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5722E8">
        <w:rPr>
          <w:rFonts w:ascii="Times New Roman" w:hAnsi="Times New Roman"/>
          <w:b/>
          <w:sz w:val="28"/>
          <w:szCs w:val="28"/>
          <w:u w:val="single"/>
        </w:rPr>
        <w:t xml:space="preserve">Приложения </w:t>
      </w:r>
      <w:r w:rsidR="003C5630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</w:t>
      </w:r>
      <w:r w:rsidR="005F027C">
        <w:rPr>
          <w:rFonts w:ascii="Times New Roman" w:hAnsi="Times New Roman"/>
          <w:sz w:val="28"/>
          <w:szCs w:val="28"/>
        </w:rPr>
        <w:t xml:space="preserve"> </w:t>
      </w:r>
      <w:r w:rsidR="005F027C" w:rsidRPr="005F027C">
        <w:rPr>
          <w:rFonts w:ascii="Times New Roman" w:hAnsi="Times New Roman" w:cs="Times New Roman"/>
          <w:sz w:val="28"/>
          <w:szCs w:val="28"/>
        </w:rPr>
        <w:t>План работы по формированию безопасного</w:t>
      </w:r>
      <w:r w:rsidR="003C5630">
        <w:rPr>
          <w:rFonts w:ascii="Times New Roman" w:hAnsi="Times New Roman" w:cs="Times New Roman"/>
          <w:sz w:val="28"/>
          <w:szCs w:val="28"/>
        </w:rPr>
        <w:t xml:space="preserve">   </w:t>
      </w:r>
      <w:r w:rsidR="005F027C" w:rsidRPr="005F027C">
        <w:rPr>
          <w:rFonts w:ascii="Times New Roman" w:hAnsi="Times New Roman" w:cs="Times New Roman"/>
          <w:sz w:val="28"/>
          <w:szCs w:val="28"/>
        </w:rPr>
        <w:t xml:space="preserve">поведения детей в </w:t>
      </w:r>
    </w:p>
    <w:p w:rsidR="003C5630" w:rsidRDefault="005F027C" w:rsidP="003C5630">
      <w:pPr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F027C">
        <w:rPr>
          <w:rFonts w:ascii="Times New Roman" w:hAnsi="Times New Roman" w:cs="Times New Roman"/>
          <w:sz w:val="28"/>
          <w:szCs w:val="28"/>
        </w:rPr>
        <w:t>дорожно – транспортной среде</w:t>
      </w:r>
      <w:r>
        <w:rPr>
          <w:rFonts w:ascii="Times New Roman" w:hAnsi="Times New Roman" w:cs="Times New Roman"/>
          <w:sz w:val="28"/>
          <w:szCs w:val="28"/>
        </w:rPr>
        <w:t xml:space="preserve"> …………………....... </w:t>
      </w:r>
      <w:r w:rsidR="003C5630">
        <w:rPr>
          <w:rFonts w:ascii="Times New Roman" w:hAnsi="Times New Roman" w:cs="Times New Roman"/>
          <w:sz w:val="28"/>
          <w:szCs w:val="28"/>
        </w:rPr>
        <w:t>…………………</w:t>
      </w:r>
      <w:r w:rsidR="009475AE">
        <w:rPr>
          <w:rFonts w:ascii="Times New Roman" w:hAnsi="Times New Roman" w:cs="Times New Roman"/>
          <w:sz w:val="28"/>
          <w:szCs w:val="28"/>
        </w:rPr>
        <w:t xml:space="preserve">... </w:t>
      </w:r>
      <w:r w:rsidR="008A4C19">
        <w:rPr>
          <w:rFonts w:ascii="Times New Roman" w:hAnsi="Times New Roman" w:cs="Times New Roman"/>
          <w:sz w:val="28"/>
          <w:szCs w:val="28"/>
        </w:rPr>
        <w:t>.</w:t>
      </w:r>
      <w:r w:rsidR="00582607">
        <w:rPr>
          <w:rFonts w:ascii="Times New Roman" w:hAnsi="Times New Roman" w:cs="Times New Roman"/>
          <w:sz w:val="28"/>
          <w:szCs w:val="28"/>
        </w:rPr>
        <w:t>27</w:t>
      </w:r>
    </w:p>
    <w:p w:rsidR="003C5630" w:rsidRDefault="003C5630" w:rsidP="003C5630">
      <w:pPr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C5630">
        <w:rPr>
          <w:rFonts w:ascii="Times New Roman" w:hAnsi="Times New Roman" w:cs="Times New Roman"/>
          <w:sz w:val="28"/>
          <w:szCs w:val="28"/>
        </w:rPr>
        <w:t>План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630">
        <w:rPr>
          <w:rFonts w:ascii="Times New Roman" w:hAnsi="Times New Roman" w:cs="Times New Roman"/>
          <w:sz w:val="28"/>
          <w:szCs w:val="28"/>
        </w:rPr>
        <w:t>праздников и ра</w:t>
      </w:r>
      <w:r w:rsidR="005F3770">
        <w:rPr>
          <w:rFonts w:ascii="Times New Roman" w:hAnsi="Times New Roman" w:cs="Times New Roman"/>
          <w:sz w:val="28"/>
          <w:szCs w:val="28"/>
        </w:rPr>
        <w:t>звлечений на 2021– 2022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 w:rsidRPr="003C5630">
        <w:rPr>
          <w:rFonts w:ascii="Times New Roman" w:hAnsi="Times New Roman" w:cs="Times New Roman"/>
          <w:sz w:val="28"/>
          <w:szCs w:val="28"/>
        </w:rPr>
        <w:t>год</w:t>
      </w:r>
      <w:r w:rsidR="009475AE">
        <w:rPr>
          <w:rFonts w:ascii="Times New Roman" w:hAnsi="Times New Roman" w:cs="Times New Roman"/>
          <w:sz w:val="28"/>
          <w:szCs w:val="28"/>
        </w:rPr>
        <w:t xml:space="preserve"> ……</w:t>
      </w:r>
      <w:r w:rsidR="008A4C19">
        <w:rPr>
          <w:rFonts w:ascii="Times New Roman" w:hAnsi="Times New Roman" w:cs="Times New Roman"/>
          <w:sz w:val="28"/>
          <w:szCs w:val="28"/>
        </w:rPr>
        <w:t>.</w:t>
      </w:r>
      <w:r w:rsidR="00582607">
        <w:rPr>
          <w:rFonts w:ascii="Times New Roman" w:hAnsi="Times New Roman" w:cs="Times New Roman"/>
          <w:sz w:val="28"/>
          <w:szCs w:val="28"/>
        </w:rPr>
        <w:t xml:space="preserve"> 32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C5630" w:rsidRPr="003C5630" w:rsidRDefault="0005223F" w:rsidP="003C5630">
      <w:pPr>
        <w:spacing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630">
        <w:rPr>
          <w:rFonts w:ascii="Times New Roman" w:hAnsi="Times New Roman" w:cs="Times New Roman"/>
          <w:sz w:val="28"/>
          <w:szCs w:val="28"/>
        </w:rPr>
        <w:t>План работы</w:t>
      </w:r>
      <w:r w:rsidR="003C5630" w:rsidRPr="003C5630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 w:rsidR="003C5630">
        <w:rPr>
          <w:rFonts w:ascii="Times New Roman" w:hAnsi="Times New Roman" w:cs="Times New Roman"/>
          <w:sz w:val="28"/>
          <w:szCs w:val="28"/>
        </w:rPr>
        <w:t xml:space="preserve"> …………………</w:t>
      </w:r>
      <w:r w:rsidR="00582607">
        <w:rPr>
          <w:rFonts w:ascii="Times New Roman" w:hAnsi="Times New Roman" w:cs="Times New Roman"/>
          <w:sz w:val="28"/>
          <w:szCs w:val="28"/>
        </w:rPr>
        <w:t>......</w:t>
      </w:r>
      <w:r w:rsidR="009475AE">
        <w:rPr>
          <w:rFonts w:ascii="Times New Roman" w:hAnsi="Times New Roman" w:cs="Times New Roman"/>
          <w:sz w:val="28"/>
          <w:szCs w:val="28"/>
        </w:rPr>
        <w:t>3</w:t>
      </w:r>
      <w:r w:rsidR="002059EA">
        <w:rPr>
          <w:rFonts w:ascii="Times New Roman" w:hAnsi="Times New Roman" w:cs="Times New Roman"/>
          <w:sz w:val="28"/>
          <w:szCs w:val="28"/>
        </w:rPr>
        <w:t>4</w:t>
      </w:r>
      <w:r w:rsidR="003C5630" w:rsidRPr="003C5630">
        <w:rPr>
          <w:rFonts w:ascii="Times New Roman" w:hAnsi="Times New Roman" w:cs="Times New Roman"/>
          <w:sz w:val="28"/>
          <w:szCs w:val="28"/>
        </w:rPr>
        <w:t xml:space="preserve">      </w:t>
      </w:r>
      <w:r w:rsidR="003C5630" w:rsidRPr="003C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9F54E6" w:rsidRPr="003C5630" w:rsidRDefault="009F54E6" w:rsidP="003C563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9F54E6" w:rsidRDefault="009F54E6" w:rsidP="00951FE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9F54E6" w:rsidRDefault="009F54E6" w:rsidP="00951FE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3F5A34" w:rsidRDefault="003F5A34" w:rsidP="00951FE6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3F5A34" w:rsidRDefault="003F5A34" w:rsidP="00885223">
      <w:pPr>
        <w:pStyle w:val="a3"/>
        <w:rPr>
          <w:rFonts w:ascii="Times New Roman" w:hAnsi="Times New Roman"/>
          <w:b/>
          <w:sz w:val="28"/>
          <w:szCs w:val="28"/>
        </w:rPr>
      </w:pPr>
    </w:p>
    <w:p w:rsidR="00563CE4" w:rsidRDefault="00563CE4" w:rsidP="00885223">
      <w:pPr>
        <w:pStyle w:val="a3"/>
        <w:rPr>
          <w:rFonts w:ascii="Times New Roman" w:hAnsi="Times New Roman"/>
          <w:b/>
          <w:sz w:val="28"/>
          <w:szCs w:val="28"/>
        </w:rPr>
      </w:pPr>
    </w:p>
    <w:p w:rsidR="00563CE4" w:rsidRDefault="00563CE4" w:rsidP="00885223">
      <w:pPr>
        <w:pStyle w:val="a3"/>
        <w:rPr>
          <w:rFonts w:ascii="Times New Roman" w:hAnsi="Times New Roman"/>
          <w:b/>
          <w:sz w:val="28"/>
          <w:szCs w:val="28"/>
        </w:rPr>
      </w:pPr>
    </w:p>
    <w:p w:rsidR="00563CE4" w:rsidRDefault="00563CE4" w:rsidP="00885223">
      <w:pPr>
        <w:pStyle w:val="a3"/>
        <w:rPr>
          <w:rFonts w:ascii="Times New Roman" w:hAnsi="Times New Roman"/>
          <w:b/>
          <w:sz w:val="28"/>
          <w:szCs w:val="28"/>
        </w:rPr>
      </w:pPr>
    </w:p>
    <w:p w:rsidR="007D69A7" w:rsidRDefault="007D69A7" w:rsidP="00885223">
      <w:pPr>
        <w:pStyle w:val="a3"/>
        <w:rPr>
          <w:rFonts w:ascii="Times New Roman" w:hAnsi="Times New Roman"/>
          <w:b/>
          <w:sz w:val="28"/>
          <w:szCs w:val="28"/>
        </w:rPr>
      </w:pPr>
    </w:p>
    <w:p w:rsidR="005616C1" w:rsidRDefault="005616C1" w:rsidP="00885223">
      <w:pPr>
        <w:pStyle w:val="a3"/>
        <w:rPr>
          <w:rFonts w:ascii="Times New Roman" w:hAnsi="Times New Roman"/>
          <w:b/>
          <w:sz w:val="28"/>
          <w:szCs w:val="28"/>
        </w:rPr>
      </w:pPr>
    </w:p>
    <w:p w:rsidR="007D69A7" w:rsidRDefault="007D69A7" w:rsidP="00885223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D4FCC" w:rsidRDefault="004D4FCC" w:rsidP="007B10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4FCC">
        <w:rPr>
          <w:rFonts w:ascii="Times New Roman" w:hAnsi="Times New Roman"/>
          <w:b/>
          <w:sz w:val="28"/>
          <w:szCs w:val="28"/>
        </w:rPr>
        <w:lastRenderedPageBreak/>
        <w:t>Анализ вы</w:t>
      </w:r>
      <w:r w:rsidR="009F12AE">
        <w:rPr>
          <w:rFonts w:ascii="Times New Roman" w:hAnsi="Times New Roman"/>
          <w:b/>
          <w:sz w:val="28"/>
          <w:szCs w:val="28"/>
        </w:rPr>
        <w:t>полнения годового плана за 2019</w:t>
      </w:r>
      <w:r w:rsidR="0034447A">
        <w:rPr>
          <w:rFonts w:ascii="Times New Roman" w:hAnsi="Times New Roman"/>
          <w:b/>
          <w:sz w:val="28"/>
          <w:szCs w:val="28"/>
        </w:rPr>
        <w:t>-</w:t>
      </w:r>
      <w:r w:rsidR="009F12AE">
        <w:rPr>
          <w:rFonts w:ascii="Times New Roman" w:hAnsi="Times New Roman"/>
          <w:b/>
          <w:sz w:val="28"/>
          <w:szCs w:val="28"/>
        </w:rPr>
        <w:t>2020</w:t>
      </w:r>
      <w:r w:rsidR="007B1073">
        <w:rPr>
          <w:rFonts w:ascii="Times New Roman" w:hAnsi="Times New Roman"/>
          <w:b/>
          <w:sz w:val="28"/>
          <w:szCs w:val="28"/>
        </w:rPr>
        <w:t xml:space="preserve"> </w:t>
      </w:r>
      <w:r w:rsidR="009F12AE">
        <w:rPr>
          <w:rFonts w:ascii="Times New Roman" w:hAnsi="Times New Roman"/>
          <w:b/>
          <w:sz w:val="28"/>
          <w:szCs w:val="28"/>
        </w:rPr>
        <w:t xml:space="preserve">учебный </w:t>
      </w:r>
      <w:r w:rsidRPr="004D4FCC">
        <w:rPr>
          <w:rFonts w:ascii="Times New Roman" w:hAnsi="Times New Roman"/>
          <w:b/>
          <w:sz w:val="28"/>
          <w:szCs w:val="28"/>
        </w:rPr>
        <w:t xml:space="preserve">год     </w:t>
      </w:r>
      <w:r w:rsidR="007B1073">
        <w:rPr>
          <w:rFonts w:ascii="Times New Roman" w:hAnsi="Times New Roman"/>
          <w:b/>
          <w:sz w:val="28"/>
          <w:szCs w:val="28"/>
        </w:rPr>
        <w:t xml:space="preserve">      </w:t>
      </w:r>
      <w:r w:rsidRPr="004D4FCC">
        <w:rPr>
          <w:rFonts w:ascii="Times New Roman" w:hAnsi="Times New Roman"/>
          <w:b/>
          <w:sz w:val="28"/>
          <w:szCs w:val="28"/>
        </w:rPr>
        <w:t xml:space="preserve">           МБДОУ «Детский сад комбинированного вида №</w:t>
      </w:r>
      <w:r w:rsidR="009F12AE">
        <w:rPr>
          <w:rFonts w:ascii="Times New Roman" w:hAnsi="Times New Roman"/>
          <w:b/>
          <w:sz w:val="28"/>
          <w:szCs w:val="28"/>
        </w:rPr>
        <w:t xml:space="preserve"> </w:t>
      </w:r>
      <w:r w:rsidRPr="004D4FCC">
        <w:rPr>
          <w:rFonts w:ascii="Times New Roman" w:hAnsi="Times New Roman"/>
          <w:b/>
          <w:sz w:val="28"/>
          <w:szCs w:val="28"/>
        </w:rPr>
        <w:t>38 им.</w:t>
      </w:r>
      <w:r w:rsidR="0034447A">
        <w:rPr>
          <w:rFonts w:ascii="Times New Roman" w:hAnsi="Times New Roman"/>
          <w:b/>
          <w:sz w:val="28"/>
          <w:szCs w:val="28"/>
        </w:rPr>
        <w:t xml:space="preserve"> </w:t>
      </w:r>
      <w:r w:rsidRPr="004D4FCC">
        <w:rPr>
          <w:rFonts w:ascii="Times New Roman" w:hAnsi="Times New Roman"/>
          <w:b/>
          <w:sz w:val="28"/>
          <w:szCs w:val="28"/>
        </w:rPr>
        <w:t>Н.К.</w:t>
      </w:r>
      <w:r w:rsidR="0034447A">
        <w:rPr>
          <w:rFonts w:ascii="Times New Roman" w:hAnsi="Times New Roman"/>
          <w:b/>
          <w:sz w:val="28"/>
          <w:szCs w:val="28"/>
        </w:rPr>
        <w:t xml:space="preserve"> </w:t>
      </w:r>
      <w:r w:rsidRPr="004D4FCC">
        <w:rPr>
          <w:rFonts w:ascii="Times New Roman" w:hAnsi="Times New Roman"/>
          <w:b/>
          <w:sz w:val="28"/>
          <w:szCs w:val="28"/>
        </w:rPr>
        <w:t>Крупской ЗМР РТ»</w:t>
      </w:r>
    </w:p>
    <w:p w:rsidR="004D4FCC" w:rsidRPr="004D4FCC" w:rsidRDefault="004D4FCC" w:rsidP="007B10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4FCC" w:rsidRPr="00DD241A" w:rsidRDefault="008A4C19" w:rsidP="008A4C19">
      <w:pPr>
        <w:pStyle w:val="a3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1.1 </w:t>
      </w:r>
      <w:r w:rsidR="004D4FCC">
        <w:rPr>
          <w:rFonts w:ascii="Times New Roman" w:hAnsi="Times New Roman"/>
          <w:b/>
          <w:sz w:val="28"/>
          <w:szCs w:val="24"/>
        </w:rPr>
        <w:t>Х</w:t>
      </w:r>
      <w:r w:rsidR="004D4FCC" w:rsidRPr="00DD241A">
        <w:rPr>
          <w:rFonts w:ascii="Times New Roman" w:hAnsi="Times New Roman"/>
          <w:b/>
          <w:sz w:val="28"/>
          <w:szCs w:val="24"/>
        </w:rPr>
        <w:t>арактеристика ДОУ</w:t>
      </w:r>
    </w:p>
    <w:p w:rsidR="004D4FCC" w:rsidRPr="00DD241A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4D4FCC" w:rsidRPr="00DD241A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Наименование учреждения: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DD241A">
        <w:rPr>
          <w:rFonts w:ascii="Times New Roman" w:hAnsi="Times New Roman"/>
          <w:sz w:val="28"/>
          <w:szCs w:val="24"/>
        </w:rPr>
        <w:t xml:space="preserve">Муниципальное   бюджетное дошкольное образовательное учреждение «Детский сад комбинированного вида </w:t>
      </w:r>
      <w:r>
        <w:rPr>
          <w:rFonts w:ascii="Times New Roman" w:hAnsi="Times New Roman"/>
          <w:sz w:val="28"/>
          <w:szCs w:val="24"/>
        </w:rPr>
        <w:t>№</w:t>
      </w:r>
      <w:r w:rsidR="009F12A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38 им.</w:t>
      </w:r>
      <w:r w:rsidR="007B107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Н.</w:t>
      </w:r>
      <w:r w:rsidR="007B107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К. Крупской</w:t>
      </w:r>
      <w:r w:rsidRPr="00DD241A">
        <w:rPr>
          <w:rFonts w:ascii="Times New Roman" w:hAnsi="Times New Roman"/>
          <w:sz w:val="28"/>
          <w:szCs w:val="24"/>
        </w:rPr>
        <w:t xml:space="preserve">   Зеленодольского муниципального района Республики Татарстан»</w:t>
      </w: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Учредитель: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FC488A">
        <w:rPr>
          <w:rFonts w:ascii="Times New Roman" w:hAnsi="Times New Roman"/>
          <w:sz w:val="28"/>
          <w:szCs w:val="24"/>
        </w:rPr>
        <w:t xml:space="preserve">Исполнительный комитет Зеленодольского муниципального </w:t>
      </w:r>
      <w:r>
        <w:rPr>
          <w:rFonts w:ascii="Times New Roman" w:hAnsi="Times New Roman"/>
          <w:sz w:val="28"/>
          <w:szCs w:val="24"/>
        </w:rPr>
        <w:t>района Р</w:t>
      </w:r>
      <w:r w:rsidR="005D62AF">
        <w:rPr>
          <w:rFonts w:ascii="Times New Roman" w:hAnsi="Times New Roman"/>
          <w:sz w:val="28"/>
          <w:szCs w:val="24"/>
        </w:rPr>
        <w:t xml:space="preserve">еспублики </w:t>
      </w:r>
      <w:r>
        <w:rPr>
          <w:rFonts w:ascii="Times New Roman" w:hAnsi="Times New Roman"/>
          <w:sz w:val="28"/>
          <w:szCs w:val="24"/>
        </w:rPr>
        <w:t>Т</w:t>
      </w:r>
      <w:r w:rsidR="005D62AF">
        <w:rPr>
          <w:rFonts w:ascii="Times New Roman" w:hAnsi="Times New Roman"/>
          <w:sz w:val="28"/>
          <w:szCs w:val="24"/>
        </w:rPr>
        <w:t>атарстан</w:t>
      </w: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Тип учреждения: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образовательный</w:t>
      </w:r>
    </w:p>
    <w:p w:rsidR="004D4FCC" w:rsidRDefault="004D4FCC" w:rsidP="004D4FCC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Год основания</w:t>
      </w:r>
      <w:r>
        <w:rPr>
          <w:rFonts w:ascii="Times New Roman" w:hAnsi="Times New Roman"/>
          <w:b/>
          <w:sz w:val="28"/>
          <w:szCs w:val="24"/>
        </w:rPr>
        <w:t>: 1962</w:t>
      </w:r>
    </w:p>
    <w:p w:rsidR="004D4FCC" w:rsidRPr="00DD241A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Адрес:</w:t>
      </w:r>
      <w:r w:rsidRPr="00FC488A">
        <w:rPr>
          <w:rFonts w:ascii="Times New Roman" w:hAnsi="Times New Roman"/>
          <w:sz w:val="28"/>
          <w:szCs w:val="24"/>
        </w:rPr>
        <w:t xml:space="preserve"> </w:t>
      </w:r>
      <w:r w:rsidRPr="00DD241A">
        <w:rPr>
          <w:rFonts w:ascii="Times New Roman" w:hAnsi="Times New Roman"/>
          <w:sz w:val="28"/>
          <w:szCs w:val="24"/>
        </w:rPr>
        <w:t>422530, Республика Татарстан, Зеленодольский муниципальный район, пгт</w:t>
      </w:r>
      <w:r>
        <w:rPr>
          <w:rFonts w:ascii="Times New Roman" w:hAnsi="Times New Roman"/>
          <w:sz w:val="28"/>
          <w:szCs w:val="24"/>
        </w:rPr>
        <w:t>.</w:t>
      </w:r>
      <w:r w:rsidRPr="00DD241A">
        <w:rPr>
          <w:rFonts w:ascii="Times New Roman" w:hAnsi="Times New Roman"/>
          <w:sz w:val="28"/>
          <w:szCs w:val="24"/>
        </w:rPr>
        <w:t xml:space="preserve"> Васильво, ул.</w:t>
      </w:r>
      <w:r w:rsidR="007B1073">
        <w:rPr>
          <w:rFonts w:ascii="Times New Roman" w:hAnsi="Times New Roman"/>
          <w:sz w:val="28"/>
          <w:szCs w:val="24"/>
        </w:rPr>
        <w:t xml:space="preserve"> </w:t>
      </w:r>
      <w:r w:rsidRPr="00DD241A">
        <w:rPr>
          <w:rFonts w:ascii="Times New Roman" w:hAnsi="Times New Roman"/>
          <w:sz w:val="28"/>
          <w:szCs w:val="24"/>
        </w:rPr>
        <w:t>Привокзальная, д</w:t>
      </w:r>
      <w:r w:rsidR="009F12AE">
        <w:rPr>
          <w:rFonts w:ascii="Times New Roman" w:hAnsi="Times New Roman"/>
          <w:sz w:val="28"/>
          <w:szCs w:val="24"/>
        </w:rPr>
        <w:t xml:space="preserve">. </w:t>
      </w:r>
      <w:r w:rsidRPr="00DD241A">
        <w:rPr>
          <w:rFonts w:ascii="Times New Roman" w:hAnsi="Times New Roman"/>
          <w:sz w:val="28"/>
          <w:szCs w:val="24"/>
        </w:rPr>
        <w:t>20</w:t>
      </w:r>
    </w:p>
    <w:p w:rsidR="004D4FCC" w:rsidRDefault="003E54C9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Режим:</w:t>
      </w:r>
      <w:r>
        <w:rPr>
          <w:rFonts w:ascii="Times New Roman" w:hAnsi="Times New Roman"/>
          <w:sz w:val="28"/>
          <w:szCs w:val="24"/>
        </w:rPr>
        <w:t xml:space="preserve"> 12</w:t>
      </w:r>
      <w:r w:rsidR="004D4FCC">
        <w:rPr>
          <w:rFonts w:ascii="Times New Roman" w:hAnsi="Times New Roman"/>
          <w:sz w:val="28"/>
          <w:szCs w:val="24"/>
        </w:rPr>
        <w:t>часов</w:t>
      </w:r>
    </w:p>
    <w:p w:rsidR="004D4FCC" w:rsidRPr="00FC488A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Количество групп</w:t>
      </w:r>
      <w:r>
        <w:rPr>
          <w:rFonts w:ascii="Times New Roman" w:hAnsi="Times New Roman"/>
          <w:sz w:val="28"/>
          <w:szCs w:val="24"/>
        </w:rPr>
        <w:t>: 4</w:t>
      </w: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Списочный состав:</w:t>
      </w:r>
      <w:r w:rsidR="00F14246">
        <w:rPr>
          <w:rFonts w:ascii="Times New Roman" w:hAnsi="Times New Roman"/>
          <w:sz w:val="28"/>
          <w:szCs w:val="24"/>
        </w:rPr>
        <w:t xml:space="preserve"> 105</w:t>
      </w:r>
    </w:p>
    <w:p w:rsidR="004D4FCC" w:rsidRPr="00FC488A" w:rsidRDefault="004D4FCC" w:rsidP="004D4FCC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 w:rsidRPr="00FC488A">
        <w:rPr>
          <w:rFonts w:ascii="Times New Roman" w:hAnsi="Times New Roman"/>
          <w:b/>
          <w:sz w:val="28"/>
          <w:szCs w:val="24"/>
        </w:rPr>
        <w:t>Предметом деятельности дошкольного образовательного учреждения</w:t>
      </w: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DD241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Является воспитание,</w:t>
      </w:r>
      <w:r w:rsidR="00A5152C">
        <w:rPr>
          <w:rFonts w:ascii="Times New Roman" w:hAnsi="Times New Roman"/>
          <w:sz w:val="28"/>
          <w:szCs w:val="24"/>
        </w:rPr>
        <w:t xml:space="preserve"> </w:t>
      </w:r>
      <w:r w:rsidR="003B115A">
        <w:rPr>
          <w:rFonts w:ascii="Times New Roman" w:hAnsi="Times New Roman"/>
          <w:sz w:val="28"/>
          <w:szCs w:val="24"/>
        </w:rPr>
        <w:t>образование,</w:t>
      </w:r>
      <w:r>
        <w:rPr>
          <w:rFonts w:ascii="Times New Roman" w:hAnsi="Times New Roman"/>
          <w:sz w:val="28"/>
          <w:szCs w:val="24"/>
        </w:rPr>
        <w:t xml:space="preserve"> </w:t>
      </w:r>
      <w:r w:rsidR="003E54C9">
        <w:rPr>
          <w:rFonts w:ascii="Times New Roman" w:hAnsi="Times New Roman"/>
          <w:sz w:val="28"/>
          <w:szCs w:val="24"/>
        </w:rPr>
        <w:t>развитие, обучение</w:t>
      </w:r>
      <w:r>
        <w:rPr>
          <w:rFonts w:ascii="Times New Roman" w:hAnsi="Times New Roman"/>
          <w:sz w:val="28"/>
          <w:szCs w:val="24"/>
        </w:rPr>
        <w:t xml:space="preserve"> детей дошкольного возраста в условиях ДОУ</w:t>
      </w:r>
    </w:p>
    <w:p w:rsidR="004D4FCC" w:rsidRPr="00DD241A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4D4FCC" w:rsidRPr="000C177B" w:rsidRDefault="008A4C19" w:rsidP="004D4FCC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 w:rsidRPr="008A4C19">
        <w:rPr>
          <w:rFonts w:ascii="Times New Roman" w:hAnsi="Times New Roman"/>
          <w:b/>
          <w:sz w:val="28"/>
          <w:szCs w:val="24"/>
        </w:rPr>
        <w:t>1.2</w:t>
      </w:r>
      <w:r w:rsidR="004D4FCC" w:rsidRPr="00DD241A">
        <w:rPr>
          <w:rFonts w:ascii="Times New Roman" w:hAnsi="Times New Roman"/>
          <w:sz w:val="28"/>
          <w:szCs w:val="24"/>
        </w:rPr>
        <w:t xml:space="preserve"> </w:t>
      </w:r>
      <w:r w:rsidR="004D4FCC" w:rsidRPr="000C177B">
        <w:rPr>
          <w:rFonts w:ascii="Times New Roman" w:hAnsi="Times New Roman"/>
          <w:b/>
          <w:sz w:val="28"/>
        </w:rPr>
        <w:t>Нормативное обеспечение</w:t>
      </w:r>
      <w:r w:rsidR="004D4FCC" w:rsidRPr="000C177B">
        <w:rPr>
          <w:b/>
          <w:sz w:val="28"/>
        </w:rPr>
        <w:t xml:space="preserve"> </w:t>
      </w:r>
      <w:r w:rsidR="004D4FCC" w:rsidRPr="000C177B">
        <w:rPr>
          <w:rFonts w:ascii="Times New Roman" w:hAnsi="Times New Roman"/>
          <w:b/>
          <w:sz w:val="28"/>
        </w:rPr>
        <w:t>образовательной деятельности МБДОУ№38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Федеральный Закон от 29.12.2012</w:t>
      </w:r>
      <w:r w:rsidR="0098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8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8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273-</w:t>
      </w:r>
      <w:r w:rsidR="00983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ФЗ «Об образовании в Росс</w:t>
      </w:r>
      <w:r w:rsidR="00506CD4">
        <w:rPr>
          <w:rFonts w:ascii="Times New Roman" w:hAnsi="Times New Roman" w:cs="Times New Roman"/>
          <w:color w:val="000000"/>
          <w:sz w:val="28"/>
          <w:szCs w:val="28"/>
        </w:rPr>
        <w:t>ийской Федерации».</w:t>
      </w:r>
    </w:p>
    <w:p w:rsidR="004D4FCC" w:rsidRPr="004D4FCC" w:rsidRDefault="009F54E6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-Закон РТ</w:t>
      </w:r>
      <w:r w:rsidR="004D4FCC"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7B10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4FCC" w:rsidRPr="004D4FCC">
        <w:rPr>
          <w:rFonts w:ascii="Times New Roman" w:hAnsi="Times New Roman" w:cs="Times New Roman"/>
          <w:color w:val="000000"/>
          <w:sz w:val="28"/>
          <w:szCs w:val="28"/>
        </w:rPr>
        <w:t>68</w:t>
      </w:r>
      <w:r w:rsidR="009475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107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D4FCC"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 ЗРТ «Об образовании»</w:t>
      </w:r>
      <w:r w:rsidRPr="009F54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1EE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E54C9"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22.07.2013 </w:t>
      </w:r>
      <w:r w:rsidR="003E54C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83348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изменениями на 20.12.2018 г.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-Приказ Министерства образования и науки Российской Федерации от 30 августа 2013г</w:t>
      </w:r>
      <w:r w:rsidR="007B10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№1014</w:t>
      </w:r>
      <w:r w:rsidR="00830D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г. Москва</w:t>
      </w:r>
      <w:r w:rsidR="007B02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</w:t>
      </w:r>
      <w:r w:rsidR="007B10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- образовательным программам дошкольного образования»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-Закон Республики Татарстан от 8 июля 1992г №1560-Х</w:t>
      </w:r>
      <w:r w:rsidRPr="004D4FCC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 «О государственных языках Республики Татарстан и других языках в Республике Татарстан» (с изменениями на 3 марта 2012года)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Положением о лицензировании образовательной деятельности, утвержденным постановлением Правительства Российско</w:t>
      </w:r>
      <w:r w:rsidR="00506CD4">
        <w:rPr>
          <w:rFonts w:ascii="Times New Roman" w:hAnsi="Times New Roman" w:cs="Times New Roman"/>
          <w:color w:val="000000"/>
          <w:sz w:val="28"/>
          <w:szCs w:val="28"/>
        </w:rPr>
        <w:t>й Федерации от 16.03.2011 № 174.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5329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Государственная программа «Развитие образования и науки Республики Татарстан на 2014-2020 годы (Постановление Кабинета РТ от 22.02.2014г</w:t>
      </w:r>
      <w:r w:rsidR="00371E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№110)</w:t>
      </w:r>
      <w:r w:rsidR="005329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4FCC" w:rsidRPr="009E5B77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 Санитарно</w:t>
      </w:r>
      <w:r w:rsidR="00371E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71E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эпидемиологические требования к устройству, содержанию и организации режима работы дошкольных об</w:t>
      </w:r>
      <w:r w:rsidR="00C552D9">
        <w:rPr>
          <w:rFonts w:ascii="Times New Roman" w:hAnsi="Times New Roman" w:cs="Times New Roman"/>
          <w:color w:val="000000"/>
          <w:sz w:val="28"/>
          <w:szCs w:val="28"/>
        </w:rPr>
        <w:t xml:space="preserve">разовательных учреждений СанПиН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2.4.1.3049-13, утверждены постановлением Главного государственного</w:t>
      </w:r>
      <w:r w:rsidR="009E5B77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санитарного врача РФ от 15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 мая</w:t>
      </w:r>
      <w:r w:rsidR="009E5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2013 г.  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Федеральный государственный образовательный стандарт дошкольного образования (утв. приказом Минобрнауки России 17.10.2013</w:t>
      </w:r>
      <w:r w:rsidR="005329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29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№1155)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-Письмо МО РФ «О построении преемственности в программах дошкольного образования и начальной школы» №237-16 от 09.08.2000г)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-Федеральный закон «Об основных гарантиях прав ребенка в Российской Федерации (от 24.07.1998</w:t>
      </w:r>
      <w:r w:rsidR="003F5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3F5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124-ФЗ с изменениями на 17декабря 2009</w:t>
      </w:r>
      <w:r w:rsidR="003F5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3F5A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sz w:val="28"/>
          <w:szCs w:val="28"/>
        </w:rPr>
        <w:t>-</w:t>
      </w:r>
      <w:r w:rsidR="003F5A34">
        <w:rPr>
          <w:rFonts w:ascii="Times New Roman" w:hAnsi="Times New Roman" w:cs="Times New Roman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sz w:val="28"/>
          <w:szCs w:val="28"/>
        </w:rPr>
        <w:t>Семейный кодекс РФ</w:t>
      </w:r>
      <w:r w:rsidR="003F5A34">
        <w:rPr>
          <w:rFonts w:ascii="Times New Roman" w:hAnsi="Times New Roman" w:cs="Times New Roman"/>
          <w:sz w:val="28"/>
          <w:szCs w:val="28"/>
        </w:rPr>
        <w:t>.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4D4FCC">
        <w:rPr>
          <w:rFonts w:ascii="Times New Roman" w:hAnsi="Times New Roman" w:cs="Times New Roman"/>
          <w:b/>
          <w:sz w:val="28"/>
          <w:szCs w:val="28"/>
        </w:rPr>
        <w:t>Основные локальные акты:</w:t>
      </w: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73183">
        <w:rPr>
          <w:rFonts w:ascii="Times New Roman" w:hAnsi="Times New Roman"/>
          <w:sz w:val="28"/>
          <w:szCs w:val="28"/>
        </w:rPr>
        <w:t>-Устав МБДОУ «Детский сад комбинированного вида №38 им.</w:t>
      </w:r>
      <w:r w:rsidR="001F4FD2">
        <w:rPr>
          <w:rFonts w:ascii="Times New Roman" w:hAnsi="Times New Roman"/>
          <w:sz w:val="28"/>
          <w:szCs w:val="28"/>
        </w:rPr>
        <w:t xml:space="preserve"> </w:t>
      </w:r>
      <w:r w:rsidRPr="00273183">
        <w:rPr>
          <w:rFonts w:ascii="Times New Roman" w:hAnsi="Times New Roman"/>
          <w:sz w:val="28"/>
          <w:szCs w:val="28"/>
        </w:rPr>
        <w:t>Н.К.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183">
        <w:rPr>
          <w:rFonts w:ascii="Times New Roman" w:hAnsi="Times New Roman"/>
          <w:sz w:val="28"/>
          <w:szCs w:val="28"/>
        </w:rPr>
        <w:t>Крупской ЗМР РТ «Утвержден Постановлени</w:t>
      </w:r>
      <w:r w:rsidR="009E5B77">
        <w:rPr>
          <w:rFonts w:ascii="Times New Roman" w:hAnsi="Times New Roman"/>
          <w:sz w:val="28"/>
          <w:szCs w:val="28"/>
        </w:rPr>
        <w:t xml:space="preserve">ем руководителя ИК ЗМР РТ   № </w:t>
      </w:r>
      <w:r w:rsidR="003E54C9">
        <w:rPr>
          <w:rFonts w:ascii="Times New Roman" w:hAnsi="Times New Roman"/>
          <w:sz w:val="28"/>
          <w:szCs w:val="28"/>
        </w:rPr>
        <w:t>2765 от</w:t>
      </w:r>
      <w:r w:rsidR="009E5B77">
        <w:rPr>
          <w:rFonts w:ascii="Times New Roman" w:hAnsi="Times New Roman"/>
          <w:sz w:val="28"/>
          <w:szCs w:val="28"/>
        </w:rPr>
        <w:t xml:space="preserve"> 26 </w:t>
      </w:r>
      <w:r w:rsidR="003E54C9">
        <w:rPr>
          <w:rFonts w:ascii="Times New Roman" w:hAnsi="Times New Roman"/>
          <w:sz w:val="28"/>
          <w:szCs w:val="28"/>
        </w:rPr>
        <w:t>декабря 2018</w:t>
      </w:r>
      <w:r w:rsidR="009E5B77">
        <w:rPr>
          <w:rFonts w:ascii="Times New Roman" w:hAnsi="Times New Roman"/>
          <w:sz w:val="28"/>
          <w:szCs w:val="28"/>
        </w:rPr>
        <w:t xml:space="preserve"> </w:t>
      </w:r>
      <w:r w:rsidRPr="00273183">
        <w:rPr>
          <w:rFonts w:ascii="Times New Roman" w:hAnsi="Times New Roman"/>
          <w:sz w:val="28"/>
          <w:szCs w:val="28"/>
        </w:rPr>
        <w:t>года</w:t>
      </w:r>
      <w:r w:rsidR="003F5A34">
        <w:rPr>
          <w:rFonts w:ascii="Times New Roman" w:hAnsi="Times New Roman"/>
          <w:sz w:val="28"/>
          <w:szCs w:val="28"/>
        </w:rPr>
        <w:t>.</w:t>
      </w:r>
    </w:p>
    <w:p w:rsidR="009F54E6" w:rsidRDefault="009F54E6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Pr="0097501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Ли</w:t>
      </w:r>
      <w:r w:rsidRPr="00DD241A">
        <w:rPr>
          <w:rFonts w:ascii="Times New Roman" w:hAnsi="Times New Roman"/>
          <w:sz w:val="28"/>
          <w:szCs w:val="24"/>
        </w:rPr>
        <w:t>цензия на правоведения   обр</w:t>
      </w:r>
      <w:r w:rsidR="007E5ED8">
        <w:rPr>
          <w:rFonts w:ascii="Times New Roman" w:hAnsi="Times New Roman"/>
          <w:sz w:val="28"/>
          <w:szCs w:val="24"/>
        </w:rPr>
        <w:t>азовательной деятельности</w:t>
      </w:r>
    </w:p>
    <w:p w:rsidR="004D4FCC" w:rsidRDefault="007E5ED8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№7555от</w:t>
      </w:r>
      <w:r w:rsidRPr="00DD241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01 декабря 2015 г</w:t>
      </w:r>
    </w:p>
    <w:p w:rsidR="009F54E6" w:rsidRDefault="009F54E6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4D4FCC" w:rsidRDefault="00CC69E7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лицензи</w:t>
      </w:r>
      <w:r w:rsidR="007E5ED8">
        <w:rPr>
          <w:rFonts w:ascii="Times New Roman" w:hAnsi="Times New Roman"/>
          <w:sz w:val="28"/>
          <w:szCs w:val="24"/>
        </w:rPr>
        <w:t>я</w:t>
      </w:r>
      <w:r w:rsidR="004D4FCC" w:rsidRPr="00DD241A">
        <w:rPr>
          <w:rFonts w:ascii="Times New Roman" w:hAnsi="Times New Roman"/>
          <w:sz w:val="28"/>
          <w:szCs w:val="24"/>
        </w:rPr>
        <w:t xml:space="preserve"> на осуществление медицинской деятельности</w:t>
      </w:r>
      <w:r w:rsidR="007E5ED8">
        <w:rPr>
          <w:rFonts w:ascii="Times New Roman" w:hAnsi="Times New Roman"/>
          <w:sz w:val="28"/>
          <w:szCs w:val="24"/>
        </w:rPr>
        <w:t xml:space="preserve"> от </w:t>
      </w:r>
      <w:r w:rsidR="004D4FCC" w:rsidRPr="00DD241A">
        <w:rPr>
          <w:rFonts w:ascii="Times New Roman" w:hAnsi="Times New Roman"/>
          <w:sz w:val="28"/>
          <w:szCs w:val="24"/>
        </w:rPr>
        <w:t>12 августа 2014года №ЛО-16-01-003539</w:t>
      </w:r>
    </w:p>
    <w:p w:rsidR="009F54E6" w:rsidRPr="00DD241A" w:rsidRDefault="009F54E6" w:rsidP="004D4FCC">
      <w:pPr>
        <w:pStyle w:val="a3"/>
        <w:jc w:val="both"/>
        <w:rPr>
          <w:rFonts w:ascii="Times New Roman" w:hAnsi="Times New Roman"/>
          <w:sz w:val="28"/>
          <w:szCs w:val="24"/>
        </w:rPr>
      </w:pPr>
    </w:p>
    <w:p w:rsidR="004D4FCC" w:rsidRDefault="004D4FCC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 w:rsidRPr="00273183">
        <w:rPr>
          <w:rFonts w:ascii="Times New Roman" w:hAnsi="Times New Roman"/>
          <w:sz w:val="28"/>
          <w:szCs w:val="28"/>
        </w:rPr>
        <w:t>Положения, регламентирующие внутреннюю деятельность МБДОУ</w:t>
      </w:r>
      <w:r w:rsidR="0053296F">
        <w:rPr>
          <w:rFonts w:ascii="Times New Roman" w:hAnsi="Times New Roman"/>
          <w:sz w:val="28"/>
          <w:szCs w:val="28"/>
        </w:rPr>
        <w:t>.</w:t>
      </w: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3296F" w:rsidRDefault="0053296F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E54C9" w:rsidRDefault="003E54C9" w:rsidP="00215556">
      <w:pPr>
        <w:spacing w:before="100" w:beforeAutospacing="1" w:after="120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3E54C9" w:rsidRDefault="003E54C9" w:rsidP="00215556">
      <w:pPr>
        <w:spacing w:before="100" w:beforeAutospacing="1" w:after="120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54C9" w:rsidRDefault="003E54C9" w:rsidP="00215556">
      <w:pPr>
        <w:spacing w:before="100" w:beforeAutospacing="1" w:after="120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4FCC" w:rsidRPr="00A4797A" w:rsidRDefault="00215556" w:rsidP="00215556">
      <w:pPr>
        <w:spacing w:before="100" w:beforeAutospacing="1" w:after="12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8A4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</w:t>
      </w:r>
      <w:r w:rsidR="00032102" w:rsidRPr="008A4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03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102" w:rsidRPr="0003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4D4FCC" w:rsidRPr="00032102">
        <w:rPr>
          <w:rFonts w:ascii="Times New Roman" w:hAnsi="Times New Roman" w:cs="Times New Roman"/>
          <w:b/>
          <w:sz w:val="28"/>
          <w:szCs w:val="28"/>
        </w:rPr>
        <w:t>,</w:t>
      </w:r>
      <w:r w:rsidR="004D4FCC" w:rsidRPr="00A4797A">
        <w:rPr>
          <w:rFonts w:ascii="Times New Roman" w:hAnsi="Times New Roman" w:cs="Times New Roman"/>
          <w:b/>
          <w:sz w:val="28"/>
          <w:szCs w:val="28"/>
        </w:rPr>
        <w:t xml:space="preserve"> реализуемые в МБДОУ</w:t>
      </w:r>
    </w:p>
    <w:p w:rsidR="00105B7C" w:rsidRPr="00105B7C" w:rsidRDefault="00105B7C" w:rsidP="00105B7C">
      <w:pPr>
        <w:pStyle w:val="24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105B7C">
        <w:rPr>
          <w:b/>
          <w:sz w:val="28"/>
          <w:szCs w:val="28"/>
        </w:rPr>
        <w:t xml:space="preserve"> </w:t>
      </w:r>
      <w:r w:rsidR="006C3335">
        <w:rPr>
          <w:sz w:val="28"/>
          <w:szCs w:val="28"/>
        </w:rPr>
        <w:t>В 2021-2022</w:t>
      </w:r>
      <w:r w:rsidRPr="00105B7C">
        <w:rPr>
          <w:sz w:val="28"/>
          <w:szCs w:val="28"/>
        </w:rPr>
        <w:t xml:space="preserve"> учебном году</w:t>
      </w:r>
      <w:r w:rsidR="00DB5EEB">
        <w:rPr>
          <w:sz w:val="28"/>
          <w:szCs w:val="28"/>
        </w:rPr>
        <w:t xml:space="preserve"> пед.</w:t>
      </w:r>
      <w:r w:rsidRPr="00105B7C">
        <w:rPr>
          <w:sz w:val="28"/>
          <w:szCs w:val="28"/>
        </w:rPr>
        <w:t xml:space="preserve"> коллектив ДОУ </w:t>
      </w:r>
      <w:r w:rsidR="00DB5EEB">
        <w:rPr>
          <w:sz w:val="28"/>
          <w:szCs w:val="28"/>
        </w:rPr>
        <w:t>реализует</w:t>
      </w:r>
      <w:r>
        <w:rPr>
          <w:sz w:val="28"/>
          <w:szCs w:val="28"/>
        </w:rPr>
        <w:t xml:space="preserve"> О</w:t>
      </w:r>
      <w:r w:rsidRPr="00105B7C">
        <w:rPr>
          <w:sz w:val="28"/>
          <w:szCs w:val="28"/>
        </w:rPr>
        <w:t xml:space="preserve">сновную общеобразовательную программу — образовательную программу дошкольного образования (далее Программа), </w:t>
      </w:r>
      <w:r w:rsidR="00032102" w:rsidRPr="00105B7C">
        <w:rPr>
          <w:sz w:val="28"/>
          <w:szCs w:val="28"/>
          <w:lang w:eastAsia="ru-RU" w:bidi="ru-RU"/>
        </w:rPr>
        <w:t>разработанную в</w:t>
      </w:r>
      <w:r w:rsidRPr="00105B7C">
        <w:rPr>
          <w:sz w:val="28"/>
          <w:szCs w:val="28"/>
          <w:lang w:eastAsia="ru-RU" w:bidi="ru-RU"/>
        </w:rPr>
        <w:t xml:space="preserve"> соответствии с требованиями основных нормативных документов:</w:t>
      </w:r>
    </w:p>
    <w:p w:rsidR="00105B7C" w:rsidRPr="00105B7C" w:rsidRDefault="00105B7C" w:rsidP="00105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05B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-Федеральный закон от 29.12.2012 года "273-ФЗ "Об образовании в Российской Федерации";</w:t>
      </w:r>
    </w:p>
    <w:p w:rsidR="00105B7C" w:rsidRPr="00105B7C" w:rsidRDefault="00105B7C" w:rsidP="00105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05B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-"Санитарно </w:t>
      </w:r>
      <w:r w:rsidR="00EC22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эпидемиологическим требования</w:t>
      </w:r>
      <w:r w:rsidRPr="00105B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 </w:t>
      </w:r>
      <w:r w:rsidR="00EC22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организации</w:t>
      </w:r>
      <w:r w:rsidRPr="00105B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режима работы дошкольных образо</w:t>
      </w:r>
      <w:r w:rsidR="00EC22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вательных учреждений. (СанПиН 2.3/2.4.3590-20) ТЦ Сфера,2021г</w:t>
      </w:r>
      <w:r w:rsidRPr="00105B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; </w:t>
      </w:r>
    </w:p>
    <w:p w:rsidR="00105B7C" w:rsidRPr="00105B7C" w:rsidRDefault="00105B7C" w:rsidP="00105B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05B7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-Федеральным государственным образовательным стандартом дошкольного образования (приказ Министерства образования и науки РФ от 17 октября 2013 г. №1155).</w:t>
      </w:r>
    </w:p>
    <w:p w:rsidR="00C70679" w:rsidRDefault="004D4FCC" w:rsidP="004D4FCC">
      <w:pPr>
        <w:pStyle w:val="Default"/>
        <w:jc w:val="both"/>
        <w:rPr>
          <w:sz w:val="28"/>
          <w:szCs w:val="28"/>
        </w:rPr>
      </w:pPr>
      <w:r w:rsidRPr="00105B7C">
        <w:rPr>
          <w:sz w:val="28"/>
          <w:szCs w:val="28"/>
        </w:rPr>
        <w:t>Основная образовательная программа детского сада</w:t>
      </w:r>
      <w:r w:rsidR="00B02404">
        <w:rPr>
          <w:sz w:val="28"/>
          <w:szCs w:val="28"/>
        </w:rPr>
        <w:t xml:space="preserve">, реализует </w:t>
      </w:r>
      <w:r w:rsidR="00C70679">
        <w:rPr>
          <w:sz w:val="28"/>
          <w:szCs w:val="28"/>
        </w:rPr>
        <w:t xml:space="preserve">  </w:t>
      </w:r>
      <w:r w:rsidR="00B02404">
        <w:rPr>
          <w:sz w:val="28"/>
          <w:szCs w:val="28"/>
        </w:rPr>
        <w:t xml:space="preserve"> программы</w:t>
      </w:r>
      <w:r w:rsidR="00C70679">
        <w:rPr>
          <w:sz w:val="28"/>
          <w:szCs w:val="28"/>
        </w:rPr>
        <w:t>:</w:t>
      </w:r>
    </w:p>
    <w:p w:rsidR="004D4FCC" w:rsidRPr="003C74C8" w:rsidRDefault="004D4FCC" w:rsidP="004D4FCC">
      <w:pPr>
        <w:pStyle w:val="Default"/>
        <w:jc w:val="both"/>
        <w:rPr>
          <w:sz w:val="28"/>
          <w:szCs w:val="28"/>
        </w:rPr>
      </w:pPr>
      <w:r w:rsidRPr="003C74C8">
        <w:rPr>
          <w:sz w:val="28"/>
          <w:szCs w:val="28"/>
        </w:rPr>
        <w:t xml:space="preserve"> «</w:t>
      </w:r>
      <w:r w:rsidRPr="00975016">
        <w:rPr>
          <w:b/>
          <w:sz w:val="28"/>
          <w:szCs w:val="28"/>
        </w:rPr>
        <w:t>Мир открытий</w:t>
      </w:r>
      <w:r w:rsidRPr="003C74C8">
        <w:rPr>
          <w:sz w:val="28"/>
          <w:szCs w:val="28"/>
        </w:rPr>
        <w:t xml:space="preserve">» - примерную основную общеобразовательную программу дошкольного образования, предназначенную для работы с детьми от рождения до семи лет. Программа разработана на основе новейших достижений современной отечественной и мировой науки о дошкольном детстве, в соответствии с Федеральными государственными требованиями к структуре основной общеобразовательной программы дошкольного образования (утверждены Приказом Минобрнауки РФ № 655 от 23.11.2009). </w:t>
      </w:r>
    </w:p>
    <w:p w:rsidR="004D4FCC" w:rsidRDefault="004D4FCC" w:rsidP="004D4FCC">
      <w:pPr>
        <w:pStyle w:val="Default"/>
        <w:jc w:val="both"/>
        <w:rPr>
          <w:color w:val="auto"/>
          <w:sz w:val="28"/>
          <w:szCs w:val="28"/>
        </w:rPr>
      </w:pPr>
      <w:r w:rsidRPr="003C74C8">
        <w:rPr>
          <w:sz w:val="28"/>
          <w:szCs w:val="28"/>
        </w:rPr>
        <w:t>Научный руководитель Программы – Л.Г. Петерсон, д.п.н., профессор, директор Института системно-</w:t>
      </w:r>
      <w:r>
        <w:rPr>
          <w:sz w:val="28"/>
          <w:szCs w:val="28"/>
        </w:rPr>
        <w:t xml:space="preserve"> </w:t>
      </w:r>
      <w:r w:rsidRPr="003C74C8">
        <w:rPr>
          <w:sz w:val="28"/>
          <w:szCs w:val="28"/>
        </w:rPr>
        <w:t xml:space="preserve">деятельностной педагогики. </w:t>
      </w:r>
    </w:p>
    <w:p w:rsidR="00782343" w:rsidRDefault="00C70679" w:rsidP="00AF15B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Парциальную программу</w:t>
      </w:r>
      <w:r w:rsidR="00782343" w:rsidRPr="00782343">
        <w:rPr>
          <w:i/>
          <w:color w:val="auto"/>
          <w:sz w:val="28"/>
          <w:szCs w:val="28"/>
        </w:rPr>
        <w:t>:</w:t>
      </w:r>
      <w:r w:rsidR="00782343">
        <w:rPr>
          <w:color w:val="auto"/>
          <w:sz w:val="28"/>
          <w:szCs w:val="28"/>
        </w:rPr>
        <w:t xml:space="preserve"> </w:t>
      </w:r>
      <w:r w:rsidR="00782343" w:rsidRPr="00782343">
        <w:rPr>
          <w:b/>
          <w:color w:val="auto"/>
          <w:sz w:val="28"/>
          <w:szCs w:val="28"/>
        </w:rPr>
        <w:t>«Основная образовательная программа дошкольного образования «Детский сад 2100»</w:t>
      </w:r>
      <w:r w:rsidR="00AF15B9">
        <w:rPr>
          <w:b/>
          <w:color w:val="auto"/>
          <w:sz w:val="28"/>
          <w:szCs w:val="28"/>
        </w:rPr>
        <w:t xml:space="preserve"> </w:t>
      </w:r>
      <w:r w:rsidR="00AF15B9">
        <w:rPr>
          <w:color w:val="auto"/>
          <w:sz w:val="28"/>
          <w:szCs w:val="28"/>
        </w:rPr>
        <w:t xml:space="preserve">полностью </w:t>
      </w:r>
      <w:r w:rsidR="00AF15B9" w:rsidRPr="00AF15B9">
        <w:rPr>
          <w:color w:val="auto"/>
          <w:sz w:val="28"/>
          <w:szCs w:val="28"/>
        </w:rPr>
        <w:t>соотве</w:t>
      </w:r>
      <w:r w:rsidR="00AF15B9">
        <w:rPr>
          <w:color w:val="auto"/>
          <w:sz w:val="28"/>
          <w:szCs w:val="28"/>
        </w:rPr>
        <w:t>тствует</w:t>
      </w:r>
      <w:r w:rsidR="00782343" w:rsidRPr="00782343">
        <w:rPr>
          <w:b/>
          <w:color w:val="auto"/>
          <w:sz w:val="28"/>
          <w:szCs w:val="28"/>
        </w:rPr>
        <w:t xml:space="preserve"> </w:t>
      </w:r>
      <w:r w:rsidR="00AF15B9">
        <w:rPr>
          <w:color w:val="auto"/>
          <w:sz w:val="28"/>
          <w:szCs w:val="28"/>
        </w:rPr>
        <w:t xml:space="preserve">Федеральному государственному образовательному стандарту дошкольного образования (ФГОС ДО). </w:t>
      </w:r>
      <w:r w:rsidR="00AF15B9" w:rsidRPr="00AF15B9">
        <w:rPr>
          <w:bCs/>
          <w:color w:val="1B1C2A"/>
          <w:sz w:val="28"/>
          <w:szCs w:val="28"/>
        </w:rPr>
        <w:t>Программа дошкольного образования «Детский сад 2100» ориентирована на создание условий, позволяющих раскрывать индивидуальный возрастной потенциал малыша.</w:t>
      </w:r>
      <w:r w:rsidR="00AF15B9" w:rsidRPr="00AF15B9">
        <w:rPr>
          <w:color w:val="1B1C2A"/>
          <w:sz w:val="28"/>
          <w:szCs w:val="28"/>
        </w:rPr>
        <w:t> </w:t>
      </w:r>
      <w:r w:rsidR="00782343">
        <w:rPr>
          <w:color w:val="auto"/>
          <w:sz w:val="28"/>
          <w:szCs w:val="28"/>
        </w:rPr>
        <w:t xml:space="preserve"> </w:t>
      </w:r>
    </w:p>
    <w:p w:rsidR="00782343" w:rsidRDefault="00782343" w:rsidP="004D4FCC">
      <w:pPr>
        <w:pStyle w:val="Default"/>
        <w:jc w:val="both"/>
        <w:rPr>
          <w:color w:val="auto"/>
          <w:sz w:val="28"/>
          <w:szCs w:val="28"/>
        </w:rPr>
      </w:pPr>
      <w:r w:rsidRPr="007D7F2F">
        <w:rPr>
          <w:color w:val="auto"/>
          <w:sz w:val="28"/>
          <w:szCs w:val="28"/>
        </w:rPr>
        <w:t>Ос</w:t>
      </w:r>
      <w:r w:rsidR="00C70679">
        <w:rPr>
          <w:color w:val="auto"/>
          <w:sz w:val="28"/>
          <w:szCs w:val="28"/>
        </w:rPr>
        <w:t>новную образовательную программу</w:t>
      </w:r>
      <w:r w:rsidRPr="007D7F2F">
        <w:rPr>
          <w:color w:val="auto"/>
          <w:sz w:val="28"/>
          <w:szCs w:val="28"/>
        </w:rPr>
        <w:t xml:space="preserve"> дошкольного образования</w:t>
      </w:r>
      <w:r>
        <w:rPr>
          <w:color w:val="auto"/>
          <w:sz w:val="28"/>
          <w:szCs w:val="28"/>
        </w:rPr>
        <w:t xml:space="preserve"> </w:t>
      </w:r>
      <w:r w:rsidRPr="00972E62">
        <w:rPr>
          <w:b/>
          <w:color w:val="auto"/>
          <w:sz w:val="28"/>
          <w:szCs w:val="28"/>
        </w:rPr>
        <w:t>«От рождения до школы»</w:t>
      </w:r>
      <w:r>
        <w:rPr>
          <w:color w:val="auto"/>
          <w:sz w:val="28"/>
          <w:szCs w:val="28"/>
        </w:rPr>
        <w:t>. Ведущие цели программы – создание благоприятных условий для полноценного проживания ребенком дошкольного детства, формиро</w:t>
      </w:r>
      <w:r w:rsidR="00EC2283">
        <w:rPr>
          <w:color w:val="auto"/>
          <w:sz w:val="28"/>
          <w:szCs w:val="28"/>
        </w:rPr>
        <w:t>вание базовой культуры личности, р</w:t>
      </w:r>
      <w:r w:rsidR="00972E62">
        <w:rPr>
          <w:color w:val="auto"/>
          <w:sz w:val="28"/>
          <w:szCs w:val="28"/>
        </w:rPr>
        <w:t>азработана на основе Федерального государственного образовательного стандарта до</w:t>
      </w:r>
      <w:r w:rsidR="007D7F2F">
        <w:rPr>
          <w:color w:val="auto"/>
          <w:sz w:val="28"/>
          <w:szCs w:val="28"/>
        </w:rPr>
        <w:t>школьного образования (ФГОС ДО).</w:t>
      </w:r>
    </w:p>
    <w:p w:rsidR="008661F6" w:rsidRPr="008661F6" w:rsidRDefault="008661F6" w:rsidP="008661F6">
      <w:pPr>
        <w:jc w:val="both"/>
        <w:rPr>
          <w:rFonts w:ascii="Times New Roman" w:hAnsi="Times New Roman" w:cs="Times New Roman"/>
          <w:sz w:val="28"/>
          <w:szCs w:val="28"/>
        </w:rPr>
      </w:pPr>
      <w:r w:rsidRPr="008661F6">
        <w:rPr>
          <w:rFonts w:ascii="Times New Roman" w:hAnsi="Times New Roman" w:cs="Times New Roman"/>
          <w:b/>
          <w:sz w:val="28"/>
          <w:szCs w:val="28"/>
        </w:rPr>
        <w:t>Адаптированная основная образовательная программа для детей с нарушениями в развитии</w:t>
      </w:r>
      <w:r w:rsidRPr="008661F6">
        <w:rPr>
          <w:rFonts w:ascii="Times New Roman" w:hAnsi="Times New Roman" w:cs="Times New Roman"/>
          <w:sz w:val="28"/>
          <w:szCs w:val="28"/>
        </w:rPr>
        <w:t xml:space="preserve">, разработанная на базе основной образовательной программы МБДОУ «Детский сад комбинированного вида № 38 им. Н. К. Крупской </w:t>
      </w:r>
      <w:r w:rsidR="00404060">
        <w:rPr>
          <w:rFonts w:ascii="Times New Roman" w:hAnsi="Times New Roman" w:cs="Times New Roman"/>
          <w:sz w:val="28"/>
          <w:szCs w:val="28"/>
        </w:rPr>
        <w:t>ЗМР РТ», утвержденной 26.08.2020г</w:t>
      </w:r>
      <w:r w:rsidRPr="008661F6">
        <w:rPr>
          <w:rFonts w:ascii="Times New Roman" w:hAnsi="Times New Roman" w:cs="Times New Roman"/>
          <w:sz w:val="28"/>
          <w:szCs w:val="28"/>
        </w:rPr>
        <w:t xml:space="preserve"> и ПрАООП, одобренных решением федерального учебно – методического объединения по общему образованию.</w:t>
      </w:r>
    </w:p>
    <w:p w:rsidR="008661F6" w:rsidRPr="008661F6" w:rsidRDefault="008661F6" w:rsidP="008661F6">
      <w:pPr>
        <w:jc w:val="both"/>
        <w:rPr>
          <w:rFonts w:ascii="Times New Roman" w:hAnsi="Times New Roman" w:cs="Times New Roman"/>
          <w:sz w:val="28"/>
          <w:szCs w:val="28"/>
        </w:rPr>
      </w:pPr>
      <w:r w:rsidRPr="008661F6">
        <w:rPr>
          <w:rFonts w:ascii="Times New Roman" w:hAnsi="Times New Roman" w:cs="Times New Roman"/>
          <w:sz w:val="28"/>
          <w:szCs w:val="28"/>
        </w:rPr>
        <w:t>- «</w:t>
      </w:r>
      <w:r w:rsidRPr="008661F6">
        <w:rPr>
          <w:rFonts w:ascii="Times New Roman" w:hAnsi="Times New Roman" w:cs="Times New Roman"/>
          <w:b/>
          <w:sz w:val="28"/>
          <w:szCs w:val="28"/>
        </w:rPr>
        <w:t>Адаптированная образовательная программа для дошкольников с тяжёлыми нарушениями речи (ТНР)</w:t>
      </w:r>
      <w:r w:rsidRPr="008661F6">
        <w:rPr>
          <w:rFonts w:ascii="Times New Roman" w:hAnsi="Times New Roman" w:cs="Times New Roman"/>
          <w:sz w:val="28"/>
          <w:szCs w:val="28"/>
        </w:rPr>
        <w:t xml:space="preserve">», разработанная на базе </w:t>
      </w:r>
      <w:r w:rsidRPr="008661F6">
        <w:rPr>
          <w:rFonts w:ascii="Times New Roman" w:hAnsi="Times New Roman" w:cs="Times New Roman"/>
          <w:sz w:val="28"/>
          <w:szCs w:val="28"/>
        </w:rPr>
        <w:lastRenderedPageBreak/>
        <w:t>Адаптированной основной образовательной программы для детей с нарушениями в развитии.</w:t>
      </w:r>
    </w:p>
    <w:p w:rsidR="008661F6" w:rsidRPr="008661F6" w:rsidRDefault="008661F6" w:rsidP="008661F6">
      <w:pPr>
        <w:jc w:val="both"/>
        <w:rPr>
          <w:rFonts w:ascii="Times New Roman" w:hAnsi="Times New Roman" w:cs="Times New Roman"/>
          <w:sz w:val="28"/>
          <w:szCs w:val="28"/>
        </w:rPr>
      </w:pPr>
      <w:r w:rsidRPr="008661F6">
        <w:rPr>
          <w:rFonts w:ascii="Times New Roman" w:hAnsi="Times New Roman" w:cs="Times New Roman"/>
          <w:sz w:val="28"/>
          <w:szCs w:val="28"/>
        </w:rPr>
        <w:t xml:space="preserve">- </w:t>
      </w:r>
      <w:r w:rsidRPr="008661F6">
        <w:rPr>
          <w:rFonts w:ascii="Times New Roman" w:hAnsi="Times New Roman" w:cs="Times New Roman"/>
          <w:b/>
          <w:sz w:val="28"/>
          <w:szCs w:val="28"/>
        </w:rPr>
        <w:t>«Адаптированная образовательная программа для дошкольников с нарушением слуха»,</w:t>
      </w:r>
      <w:r w:rsidRPr="008661F6">
        <w:rPr>
          <w:rFonts w:ascii="Times New Roman" w:hAnsi="Times New Roman" w:cs="Times New Roman"/>
          <w:sz w:val="28"/>
          <w:szCs w:val="28"/>
        </w:rPr>
        <w:t xml:space="preserve"> разработанная на базе Адаптированной основной образовательной программы для детей с нарушениями в развитии.</w:t>
      </w:r>
    </w:p>
    <w:p w:rsidR="008661F6" w:rsidRPr="008661F6" w:rsidRDefault="008661F6" w:rsidP="008661F6">
      <w:pPr>
        <w:jc w:val="both"/>
        <w:rPr>
          <w:rFonts w:ascii="Times New Roman" w:hAnsi="Times New Roman" w:cs="Times New Roman"/>
          <w:sz w:val="28"/>
          <w:szCs w:val="28"/>
        </w:rPr>
      </w:pPr>
      <w:r w:rsidRPr="008661F6">
        <w:rPr>
          <w:rFonts w:ascii="Times New Roman" w:hAnsi="Times New Roman" w:cs="Times New Roman"/>
          <w:sz w:val="28"/>
          <w:szCs w:val="28"/>
        </w:rPr>
        <w:t xml:space="preserve">- </w:t>
      </w:r>
      <w:r w:rsidRPr="008661F6">
        <w:rPr>
          <w:rFonts w:ascii="Times New Roman" w:hAnsi="Times New Roman" w:cs="Times New Roman"/>
          <w:b/>
          <w:sz w:val="28"/>
          <w:szCs w:val="28"/>
        </w:rPr>
        <w:t>«Адаптированная образовательная программа для дошкольников с задержкой психического развития (ЗПР)»,</w:t>
      </w:r>
      <w:r w:rsidRPr="008661F6">
        <w:rPr>
          <w:rFonts w:ascii="Times New Roman" w:hAnsi="Times New Roman" w:cs="Times New Roman"/>
          <w:sz w:val="28"/>
          <w:szCs w:val="28"/>
        </w:rPr>
        <w:t xml:space="preserve"> разработанная на базе Адаптированной основной образовательной программы для детей с нарушениями в развитии.</w:t>
      </w:r>
    </w:p>
    <w:p w:rsidR="004D4FCC" w:rsidRPr="003C74C8" w:rsidRDefault="004D4FCC" w:rsidP="004D4FCC">
      <w:pPr>
        <w:pStyle w:val="Default"/>
        <w:rPr>
          <w:color w:val="auto"/>
          <w:sz w:val="28"/>
          <w:szCs w:val="28"/>
        </w:rPr>
      </w:pPr>
      <w:r w:rsidRPr="003C74C8">
        <w:rPr>
          <w:b/>
          <w:bCs/>
          <w:color w:val="auto"/>
          <w:sz w:val="28"/>
          <w:szCs w:val="28"/>
        </w:rPr>
        <w:t>Национально-региональный компонент образовательной программы</w:t>
      </w:r>
      <w:r w:rsidR="009D6A0C">
        <w:rPr>
          <w:b/>
          <w:bCs/>
          <w:color w:val="auto"/>
          <w:sz w:val="28"/>
          <w:szCs w:val="28"/>
        </w:rPr>
        <w:t xml:space="preserve">: </w:t>
      </w:r>
    </w:p>
    <w:p w:rsidR="001A1BC0" w:rsidRPr="003C74C8" w:rsidRDefault="004D4FCC" w:rsidP="004D4FCC">
      <w:pPr>
        <w:pStyle w:val="Default"/>
        <w:jc w:val="both"/>
        <w:rPr>
          <w:color w:val="auto"/>
          <w:sz w:val="28"/>
          <w:szCs w:val="28"/>
        </w:rPr>
      </w:pPr>
      <w:r w:rsidRPr="003C74C8">
        <w:rPr>
          <w:i/>
          <w:iCs/>
          <w:color w:val="auto"/>
          <w:sz w:val="28"/>
          <w:szCs w:val="28"/>
        </w:rPr>
        <w:t xml:space="preserve">Зарипова З.М. </w:t>
      </w:r>
      <w:r w:rsidRPr="003C74C8">
        <w:rPr>
          <w:color w:val="auto"/>
          <w:sz w:val="28"/>
          <w:szCs w:val="28"/>
        </w:rPr>
        <w:t>«Обучение русскоязычных детей татарскому языку «Говорим по-татарски» для детей 4-7</w:t>
      </w:r>
      <w:r w:rsidR="000454DD" w:rsidRPr="003C74C8">
        <w:rPr>
          <w:color w:val="auto"/>
          <w:sz w:val="28"/>
          <w:szCs w:val="28"/>
        </w:rPr>
        <w:t>ле</w:t>
      </w:r>
      <w:r w:rsidR="000454DD">
        <w:rPr>
          <w:color w:val="auto"/>
          <w:sz w:val="28"/>
          <w:szCs w:val="28"/>
        </w:rPr>
        <w:t>т,</w:t>
      </w:r>
      <w:r w:rsidR="00943CB9">
        <w:rPr>
          <w:color w:val="auto"/>
          <w:sz w:val="28"/>
          <w:szCs w:val="28"/>
        </w:rPr>
        <w:t xml:space="preserve"> Казань, Хәтер,2011</w:t>
      </w:r>
    </w:p>
    <w:p w:rsidR="004D4FCC" w:rsidRDefault="004D4FCC" w:rsidP="004D4FCC">
      <w:pPr>
        <w:pStyle w:val="Default"/>
        <w:jc w:val="both"/>
        <w:rPr>
          <w:color w:val="auto"/>
          <w:sz w:val="28"/>
          <w:szCs w:val="28"/>
        </w:rPr>
      </w:pPr>
      <w:r w:rsidRPr="003C74C8">
        <w:rPr>
          <w:i/>
          <w:iCs/>
          <w:color w:val="auto"/>
          <w:sz w:val="28"/>
          <w:szCs w:val="28"/>
        </w:rPr>
        <w:t>Шаехова Р.К</w:t>
      </w:r>
      <w:r w:rsidRPr="003C74C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3C74C8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Региональная образовательная программа дошкольного образования Радость   Познания» 2016</w:t>
      </w:r>
      <w:r w:rsidR="00790791">
        <w:rPr>
          <w:color w:val="auto"/>
          <w:sz w:val="28"/>
          <w:szCs w:val="28"/>
        </w:rPr>
        <w:t>.</w:t>
      </w:r>
    </w:p>
    <w:p w:rsidR="00943CB9" w:rsidRPr="003C74C8" w:rsidRDefault="00943CB9" w:rsidP="004D4FCC">
      <w:pPr>
        <w:pStyle w:val="Default"/>
        <w:jc w:val="both"/>
        <w:rPr>
          <w:color w:val="auto"/>
          <w:sz w:val="28"/>
          <w:szCs w:val="28"/>
        </w:rPr>
      </w:pPr>
    </w:p>
    <w:p w:rsidR="004D4FCC" w:rsidRPr="004D4FCC" w:rsidRDefault="004D4FCC" w:rsidP="004D4FCC">
      <w:pPr>
        <w:jc w:val="both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В учебный план включены пять направлений, обеспечивающие познавательное, речевое, социально-коммуникативное, художественно-эстетическое и физическое развитие детей. </w:t>
      </w:r>
    </w:p>
    <w:p w:rsidR="00404060" w:rsidRDefault="004D4FCC" w:rsidP="00404060">
      <w:pPr>
        <w:jc w:val="both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Каждому направлению соответствуют определенные образовательные области:</w:t>
      </w:r>
    </w:p>
    <w:p w:rsidR="004D4FCC" w:rsidRPr="00404060" w:rsidRDefault="004D4FCC" w:rsidP="00404060">
      <w:pPr>
        <w:jc w:val="both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- познавательное развитие – «Познание». </w:t>
      </w:r>
    </w:p>
    <w:p w:rsidR="004D4FCC" w:rsidRPr="004D4FCC" w:rsidRDefault="004D4FCC" w:rsidP="003F5A34">
      <w:pPr>
        <w:spacing w:before="100" w:beforeAutospacing="1" w:line="240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социально-коммуникативное развитие - «Социализация»; «Коммуникация»; «Труд»; «Безопасность».</w:t>
      </w:r>
    </w:p>
    <w:p w:rsidR="004D4FCC" w:rsidRPr="004D4FCC" w:rsidRDefault="004D4FCC" w:rsidP="003F5A34">
      <w:pPr>
        <w:spacing w:before="100" w:beforeAutospacing="1" w:after="120" w:line="240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художественно-эстетическое развитие – «Художественное творчество»; «Музыка».</w:t>
      </w:r>
    </w:p>
    <w:p w:rsidR="004D4FCC" w:rsidRPr="004D4FCC" w:rsidRDefault="004D4FCC" w:rsidP="003F5A34">
      <w:pPr>
        <w:spacing w:before="100" w:beforeAutospacing="1" w:after="120" w:line="240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речевое развитие – «Чтение художественной литературы».</w:t>
      </w:r>
    </w:p>
    <w:p w:rsidR="004D4FCC" w:rsidRPr="004D4FCC" w:rsidRDefault="004D4FCC" w:rsidP="003F5A34">
      <w:pPr>
        <w:spacing w:before="100" w:beforeAutospacing="1" w:after="120" w:line="240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- физическое развитие - «Оздоровление».</w:t>
      </w:r>
    </w:p>
    <w:p w:rsidR="004D4FCC" w:rsidRPr="004D4FCC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>В МБДОУ «Детский сад комбинированного вида № 38 им.</w:t>
      </w:r>
      <w:r w:rsidR="00A479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Н.К.</w:t>
      </w:r>
      <w:r w:rsidR="00A479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FCC">
        <w:rPr>
          <w:rFonts w:ascii="Times New Roman" w:hAnsi="Times New Roman" w:cs="Times New Roman"/>
          <w:color w:val="000000"/>
          <w:sz w:val="28"/>
          <w:szCs w:val="28"/>
        </w:rPr>
        <w:t>Крупской ЗМР РТ» функционируют 4 группы.</w:t>
      </w:r>
    </w:p>
    <w:p w:rsidR="004D4FCC" w:rsidRPr="00E633C8" w:rsidRDefault="004D4FCC" w:rsidP="004D4FCC">
      <w:pPr>
        <w:spacing w:before="100" w:beforeAutospacing="1" w:after="120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D4F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1225">
        <w:rPr>
          <w:rFonts w:ascii="Times New Roman" w:hAnsi="Times New Roman" w:cs="Times New Roman"/>
          <w:color w:val="000000"/>
          <w:sz w:val="28"/>
          <w:szCs w:val="28"/>
          <w:u w:val="single"/>
        </w:rPr>
        <w:t>Из них 2 группы общеразвивающего вида, 2 группы</w:t>
      </w:r>
      <w:r w:rsidRPr="00E633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EF5481">
        <w:rPr>
          <w:rFonts w:ascii="Times New Roman" w:hAnsi="Times New Roman" w:cs="Times New Roman"/>
          <w:color w:val="000000"/>
          <w:sz w:val="28"/>
          <w:szCs w:val="28"/>
          <w:u w:val="single"/>
        </w:rPr>
        <w:t>ком</w:t>
      </w:r>
      <w:r w:rsidR="00CB2984" w:rsidRPr="00EF5481">
        <w:rPr>
          <w:rFonts w:ascii="Times New Roman" w:hAnsi="Times New Roman" w:cs="Times New Roman"/>
          <w:color w:val="000000"/>
          <w:sz w:val="28"/>
          <w:szCs w:val="28"/>
          <w:u w:val="single"/>
        </w:rPr>
        <w:t>бинированного</w:t>
      </w:r>
      <w:r w:rsidRPr="00EF548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вида</w:t>
      </w:r>
    </w:p>
    <w:p w:rsidR="004D4FCC" w:rsidRPr="00E633C8" w:rsidRDefault="004D4FCC" w:rsidP="004D4FC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E633C8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64166C">
        <w:rPr>
          <w:rFonts w:ascii="Times New Roman" w:hAnsi="Times New Roman"/>
          <w:sz w:val="28"/>
          <w:szCs w:val="28"/>
          <w:u w:val="single"/>
        </w:rPr>
        <w:t>В 2020-2021</w:t>
      </w:r>
      <w:r w:rsidR="002E7794" w:rsidRPr="00E633C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633C8">
        <w:rPr>
          <w:rFonts w:ascii="Times New Roman" w:hAnsi="Times New Roman"/>
          <w:sz w:val="28"/>
          <w:szCs w:val="28"/>
          <w:u w:val="single"/>
        </w:rPr>
        <w:t>уч.</w:t>
      </w:r>
      <w:r w:rsidR="009E5B77" w:rsidRPr="00E633C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633C8">
        <w:rPr>
          <w:rFonts w:ascii="Times New Roman" w:hAnsi="Times New Roman"/>
          <w:sz w:val="28"/>
          <w:szCs w:val="28"/>
          <w:u w:val="single"/>
        </w:rPr>
        <w:t xml:space="preserve">г. </w:t>
      </w:r>
      <w:r w:rsidR="00F14246">
        <w:rPr>
          <w:rFonts w:ascii="Times New Roman" w:hAnsi="Times New Roman"/>
          <w:b/>
          <w:sz w:val="28"/>
          <w:szCs w:val="28"/>
          <w:u w:val="single"/>
        </w:rPr>
        <w:t>посещало 1</w:t>
      </w:r>
      <w:r w:rsidR="00C71394">
        <w:rPr>
          <w:rFonts w:ascii="Times New Roman" w:hAnsi="Times New Roman"/>
          <w:b/>
          <w:sz w:val="28"/>
          <w:szCs w:val="28"/>
          <w:u w:val="single"/>
        </w:rPr>
        <w:t>0</w:t>
      </w:r>
      <w:r w:rsidR="00F14246">
        <w:rPr>
          <w:rFonts w:ascii="Times New Roman" w:hAnsi="Times New Roman"/>
          <w:b/>
          <w:sz w:val="28"/>
          <w:szCs w:val="28"/>
          <w:u w:val="single"/>
        </w:rPr>
        <w:t>5</w:t>
      </w:r>
      <w:r w:rsidRPr="00E633C8">
        <w:rPr>
          <w:rFonts w:ascii="Times New Roman" w:hAnsi="Times New Roman"/>
          <w:b/>
          <w:sz w:val="28"/>
          <w:szCs w:val="28"/>
          <w:u w:val="single"/>
        </w:rPr>
        <w:t xml:space="preserve"> детей</w:t>
      </w:r>
      <w:r w:rsidRPr="00E633C8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4D4FCC" w:rsidRPr="00E633C8" w:rsidRDefault="004D4FCC" w:rsidP="004D4FCC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D347AC" w:rsidRDefault="00D347AC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FCC" w:rsidRPr="004D4FCC" w:rsidRDefault="004D4FCC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4FCC">
        <w:rPr>
          <w:rFonts w:ascii="Times New Roman" w:hAnsi="Times New Roman"/>
          <w:sz w:val="28"/>
          <w:szCs w:val="28"/>
        </w:rPr>
        <w:t>Посеща</w:t>
      </w:r>
      <w:r w:rsidR="00F14246">
        <w:rPr>
          <w:rFonts w:ascii="Times New Roman" w:hAnsi="Times New Roman"/>
          <w:sz w:val="28"/>
          <w:szCs w:val="28"/>
        </w:rPr>
        <w:t>емость детей в среднем была - 65</w:t>
      </w:r>
      <w:r w:rsidRPr="004D4FCC">
        <w:rPr>
          <w:rFonts w:ascii="Times New Roman" w:hAnsi="Times New Roman"/>
          <w:sz w:val="28"/>
          <w:szCs w:val="28"/>
        </w:rPr>
        <w:t>%.</w:t>
      </w:r>
    </w:p>
    <w:p w:rsidR="004D4FCC" w:rsidRPr="004D4FCC" w:rsidRDefault="004D4FCC" w:rsidP="004D4FC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92"/>
        <w:gridCol w:w="1418"/>
        <w:gridCol w:w="1417"/>
        <w:gridCol w:w="1167"/>
        <w:gridCol w:w="1101"/>
        <w:gridCol w:w="1134"/>
      </w:tblGrid>
      <w:tr w:rsidR="004D4FCC" w:rsidRPr="004D4FCC" w:rsidTr="009F12AE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Возрастная группа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Генд.разл.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Национальный состав</w:t>
            </w:r>
          </w:p>
        </w:tc>
      </w:tr>
      <w:tr w:rsidR="004D4FCC" w:rsidRPr="004D4FCC" w:rsidTr="009F12AE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Мальч.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Тат.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См.</w:t>
            </w:r>
          </w:p>
        </w:tc>
      </w:tr>
      <w:tr w:rsidR="004D4FCC" w:rsidRPr="004D4FCC" w:rsidTr="009F12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1 младшая группа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5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F3770" w:rsidRPr="005F3770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  <w:r w:rsidR="008735DA" w:rsidRPr="005F37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447A" w:rsidRPr="005F3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735DA" w:rsidRPr="005F377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F3770" w:rsidRPr="005F37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35DA" w:rsidRPr="005F37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5F3770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22/80</w:t>
            </w:r>
            <w:r w:rsidR="0034447A" w:rsidRPr="005F3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3770" w:rsidRPr="005F3770">
              <w:rPr>
                <w:rFonts w:ascii="Times New Roman" w:hAnsi="Times New Roman" w:cs="Times New Roman"/>
                <w:sz w:val="28"/>
                <w:szCs w:val="28"/>
              </w:rPr>
              <w:t>/ 10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3770" w:rsidRPr="005F377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4FCC" w:rsidRPr="004D4FCC" w:rsidTr="009F12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2 младшая группа  №</w:t>
            </w:r>
            <w:r w:rsidR="00601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1D9B">
              <w:rPr>
                <w:rFonts w:ascii="Times New Roman" w:hAnsi="Times New Roman" w:cs="Times New Roman"/>
                <w:sz w:val="28"/>
                <w:szCs w:val="28"/>
              </w:rPr>
              <w:t xml:space="preserve"> (логопедическая)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1D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601D9B" w:rsidRDefault="00601D9B" w:rsidP="00C919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8/32</w:t>
            </w:r>
            <w:r w:rsidR="00C9192E" w:rsidRPr="00601D9B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601D9B" w:rsidRDefault="00601D9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17/68</w:t>
            </w:r>
            <w:r w:rsidR="004D4FCC" w:rsidRPr="00601D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601D9B" w:rsidRDefault="00601D9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A3798" w:rsidRPr="00601D9B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4D4FCC" w:rsidRPr="00601D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601D9B" w:rsidRDefault="00601D9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4/16</w:t>
            </w:r>
            <w:r w:rsidR="004D4FCC" w:rsidRPr="00601D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601D9B" w:rsidRDefault="00601D9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4FCC" w:rsidRPr="00601D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01D9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D4FCC" w:rsidRPr="00601D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4D4FCC" w:rsidRPr="004D4FCC" w:rsidTr="009F12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601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№ 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14/51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13/49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D2081B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3770" w:rsidRPr="005F3770">
              <w:rPr>
                <w:rFonts w:ascii="Times New Roman" w:hAnsi="Times New Roman" w:cs="Times New Roman"/>
                <w:sz w:val="28"/>
                <w:szCs w:val="28"/>
              </w:rPr>
              <w:t>/40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5F3770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5/20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5F3770" w:rsidRDefault="00D2081B" w:rsidP="00AA3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7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3770" w:rsidRPr="005F3770">
              <w:rPr>
                <w:rFonts w:ascii="Times New Roman" w:hAnsi="Times New Roman" w:cs="Times New Roman"/>
                <w:sz w:val="28"/>
                <w:szCs w:val="28"/>
              </w:rPr>
              <w:t>/40</w:t>
            </w:r>
            <w:r w:rsidR="004D4FCC" w:rsidRPr="005F37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4FCC" w:rsidRPr="004D4FCC" w:rsidTr="009F12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№4(</w:t>
            </w:r>
            <w:r w:rsidR="009F12AE">
              <w:rPr>
                <w:rFonts w:ascii="Times New Roman" w:hAnsi="Times New Roman" w:cs="Times New Roman"/>
                <w:sz w:val="28"/>
                <w:szCs w:val="28"/>
              </w:rPr>
              <w:t>логопедии-</w:t>
            </w: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ческая)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04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8735DA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0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3770">
              <w:rPr>
                <w:rFonts w:ascii="Times New Roman" w:hAnsi="Times New Roman" w:cs="Times New Roman"/>
                <w:sz w:val="28"/>
                <w:szCs w:val="28"/>
              </w:rPr>
              <w:t>/51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53041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F3770">
              <w:rPr>
                <w:rFonts w:ascii="Times New Roman" w:hAnsi="Times New Roman" w:cs="Times New Roman"/>
                <w:sz w:val="28"/>
                <w:szCs w:val="28"/>
              </w:rPr>
              <w:t xml:space="preserve">/49 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5F3770" w:rsidP="00AC6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19/76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53041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3770">
              <w:rPr>
                <w:rFonts w:ascii="Times New Roman" w:hAnsi="Times New Roman" w:cs="Times New Roman"/>
                <w:sz w:val="28"/>
                <w:szCs w:val="28"/>
              </w:rPr>
              <w:t>/16</w:t>
            </w:r>
            <w:r w:rsidR="00C9192E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53041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3770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 w:rsidR="008735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4FCC" w:rsidRPr="004D4FCC" w:rsidTr="009F12A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4D4FCC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C55E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50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520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CC" w:rsidRPr="004D4FCC" w:rsidRDefault="00D52062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D4FCC"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</w:tbl>
    <w:p w:rsidR="00563CE4" w:rsidRDefault="00563CE4" w:rsidP="004D4F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FCC" w:rsidRPr="004D4FCC" w:rsidRDefault="004D4FCC" w:rsidP="00563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FCC">
        <w:rPr>
          <w:rFonts w:ascii="Times New Roman" w:hAnsi="Times New Roman" w:cs="Times New Roman"/>
          <w:b/>
          <w:sz w:val="28"/>
          <w:szCs w:val="28"/>
        </w:rPr>
        <w:t>Охрана здоровья и медицинское обеспечение</w:t>
      </w:r>
    </w:p>
    <w:p w:rsidR="00951FE6" w:rsidRDefault="004D4FCC" w:rsidP="00563C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D4FCC">
        <w:rPr>
          <w:rFonts w:ascii="Times New Roman" w:hAnsi="Times New Roman"/>
          <w:sz w:val="28"/>
          <w:szCs w:val="28"/>
        </w:rPr>
        <w:t>Развивая двигательные навыки, ведение мониторинга состояния здоровья вновь поступивших детей, осмотр   старшей медицинской сестры позволил провести учёт детей по группам здоровья</w:t>
      </w:r>
      <w:r w:rsidR="00951FE6">
        <w:rPr>
          <w:rFonts w:ascii="Times New Roman" w:hAnsi="Times New Roman"/>
          <w:sz w:val="28"/>
          <w:szCs w:val="28"/>
        </w:rPr>
        <w:t>.</w:t>
      </w:r>
    </w:p>
    <w:p w:rsidR="00951FE6" w:rsidRPr="00951FE6" w:rsidRDefault="00951FE6" w:rsidP="00951FE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FCC" w:rsidRPr="005F027C" w:rsidRDefault="008A4C19" w:rsidP="00951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4D4FCC" w:rsidRPr="005F027C">
        <w:rPr>
          <w:rFonts w:ascii="Times New Roman" w:hAnsi="Times New Roman" w:cs="Times New Roman"/>
          <w:b/>
          <w:sz w:val="28"/>
          <w:szCs w:val="28"/>
        </w:rPr>
        <w:t>Ана</w:t>
      </w:r>
      <w:r w:rsidR="00363498">
        <w:rPr>
          <w:rFonts w:ascii="Times New Roman" w:hAnsi="Times New Roman" w:cs="Times New Roman"/>
          <w:b/>
          <w:sz w:val="28"/>
          <w:szCs w:val="28"/>
        </w:rPr>
        <w:t>лиз заболеваемости в ДОУ за 2020</w:t>
      </w:r>
      <w:r w:rsidR="004D4FCC" w:rsidRPr="005F027C">
        <w:rPr>
          <w:rFonts w:ascii="Times New Roman" w:hAnsi="Times New Roman" w:cs="Times New Roman"/>
          <w:b/>
          <w:sz w:val="28"/>
          <w:szCs w:val="28"/>
        </w:rPr>
        <w:t>-</w:t>
      </w:r>
      <w:r w:rsidR="00363498">
        <w:rPr>
          <w:rFonts w:ascii="Times New Roman" w:hAnsi="Times New Roman" w:cs="Times New Roman"/>
          <w:b/>
          <w:sz w:val="28"/>
          <w:szCs w:val="28"/>
        </w:rPr>
        <w:t>2021</w:t>
      </w:r>
      <w:r w:rsidR="00D52062" w:rsidRPr="005F027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D4FCC" w:rsidRPr="005F027C" w:rsidRDefault="004D4FCC" w:rsidP="007907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72"/>
        <w:gridCol w:w="3348"/>
        <w:gridCol w:w="1260"/>
        <w:gridCol w:w="1363"/>
        <w:gridCol w:w="1011"/>
      </w:tblGrid>
      <w:tr w:rsidR="00AC6EA9" w:rsidRPr="004D4FCC" w:rsidTr="00B4668C">
        <w:trPr>
          <w:cantSplit/>
          <w:trHeight w:val="314"/>
        </w:trPr>
        <w:tc>
          <w:tcPr>
            <w:tcW w:w="56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A9" w:rsidRPr="00D52062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7B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A51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6EA9" w:rsidRPr="004D4FCC" w:rsidTr="00B4668C">
        <w:trPr>
          <w:cantSplit/>
          <w:trHeight w:val="345"/>
        </w:trPr>
        <w:tc>
          <w:tcPr>
            <w:tcW w:w="56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Заболеваемость на 1 ребёнка, д./дн.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6EA9" w:rsidRPr="004D4FCC" w:rsidRDefault="00E277EF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</w:tr>
      <w:tr w:rsidR="00AC6EA9" w:rsidRPr="004D4FCC" w:rsidTr="00B4668C">
        <w:trPr>
          <w:cantSplit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C6EA9" w:rsidRPr="004D4FCC" w:rsidRDefault="00AC6EA9" w:rsidP="00A4797A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Простудная заболеваемость, д./дн.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E277EF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E277EF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AC6EA9" w:rsidRPr="004D4FCC" w:rsidTr="00B4668C">
        <w:trPr>
          <w:cantSplit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Инфекционная заболеваемость, д./дн.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E277EF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6EA9" w:rsidRPr="004D4FCC" w:rsidTr="00B4668C">
        <w:trPr>
          <w:cantSplit/>
          <w:trHeight w:val="2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Прочая заболеваемость, д./дн.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E277EF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277E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</w:tr>
      <w:tr w:rsidR="00AC6EA9" w:rsidRPr="004D4FCC" w:rsidTr="00B4668C">
        <w:trPr>
          <w:cantSplit/>
          <w:trHeight w:val="98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Травмы, д./дн.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EA9" w:rsidRPr="004D4FCC" w:rsidTr="00B4668C">
        <w:trPr>
          <w:cantSplit/>
        </w:trPr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Простудная заболеваемость в % от общей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AC6EA9" w:rsidRPr="004D4FCC" w:rsidTr="00B4668C">
        <w:trPr>
          <w:cantSplit/>
        </w:trPr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% часто болеющих детей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C71394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EA9" w:rsidRPr="004D4FCC" w:rsidTr="00B4668C">
        <w:trPr>
          <w:cantSplit/>
        </w:trPr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 детей с хроническими заболеваниями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6EA9" w:rsidRPr="004D4FCC" w:rsidTr="00B4668C">
        <w:trPr>
          <w:cantSplit/>
        </w:trPr>
        <w:tc>
          <w:tcPr>
            <w:tcW w:w="2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Группы здоровья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C6EA9" w:rsidRPr="004D4FCC" w:rsidTr="00B4668C">
        <w:trPr>
          <w:cantSplit/>
        </w:trPr>
        <w:tc>
          <w:tcPr>
            <w:tcW w:w="23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AC6EA9" w:rsidRPr="004D4FCC" w:rsidTr="00B4668C">
        <w:trPr>
          <w:cantSplit/>
        </w:trPr>
        <w:tc>
          <w:tcPr>
            <w:tcW w:w="234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4D4FCC" w:rsidRDefault="00662F26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EA9" w:rsidRPr="004D4FCC" w:rsidTr="00B4668C">
        <w:trPr>
          <w:cantSplit/>
        </w:trPr>
        <w:tc>
          <w:tcPr>
            <w:tcW w:w="23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6EA9" w:rsidRPr="004D4FCC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EA9" w:rsidRPr="00D52062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D52062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D52062" w:rsidRDefault="00AC6EA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A9" w:rsidRPr="00662F26" w:rsidRDefault="00207B49" w:rsidP="00A47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63CE4" w:rsidRDefault="00563CE4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1358F" w:rsidRDefault="00563CE4" w:rsidP="004D4FC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31358F" w:rsidRDefault="0031358F" w:rsidP="004D4FC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62F26" w:rsidRDefault="0031358F" w:rsidP="004D4FC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63CE4">
        <w:rPr>
          <w:rFonts w:ascii="Times New Roman" w:hAnsi="Times New Roman"/>
          <w:b/>
          <w:sz w:val="28"/>
          <w:szCs w:val="28"/>
        </w:rPr>
        <w:t xml:space="preserve"> </w:t>
      </w:r>
      <w:r w:rsidR="008A4C19">
        <w:rPr>
          <w:rFonts w:ascii="Times New Roman" w:hAnsi="Times New Roman"/>
          <w:b/>
          <w:sz w:val="28"/>
          <w:szCs w:val="28"/>
        </w:rPr>
        <w:t>2.</w:t>
      </w:r>
      <w:r w:rsidR="004D4FCC" w:rsidRPr="004D4FCC">
        <w:rPr>
          <w:rFonts w:ascii="Times New Roman" w:hAnsi="Times New Roman"/>
          <w:b/>
          <w:sz w:val="28"/>
          <w:szCs w:val="28"/>
        </w:rPr>
        <w:t xml:space="preserve">  </w:t>
      </w:r>
      <w:r w:rsidR="00C631A4" w:rsidRPr="005722E8">
        <w:rPr>
          <w:rFonts w:ascii="Times New Roman" w:hAnsi="Times New Roman"/>
          <w:b/>
          <w:sz w:val="28"/>
          <w:szCs w:val="28"/>
          <w:u w:val="single"/>
        </w:rPr>
        <w:t>Организационно-педагогическая деятельность</w:t>
      </w:r>
    </w:p>
    <w:p w:rsidR="00662F26" w:rsidRDefault="00662F26" w:rsidP="004D4FC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A0537" w:rsidRDefault="008A4C19" w:rsidP="00C631A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1A0537" w:rsidRPr="004D4FCC">
        <w:rPr>
          <w:rFonts w:ascii="Times New Roman" w:hAnsi="Times New Roman"/>
          <w:b/>
          <w:sz w:val="28"/>
          <w:szCs w:val="28"/>
        </w:rPr>
        <w:t>Кадровое обеспечение</w:t>
      </w:r>
    </w:p>
    <w:p w:rsidR="001A0537" w:rsidRPr="004D4FCC" w:rsidRDefault="001A0537" w:rsidP="001A05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0537" w:rsidRPr="004D4FCC" w:rsidRDefault="001A0537" w:rsidP="001A053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10</w:t>
      </w:r>
      <w:r w:rsidRPr="004D4FCC">
        <w:rPr>
          <w:rFonts w:ascii="Times New Roman" w:hAnsi="Times New Roman"/>
          <w:sz w:val="28"/>
          <w:szCs w:val="28"/>
        </w:rPr>
        <w:t xml:space="preserve"> педагогов:       </w:t>
      </w:r>
      <w:r w:rsidRPr="004D4FCC">
        <w:rPr>
          <w:rFonts w:ascii="Times New Roman" w:hAnsi="Times New Roman"/>
          <w:sz w:val="28"/>
          <w:szCs w:val="28"/>
        </w:rPr>
        <w:tab/>
      </w:r>
    </w:p>
    <w:p w:rsidR="001A0537" w:rsidRPr="004D4FCC" w:rsidRDefault="001A0537" w:rsidP="001A05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4FCC">
        <w:rPr>
          <w:rFonts w:ascii="Times New Roman" w:hAnsi="Times New Roman"/>
          <w:sz w:val="28"/>
          <w:szCs w:val="28"/>
        </w:rPr>
        <w:t xml:space="preserve">                               1– музыкальный руководитель</w:t>
      </w:r>
    </w:p>
    <w:p w:rsidR="001A0537" w:rsidRPr="001A1BC0" w:rsidRDefault="001A0537" w:rsidP="001A05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4FCC">
        <w:rPr>
          <w:rFonts w:ascii="Times New Roman" w:hAnsi="Times New Roman"/>
          <w:sz w:val="28"/>
          <w:szCs w:val="28"/>
        </w:rPr>
        <w:t xml:space="preserve">                               1 – логопед</w:t>
      </w:r>
    </w:p>
    <w:p w:rsidR="001A0537" w:rsidRPr="00A868F8" w:rsidRDefault="001A0537" w:rsidP="001A05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868F8">
        <w:rPr>
          <w:rFonts w:ascii="Times New Roman" w:hAnsi="Times New Roman"/>
          <w:sz w:val="28"/>
          <w:szCs w:val="28"/>
        </w:rPr>
        <w:t xml:space="preserve">                               1 – </w:t>
      </w:r>
      <w:r>
        <w:rPr>
          <w:rFonts w:ascii="Times New Roman" w:hAnsi="Times New Roman"/>
          <w:sz w:val="28"/>
          <w:szCs w:val="28"/>
        </w:rPr>
        <w:t>педагог - психолог</w:t>
      </w:r>
    </w:p>
    <w:p w:rsidR="001A0537" w:rsidRPr="004D4FCC" w:rsidRDefault="001A0537" w:rsidP="007947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4FCC">
        <w:rPr>
          <w:rFonts w:ascii="Times New Roman" w:hAnsi="Times New Roman"/>
          <w:sz w:val="28"/>
          <w:szCs w:val="28"/>
        </w:rPr>
        <w:t xml:space="preserve">                               </w:t>
      </w:r>
      <w:r w:rsidR="00794783">
        <w:rPr>
          <w:rFonts w:ascii="Times New Roman" w:hAnsi="Times New Roman"/>
          <w:sz w:val="28"/>
          <w:szCs w:val="28"/>
        </w:rPr>
        <w:t>7- воспитателей</w:t>
      </w:r>
    </w:p>
    <w:p w:rsidR="001A0537" w:rsidRPr="004D4FCC" w:rsidRDefault="001A0537" w:rsidP="001A05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A0537" w:rsidRDefault="001A0537" w:rsidP="004D4FC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E63D3" w:rsidRPr="00CE63D3" w:rsidRDefault="00CE63D3" w:rsidP="00CE63D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E6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Характеристика квалификационных категорий (в процентном и количественном соотношении) </w:t>
      </w:r>
    </w:p>
    <w:p w:rsidR="00CE63D3" w:rsidRPr="00C050FB" w:rsidRDefault="00CE63D3" w:rsidP="00CE63D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313"/>
        <w:gridCol w:w="2082"/>
      </w:tblGrid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537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313" w:type="dxa"/>
          </w:tcPr>
          <w:p w:rsidR="00CE63D3" w:rsidRPr="001A0537" w:rsidRDefault="001A0537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CE63D3" w:rsidRPr="001A0537" w:rsidRDefault="001A0537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Pr="004D4FCC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537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313" w:type="dxa"/>
          </w:tcPr>
          <w:p w:rsidR="00CE63D3" w:rsidRPr="001A0537" w:rsidRDefault="00721C3D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CE63D3" w:rsidRPr="001A0537" w:rsidRDefault="001A0537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</w:t>
            </w:r>
            <w:r w:rsidR="00CE63D3" w:rsidRPr="001A053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537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2313" w:type="dxa"/>
          </w:tcPr>
          <w:p w:rsidR="00CE63D3" w:rsidRPr="001A0537" w:rsidRDefault="00F14246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CE63D3" w:rsidRPr="001A0537" w:rsidRDefault="00F14246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537">
              <w:rPr>
                <w:rFonts w:ascii="Times New Roman" w:hAnsi="Times New Roman"/>
                <w:sz w:val="28"/>
                <w:szCs w:val="28"/>
              </w:rPr>
              <w:t>Без категории (проработали в ДОУ менее 2 лет)</w:t>
            </w:r>
          </w:p>
        </w:tc>
        <w:tc>
          <w:tcPr>
            <w:tcW w:w="2313" w:type="dxa"/>
          </w:tcPr>
          <w:p w:rsidR="00CE63D3" w:rsidRPr="001A0537" w:rsidRDefault="00F14246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2" w:type="dxa"/>
          </w:tcPr>
          <w:p w:rsidR="00CE63D3" w:rsidRPr="001A0537" w:rsidRDefault="00F14246" w:rsidP="00C631A4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E63D3" w:rsidRPr="00C050FB" w:rsidRDefault="00CE63D3" w:rsidP="00CE63D3">
      <w:pPr>
        <w:widowControl w:val="0"/>
        <w:spacing w:after="0" w:line="240" w:lineRule="auto"/>
        <w:rPr>
          <w:rFonts w:ascii="Times New Roman" w:eastAsia="Arial Unicode MS" w:hAnsi="Times New Roman" w:cs="Times New Roman"/>
          <w:lang w:eastAsia="ru-RU" w:bidi="ru-RU"/>
        </w:rPr>
      </w:pPr>
    </w:p>
    <w:p w:rsidR="00CE63D3" w:rsidRPr="00CE63D3" w:rsidRDefault="00CE63D3" w:rsidP="00CE63D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E6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Характеристика стажа педагогической работы (в процентном и количественном соотношении)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395"/>
      </w:tblGrid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439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– 20 </w:t>
            </w:r>
            <w:r w:rsidR="00CE63D3"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5 до 10 лет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10 до 15 лет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1-10 %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20 </w:t>
            </w:r>
            <w:r w:rsid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более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7– 70</w:t>
            </w:r>
            <w:r w:rsidR="00CE63D3"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080A16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0A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395" w:type="dxa"/>
          </w:tcPr>
          <w:p w:rsidR="00CE63D3" w:rsidRPr="00080A16" w:rsidRDefault="00080A16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E63D3" w:rsidRPr="00080A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100%</w:t>
            </w:r>
          </w:p>
        </w:tc>
      </w:tr>
    </w:tbl>
    <w:p w:rsidR="00CE63D3" w:rsidRPr="00C050FB" w:rsidRDefault="00CE63D3" w:rsidP="00CE63D3">
      <w:pPr>
        <w:widowControl w:val="0"/>
        <w:spacing w:after="0" w:line="240" w:lineRule="auto"/>
        <w:rPr>
          <w:rFonts w:ascii="Times New Roman" w:eastAsia="Arial Unicode MS" w:hAnsi="Times New Roman" w:cs="Times New Roman"/>
          <w:lang w:eastAsia="ru-RU" w:bidi="ru-RU"/>
        </w:rPr>
      </w:pPr>
    </w:p>
    <w:p w:rsidR="00CE63D3" w:rsidRDefault="00CE63D3" w:rsidP="00CE63D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" w:name="bookmark2"/>
      <w:r w:rsidRPr="00CE6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Характеристика уровня образования (в процентном и количественном соотношении)</w:t>
      </w:r>
      <w:bookmarkEnd w:id="1"/>
    </w:p>
    <w:p w:rsidR="00CE63D3" w:rsidRPr="00CE63D3" w:rsidRDefault="00CE63D3" w:rsidP="00CE63D3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395"/>
      </w:tblGrid>
      <w:tr w:rsidR="00CE63D3" w:rsidRPr="00C050FB" w:rsidTr="00B4668C">
        <w:tc>
          <w:tcPr>
            <w:tcW w:w="478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39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– 70</w:t>
            </w:r>
            <w:r w:rsidR="00CE63D3"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Средне-специальное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– 30 </w:t>
            </w:r>
            <w:r w:rsidR="00CE63D3"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E63D3" w:rsidRPr="00C050FB" w:rsidTr="00B4668C">
        <w:tc>
          <w:tcPr>
            <w:tcW w:w="4785" w:type="dxa"/>
          </w:tcPr>
          <w:p w:rsidR="00CE63D3" w:rsidRPr="001A0537" w:rsidRDefault="00CE63D3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395" w:type="dxa"/>
          </w:tcPr>
          <w:p w:rsidR="00CE63D3" w:rsidRPr="001A0537" w:rsidRDefault="001A0537" w:rsidP="00C631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E63D3" w:rsidRPr="001A05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100%</w:t>
            </w:r>
          </w:p>
        </w:tc>
      </w:tr>
    </w:tbl>
    <w:p w:rsidR="00CE63D3" w:rsidRPr="00C050FB" w:rsidRDefault="00CE63D3" w:rsidP="00CE6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395"/>
      </w:tblGrid>
      <w:tr w:rsidR="001A0537" w:rsidTr="00B4668C">
        <w:tc>
          <w:tcPr>
            <w:tcW w:w="4785" w:type="dxa"/>
          </w:tcPr>
          <w:p w:rsidR="001A0537" w:rsidRDefault="001A0537" w:rsidP="001A053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D4FCC">
              <w:rPr>
                <w:rFonts w:ascii="Times New Roman" w:hAnsi="Times New Roman"/>
                <w:b/>
                <w:sz w:val="28"/>
                <w:szCs w:val="28"/>
              </w:rPr>
              <w:t>Средний возраст педагог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ов:</w:t>
            </w:r>
          </w:p>
          <w:p w:rsidR="001A0537" w:rsidRDefault="001A0537" w:rsidP="001A0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1A0537" w:rsidRDefault="001A0537" w:rsidP="001A0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537" w:rsidTr="00B4668C">
        <w:tc>
          <w:tcPr>
            <w:tcW w:w="4785" w:type="dxa"/>
          </w:tcPr>
          <w:p w:rsidR="001A0537" w:rsidRDefault="001A0537" w:rsidP="001A0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25 лет до 40 лет</w:t>
            </w:r>
          </w:p>
        </w:tc>
        <w:tc>
          <w:tcPr>
            <w:tcW w:w="4395" w:type="dxa"/>
          </w:tcPr>
          <w:p w:rsidR="001A0537" w:rsidRDefault="001A0537" w:rsidP="001A0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чел. </w:t>
            </w:r>
            <w:r w:rsidR="00750E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20 %</w:t>
            </w:r>
          </w:p>
        </w:tc>
      </w:tr>
      <w:tr w:rsidR="001A0537" w:rsidTr="00B4668C">
        <w:tc>
          <w:tcPr>
            <w:tcW w:w="4785" w:type="dxa"/>
          </w:tcPr>
          <w:p w:rsidR="001A0537" w:rsidRDefault="00750E42" w:rsidP="001A0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40 лет до 50 лет</w:t>
            </w:r>
          </w:p>
        </w:tc>
        <w:tc>
          <w:tcPr>
            <w:tcW w:w="4395" w:type="dxa"/>
          </w:tcPr>
          <w:p w:rsidR="001A0537" w:rsidRDefault="00750E42" w:rsidP="001A053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чел.  - 50</w:t>
            </w:r>
            <w:r w:rsidRPr="004D4FC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50E42" w:rsidTr="00B4668C">
        <w:tc>
          <w:tcPr>
            <w:tcW w:w="4785" w:type="dxa"/>
          </w:tcPr>
          <w:p w:rsidR="00750E42" w:rsidRDefault="00750E42" w:rsidP="001A053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50 до 54    </w:t>
            </w:r>
          </w:p>
        </w:tc>
        <w:tc>
          <w:tcPr>
            <w:tcW w:w="4395" w:type="dxa"/>
          </w:tcPr>
          <w:p w:rsidR="00750E42" w:rsidRDefault="00750E42" w:rsidP="00750E4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человека -30</w:t>
            </w:r>
            <w:r w:rsidRPr="004D4FC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0C66BA" w:rsidRPr="004D4FCC" w:rsidRDefault="00662F26" w:rsidP="004D4F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937A8" w:rsidRDefault="004D4FCC" w:rsidP="004D4FCC">
      <w:pPr>
        <w:pStyle w:val="a7"/>
        <w:jc w:val="both"/>
        <w:rPr>
          <w:sz w:val="28"/>
          <w:szCs w:val="28"/>
        </w:rPr>
      </w:pPr>
      <w:r w:rsidRPr="004D4FCC">
        <w:rPr>
          <w:sz w:val="28"/>
          <w:szCs w:val="28"/>
        </w:rPr>
        <w:t xml:space="preserve">                 </w:t>
      </w:r>
    </w:p>
    <w:p w:rsidR="00662F26" w:rsidRDefault="00662F26" w:rsidP="004D4FCC">
      <w:pPr>
        <w:pStyle w:val="a7"/>
        <w:jc w:val="both"/>
        <w:rPr>
          <w:sz w:val="28"/>
          <w:szCs w:val="28"/>
        </w:rPr>
      </w:pPr>
    </w:p>
    <w:p w:rsidR="00662F26" w:rsidRDefault="00662F26" w:rsidP="004D4FCC">
      <w:pPr>
        <w:pStyle w:val="a7"/>
        <w:jc w:val="both"/>
        <w:rPr>
          <w:sz w:val="28"/>
          <w:szCs w:val="28"/>
        </w:rPr>
      </w:pPr>
    </w:p>
    <w:p w:rsidR="00793B01" w:rsidRPr="001A1BC0" w:rsidRDefault="008A4C19" w:rsidP="00C631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793B01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7A7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B01">
        <w:rPr>
          <w:rFonts w:ascii="Times New Roman" w:hAnsi="Times New Roman" w:cs="Times New Roman"/>
          <w:b/>
          <w:sz w:val="28"/>
          <w:szCs w:val="28"/>
        </w:rPr>
        <w:t>проведенных</w:t>
      </w:r>
      <w:r w:rsidR="00793B01" w:rsidRPr="000C4E3D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793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073">
        <w:rPr>
          <w:rFonts w:ascii="Times New Roman" w:hAnsi="Times New Roman" w:cs="Times New Roman"/>
          <w:b/>
          <w:sz w:val="28"/>
          <w:szCs w:val="28"/>
        </w:rPr>
        <w:t>среди педагогов</w:t>
      </w:r>
      <w:r w:rsidR="00793B01" w:rsidRPr="000C4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B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793B01" w:rsidRPr="000C4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BC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93B01" w:rsidRPr="000C4E3D">
        <w:rPr>
          <w:rFonts w:ascii="Times New Roman" w:hAnsi="Times New Roman" w:cs="Times New Roman"/>
          <w:b/>
          <w:sz w:val="28"/>
          <w:szCs w:val="28"/>
        </w:rPr>
        <w:t>МБДО</w:t>
      </w:r>
      <w:r w:rsidR="007A4B39">
        <w:rPr>
          <w:rFonts w:ascii="Times New Roman" w:hAnsi="Times New Roman" w:cs="Times New Roman"/>
          <w:b/>
          <w:sz w:val="28"/>
          <w:szCs w:val="28"/>
        </w:rPr>
        <w:t>У</w:t>
      </w:r>
      <w:r w:rsidR="003B604F">
        <w:rPr>
          <w:rFonts w:ascii="Times New Roman" w:hAnsi="Times New Roman" w:cs="Times New Roman"/>
          <w:b/>
          <w:sz w:val="28"/>
          <w:szCs w:val="28"/>
        </w:rPr>
        <w:t xml:space="preserve"> № 38 им. Н.К. Крупской за 2020-2021</w:t>
      </w:r>
      <w:r w:rsidR="00793B01" w:rsidRPr="000C4E3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d"/>
        <w:tblW w:w="9639" w:type="dxa"/>
        <w:tblInd w:w="-459" w:type="dxa"/>
        <w:tblLook w:val="04A0" w:firstRow="1" w:lastRow="0" w:firstColumn="1" w:lastColumn="0" w:noHBand="0" w:noVBand="1"/>
      </w:tblPr>
      <w:tblGrid>
        <w:gridCol w:w="3554"/>
        <w:gridCol w:w="2650"/>
        <w:gridCol w:w="235"/>
        <w:gridCol w:w="82"/>
        <w:gridCol w:w="536"/>
        <w:gridCol w:w="2582"/>
      </w:tblGrid>
      <w:tr w:rsidR="00793B01" w:rsidRPr="007B1073" w:rsidTr="00B4668C">
        <w:tc>
          <w:tcPr>
            <w:tcW w:w="9639" w:type="dxa"/>
            <w:gridSpan w:val="6"/>
          </w:tcPr>
          <w:p w:rsidR="00793B01" w:rsidRPr="007B1073" w:rsidRDefault="00793B01" w:rsidP="001E5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Уровни проведения</w:t>
            </w:r>
          </w:p>
        </w:tc>
      </w:tr>
      <w:tr w:rsidR="0064166C" w:rsidRPr="007B1073" w:rsidTr="003B604F">
        <w:tc>
          <w:tcPr>
            <w:tcW w:w="3554" w:type="dxa"/>
          </w:tcPr>
          <w:p w:rsidR="00793B01" w:rsidRPr="007B1073" w:rsidRDefault="0064166C" w:rsidP="001E5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Международный, </w:t>
            </w:r>
            <w:r w:rsidR="00793B01" w:rsidRPr="007B1073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  <w:tc>
          <w:tcPr>
            <w:tcW w:w="2967" w:type="dxa"/>
            <w:gridSpan w:val="3"/>
          </w:tcPr>
          <w:p w:rsidR="00793B01" w:rsidRPr="007B1073" w:rsidRDefault="00793B01" w:rsidP="001E5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</w:tc>
        <w:tc>
          <w:tcPr>
            <w:tcW w:w="3118" w:type="dxa"/>
            <w:gridSpan w:val="2"/>
          </w:tcPr>
          <w:p w:rsidR="00793B01" w:rsidRPr="007B1073" w:rsidRDefault="00793B01" w:rsidP="001E5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64166C" w:rsidRPr="007B1073" w:rsidTr="003B604F">
        <w:tc>
          <w:tcPr>
            <w:tcW w:w="3554" w:type="dxa"/>
          </w:tcPr>
          <w:p w:rsidR="00C91483" w:rsidRDefault="007A4B39" w:rsidP="007A4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вебинарах учебно-методического центра «Школа – 2100»</w:t>
            </w:r>
          </w:p>
          <w:p w:rsidR="00793B01" w:rsidRDefault="00C91483" w:rsidP="00C91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Н. А.</w:t>
            </w:r>
            <w:r w:rsidR="00F14246">
              <w:rPr>
                <w:rFonts w:ascii="Times New Roman" w:hAnsi="Times New Roman" w:cs="Times New Roman"/>
                <w:sz w:val="28"/>
                <w:szCs w:val="28"/>
              </w:rPr>
              <w:t>, Елистратова</w:t>
            </w:r>
          </w:p>
          <w:p w:rsidR="0064166C" w:rsidRPr="00C91483" w:rsidRDefault="0064166C" w:rsidP="00C91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Арешина С. А.</w:t>
            </w:r>
          </w:p>
        </w:tc>
        <w:tc>
          <w:tcPr>
            <w:tcW w:w="2967" w:type="dxa"/>
            <w:gridSpan w:val="3"/>
          </w:tcPr>
          <w:p w:rsidR="00793B01" w:rsidRPr="00067A7E" w:rsidRDefault="00793B01" w:rsidP="00067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A7E" w:rsidRPr="00067A7E">
              <w:rPr>
                <w:rFonts w:ascii="Times New Roman" w:hAnsi="Times New Roman" w:cs="Times New Roman"/>
                <w:sz w:val="28"/>
                <w:szCs w:val="28"/>
              </w:rPr>
              <w:t>Участие в конкурсе «</w:t>
            </w:r>
            <w:r w:rsidR="00067A7E" w:rsidRPr="00067A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Тукай мирасы»</w:t>
            </w:r>
            <w:r w:rsidR="00067A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Барамыкова А. Ш., Степанова Н. А.</w:t>
            </w:r>
          </w:p>
        </w:tc>
        <w:tc>
          <w:tcPr>
            <w:tcW w:w="3118" w:type="dxa"/>
            <w:gridSpan w:val="2"/>
          </w:tcPr>
          <w:p w:rsidR="00793B01" w:rsidRPr="00F56563" w:rsidRDefault="00F56563" w:rsidP="001E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563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«Веселые скворечники»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17FD" w:rsidRPr="007B1073" w:rsidTr="003B604F">
        <w:trPr>
          <w:trHeight w:val="4073"/>
        </w:trPr>
        <w:tc>
          <w:tcPr>
            <w:tcW w:w="3554" w:type="dxa"/>
          </w:tcPr>
          <w:p w:rsidR="00F56563" w:rsidRDefault="00D817FD" w:rsidP="001E5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фестивале (флешмоб) «Задача дня» (сертификат участника Степанова Н. А.)</w:t>
            </w:r>
          </w:p>
          <w:p w:rsidR="00F56563" w:rsidRDefault="00F56563" w:rsidP="00F56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7FD" w:rsidRDefault="00F56563" w:rsidP="00F5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563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тестировании Грандтест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6563" w:rsidRPr="00F56563" w:rsidRDefault="00F56563" w:rsidP="00F565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Степанова Н. А.</w:t>
            </w:r>
          </w:p>
        </w:tc>
        <w:tc>
          <w:tcPr>
            <w:tcW w:w="2967" w:type="dxa"/>
            <w:gridSpan w:val="3"/>
          </w:tcPr>
          <w:p w:rsidR="00D817FD" w:rsidRPr="00F56563" w:rsidRDefault="00D817FD" w:rsidP="00F56563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7FD">
              <w:rPr>
                <w:rFonts w:ascii="Times New Roman" w:hAnsi="Times New Roman" w:cs="Times New Roman"/>
                <w:sz w:val="28"/>
                <w:szCs w:val="28"/>
              </w:rPr>
              <w:t>Участие в зональном конкурсе видеоро</w:t>
            </w:r>
            <w:r w:rsidR="003B6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817FD">
              <w:rPr>
                <w:rFonts w:ascii="Times New Roman" w:hAnsi="Times New Roman" w:cs="Times New Roman"/>
                <w:sz w:val="28"/>
                <w:szCs w:val="28"/>
              </w:rPr>
              <w:t>ликов по экологи</w:t>
            </w:r>
            <w:r w:rsidR="003B6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817FD">
              <w:rPr>
                <w:rFonts w:ascii="Times New Roman" w:hAnsi="Times New Roman" w:cs="Times New Roman"/>
                <w:sz w:val="28"/>
                <w:szCs w:val="28"/>
              </w:rPr>
              <w:t>ческому образованию в ДОУ и семье «Экология будущего» в рамках реализации международной программы «Эко-Школы/Зеленый флаг».</w:t>
            </w:r>
            <w:r w:rsidR="003B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Арешина С. А., Барамыкова А. Ш., Степанова Н. А.</w:t>
            </w:r>
          </w:p>
        </w:tc>
        <w:tc>
          <w:tcPr>
            <w:tcW w:w="3118" w:type="dxa"/>
            <w:gridSpan w:val="2"/>
          </w:tcPr>
          <w:p w:rsidR="00F56563" w:rsidRDefault="00F56563" w:rsidP="003B60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6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литературном марафоне, </w:t>
            </w:r>
            <w:r w:rsidR="003B604F" w:rsidRPr="00F56563">
              <w:rPr>
                <w:rFonts w:ascii="Times New Roman" w:hAnsi="Times New Roman" w:cs="Times New Roman"/>
                <w:sz w:val="28"/>
                <w:szCs w:val="28"/>
              </w:rPr>
              <w:t>посвя</w:t>
            </w:r>
            <w:r w:rsidR="003B604F">
              <w:rPr>
                <w:rFonts w:ascii="Times New Roman" w:hAnsi="Times New Roman" w:cs="Times New Roman"/>
                <w:sz w:val="28"/>
                <w:szCs w:val="28"/>
              </w:rPr>
              <w:t>щен-ному</w:t>
            </w:r>
            <w:r w:rsidR="003B604F" w:rsidRPr="00F56563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творчеству</w:t>
            </w:r>
            <w:r w:rsidRPr="00F56563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3B604F" w:rsidRPr="00F56563">
              <w:rPr>
                <w:rFonts w:ascii="Times New Roman" w:hAnsi="Times New Roman" w:cs="Times New Roman"/>
                <w:sz w:val="28"/>
                <w:szCs w:val="28"/>
              </w:rPr>
              <w:t>Тукая «</w:t>
            </w:r>
            <w:r w:rsidRPr="00F5656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Тукай мирасы»</w:t>
            </w:r>
          </w:p>
          <w:p w:rsidR="00F56563" w:rsidRPr="00F56563" w:rsidRDefault="00F56563" w:rsidP="003B60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563" w:rsidRPr="00F56563" w:rsidRDefault="00F56563" w:rsidP="00F565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17FD" w:rsidRPr="00F56563" w:rsidRDefault="00D817FD" w:rsidP="00F565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166C" w:rsidRPr="007B1073" w:rsidTr="003B604F">
        <w:tc>
          <w:tcPr>
            <w:tcW w:w="3554" w:type="dxa"/>
          </w:tcPr>
          <w:p w:rsidR="005F2AD9" w:rsidRDefault="0064166C" w:rsidP="005F2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66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 педагогическом конкурсе «Педагогика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6416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века: опыт, достижения, методика»</w:t>
            </w:r>
            <w:r w:rsidRPr="0064166C">
              <w:rPr>
                <w:rFonts w:ascii="Times New Roman" w:eastAsia="Calibri" w:hAnsi="Times New Roman" w:cs="Times New Roman"/>
                <w:w w:val="126"/>
                <w:sz w:val="28"/>
                <w:szCs w:val="28"/>
              </w:rPr>
              <w:t xml:space="preserve"> </w:t>
            </w:r>
            <w:r w:rsidR="005F2AD9">
              <w:rPr>
                <w:rFonts w:ascii="Times New Roman" w:hAnsi="Times New Roman" w:cs="Times New Roman"/>
                <w:sz w:val="28"/>
                <w:szCs w:val="28"/>
              </w:rPr>
              <w:t>Варфоломеева А. Р.</w:t>
            </w:r>
          </w:p>
          <w:p w:rsidR="00C91483" w:rsidRPr="0064166C" w:rsidRDefault="005F2AD9" w:rsidP="005F2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Елистратова Е. Г., Степанова Н. А.</w:t>
            </w:r>
          </w:p>
        </w:tc>
        <w:tc>
          <w:tcPr>
            <w:tcW w:w="2967" w:type="dxa"/>
            <w:gridSpan w:val="3"/>
          </w:tcPr>
          <w:p w:rsidR="00793B01" w:rsidRPr="00F56563" w:rsidRDefault="00F56563" w:rsidP="00AA2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563">
              <w:rPr>
                <w:rFonts w:ascii="Times New Roman" w:hAnsi="Times New Roman" w:cs="Times New Roman"/>
                <w:sz w:val="28"/>
                <w:szCs w:val="28"/>
              </w:rPr>
              <w:t>Участие в Шамовских чтениях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Сертификаты участника. Барамыкова А.Ш., Степанова Н. А.</w:t>
            </w:r>
          </w:p>
        </w:tc>
        <w:tc>
          <w:tcPr>
            <w:tcW w:w="3118" w:type="dxa"/>
            <w:gridSpan w:val="2"/>
          </w:tcPr>
          <w:p w:rsidR="00F8749E" w:rsidRPr="003B604F" w:rsidRDefault="00F56563" w:rsidP="00F874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04F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Участие в муниципальном конкурсе «Народная игрушка»</w:t>
            </w:r>
            <w:r w:rsidR="003B604F">
              <w:rPr>
                <w:rFonts w:ascii="Times New Roman" w:hAnsi="Times New Roman" w:cs="Times New Roman"/>
                <w:kern w:val="36"/>
                <w:sz w:val="28"/>
                <w:szCs w:val="28"/>
              </w:rPr>
              <w:t>. Дипломы Победителей. Барамыкова А. Ш., Лысова О. Б.</w:t>
            </w:r>
          </w:p>
        </w:tc>
      </w:tr>
      <w:tr w:rsidR="0064166C" w:rsidRPr="007B1073" w:rsidTr="003B604F">
        <w:tc>
          <w:tcPr>
            <w:tcW w:w="3554" w:type="dxa"/>
          </w:tcPr>
          <w:p w:rsidR="00C91483" w:rsidRDefault="005F2AD9" w:rsidP="007A4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A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Фестивале творческих работ из вторичного сырья «Новогоднее обрамление. Взгляд в третье десятилетие»</w:t>
            </w:r>
          </w:p>
          <w:p w:rsidR="005F2AD9" w:rsidRPr="005F2AD9" w:rsidRDefault="005F2AD9" w:rsidP="007A4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Елистратова Е. Г., Степанова Н. А.</w:t>
            </w:r>
          </w:p>
        </w:tc>
        <w:tc>
          <w:tcPr>
            <w:tcW w:w="2967" w:type="dxa"/>
            <w:gridSpan w:val="3"/>
          </w:tcPr>
          <w:p w:rsidR="00793B01" w:rsidRPr="004F7ED7" w:rsidRDefault="004F7ED7" w:rsidP="00067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E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F8749E" w:rsidRPr="00F8749E" w:rsidRDefault="00F8749E" w:rsidP="00F87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  <w:r w:rsidRPr="00F8749E">
              <w:rPr>
                <w:rFonts w:ascii="Times New Roman" w:hAnsi="Times New Roman" w:cs="Times New Roman"/>
                <w:sz w:val="28"/>
                <w:szCs w:val="28"/>
              </w:rPr>
              <w:t>«Эковесна-</w:t>
            </w:r>
            <w:r w:rsidR="00D8087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819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91B8F" w:rsidRPr="00291B8F" w:rsidRDefault="00F8749E" w:rsidP="00291B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49E"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  <w:r w:rsidR="00291B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91B8F" w:rsidRPr="00291B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3B604F" w:rsidRPr="00291B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291B8F" w:rsidRPr="00291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793B01" w:rsidRPr="007B1073" w:rsidRDefault="00291B8F" w:rsidP="00291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B8F">
              <w:rPr>
                <w:rFonts w:ascii="Times New Roman" w:hAnsi="Times New Roman" w:cs="Times New Roman"/>
                <w:sz w:val="28"/>
                <w:szCs w:val="28"/>
              </w:rPr>
              <w:t>Степанова Н. А., педагоги ДОУ.</w:t>
            </w:r>
          </w:p>
        </w:tc>
      </w:tr>
      <w:tr w:rsidR="0064166C" w:rsidRPr="007B1073" w:rsidTr="003B604F">
        <w:tc>
          <w:tcPr>
            <w:tcW w:w="3554" w:type="dxa"/>
          </w:tcPr>
          <w:p w:rsidR="00793B01" w:rsidRPr="005F2AD9" w:rsidRDefault="005F2AD9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AD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Олимпиаде «Методы приобщения дошкольников и младших школьников к классической музыке в соответствии с ФГОС 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Барамыкова А. Ш.</w:t>
            </w:r>
          </w:p>
        </w:tc>
        <w:tc>
          <w:tcPr>
            <w:tcW w:w="2967" w:type="dxa"/>
            <w:gridSpan w:val="3"/>
          </w:tcPr>
          <w:p w:rsidR="00793B01" w:rsidRPr="004F7ED7" w:rsidRDefault="00793B01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793B01" w:rsidRPr="00D8087A" w:rsidRDefault="00D8087A" w:rsidP="00D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87A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шашкам и дартсу.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166C" w:rsidRPr="007B1073" w:rsidTr="003B604F">
        <w:tc>
          <w:tcPr>
            <w:tcW w:w="3554" w:type="dxa"/>
          </w:tcPr>
          <w:p w:rsidR="005F2AD9" w:rsidRPr="005F2AD9" w:rsidRDefault="005F2AD9" w:rsidP="005F2A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A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Международный образовательный портал: </w:t>
            </w:r>
          </w:p>
          <w:p w:rsidR="005F2AD9" w:rsidRPr="005360FF" w:rsidRDefault="005F2AD9" w:rsidP="005F2AD9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5F2A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Свидетельство </w:t>
            </w:r>
            <w:r w:rsidR="00F56563" w:rsidRPr="005F2A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СМИ: ЭЛ</w:t>
            </w:r>
            <w:r w:rsidRPr="005F2A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№ ФС 77 – 69102</w:t>
            </w:r>
            <w:r w:rsidRPr="005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60FF">
              <w:rPr>
                <w:rFonts w:ascii="Times New Roman" w:hAnsi="Times New Roman" w:cs="Times New Roman"/>
                <w:bCs/>
              </w:rPr>
              <w:t>"СТУПЕНИ УСПЕХА!"</w:t>
            </w:r>
          </w:p>
          <w:p w:rsidR="004F7ED7" w:rsidRPr="005F2AD9" w:rsidRDefault="005F2AD9" w:rsidP="005F2A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2AD9">
              <w:rPr>
                <w:rFonts w:ascii="Times New Roman" w:hAnsi="Times New Roman" w:cs="Times New Roman"/>
                <w:sz w:val="28"/>
                <w:szCs w:val="28"/>
              </w:rPr>
              <w:t>«Красочный вернисаж»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Елистратова Е. Г.</w:t>
            </w:r>
            <w:r w:rsidRPr="005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967" w:type="dxa"/>
            <w:gridSpan w:val="3"/>
          </w:tcPr>
          <w:p w:rsidR="004F7ED7" w:rsidRPr="00AA23B3" w:rsidRDefault="004F7ED7" w:rsidP="00AA23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4F7ED7" w:rsidRPr="00291B8F" w:rsidRDefault="003B604F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Мероприятие: «Дороги войны» с участием ветеранов и тружеников тыла.</w:t>
            </w:r>
          </w:p>
        </w:tc>
      </w:tr>
      <w:tr w:rsidR="0064166C" w:rsidRPr="007B1073" w:rsidTr="003B604F">
        <w:tc>
          <w:tcPr>
            <w:tcW w:w="3554" w:type="dxa"/>
          </w:tcPr>
          <w:p w:rsidR="005F2AD9" w:rsidRPr="005F2AD9" w:rsidRDefault="005F2AD9" w:rsidP="005F2A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AD9">
              <w:rPr>
                <w:rFonts w:ascii="Times New Roman" w:hAnsi="Times New Roman" w:cs="Times New Roman"/>
                <w:sz w:val="28"/>
                <w:szCs w:val="28"/>
              </w:rPr>
              <w:t>Всероссийском Фестивале педагогических идей и профессионального мастерства</w:t>
            </w:r>
          </w:p>
          <w:p w:rsidR="005F2AD9" w:rsidRPr="005F2AD9" w:rsidRDefault="005F2AD9" w:rsidP="005F2A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AD9">
              <w:rPr>
                <w:rFonts w:ascii="Times New Roman" w:hAnsi="Times New Roman" w:cs="Times New Roman"/>
                <w:sz w:val="28"/>
                <w:szCs w:val="28"/>
              </w:rPr>
              <w:t xml:space="preserve"> "Открытие - 2020"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Елистратова Е. Г.</w:t>
            </w:r>
          </w:p>
          <w:p w:rsidR="004F7ED7" w:rsidRPr="007B1073" w:rsidRDefault="004F7ED7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  <w:gridSpan w:val="3"/>
          </w:tcPr>
          <w:p w:rsidR="004F7ED7" w:rsidRPr="007B1073" w:rsidRDefault="004F7ED7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4F7ED7" w:rsidRPr="007B1073" w:rsidRDefault="003B604F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по ПДД: «Взрослые, вы в ответе за то, что на дорогах делают дети!», проведенное в рамках мероприятия «Внима-ние – дети!» Выступление бригады ЮИД.  Барамыкова А. Ш., Степанова Н. А.</w:t>
            </w:r>
          </w:p>
        </w:tc>
      </w:tr>
      <w:tr w:rsidR="0064166C" w:rsidRPr="007B1073" w:rsidTr="003B604F">
        <w:tc>
          <w:tcPr>
            <w:tcW w:w="3554" w:type="dxa"/>
          </w:tcPr>
          <w:p w:rsidR="00850FC0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A7E">
              <w:rPr>
                <w:rFonts w:ascii="Times New Roman" w:hAnsi="Times New Roman" w:cs="Times New Roman"/>
                <w:sz w:val="28"/>
                <w:szCs w:val="28"/>
              </w:rPr>
              <w:t>Участие в 10 Международном фестивале по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ED7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DB5EEB">
              <w:rPr>
                <w:rFonts w:ascii="Times New Roman" w:hAnsi="Times New Roman" w:cs="Times New Roman"/>
                <w:sz w:val="28"/>
                <w:szCs w:val="28"/>
              </w:rPr>
              <w:t>листратова Е.Г.</w:t>
            </w:r>
          </w:p>
          <w:p w:rsidR="00067A7E" w:rsidRPr="00067A7E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  <w:gridSpan w:val="3"/>
          </w:tcPr>
          <w:p w:rsidR="004F7ED7" w:rsidRPr="007B1073" w:rsidRDefault="004F7ED7" w:rsidP="00E20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4F7ED7" w:rsidRPr="00D8087A" w:rsidRDefault="00D8087A" w:rsidP="003B60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87A">
              <w:rPr>
                <w:rFonts w:ascii="Times New Roman" w:hAnsi="Times New Roman" w:cs="Times New Roman"/>
                <w:sz w:val="28"/>
                <w:szCs w:val="28"/>
              </w:rPr>
              <w:t>Участие в патриотической квест – игре.</w:t>
            </w:r>
          </w:p>
        </w:tc>
      </w:tr>
      <w:tr w:rsidR="00067A7E" w:rsidRPr="007B1073" w:rsidTr="003B604F">
        <w:tc>
          <w:tcPr>
            <w:tcW w:w="3554" w:type="dxa"/>
          </w:tcPr>
          <w:p w:rsidR="00067A7E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A7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3B604F" w:rsidRPr="00067A7E">
              <w:rPr>
                <w:rFonts w:ascii="Times New Roman" w:hAnsi="Times New Roman" w:cs="Times New Roman"/>
                <w:sz w:val="28"/>
                <w:szCs w:val="28"/>
              </w:rPr>
              <w:t>во Всероссийском</w:t>
            </w:r>
            <w:r w:rsidRPr="00067A7E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творческом конкурсе «Здравствуй, Масленица»,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Елистратова Е. Г., Кирилова И. Н, Лысова О. Б., Степанова Н. А.</w:t>
            </w:r>
          </w:p>
          <w:p w:rsidR="00067A7E" w:rsidRPr="00067A7E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  <w:gridSpan w:val="3"/>
          </w:tcPr>
          <w:p w:rsidR="00067A7E" w:rsidRDefault="00067A7E" w:rsidP="00E20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067A7E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A7E" w:rsidRPr="007B1073" w:rsidTr="003B604F">
        <w:tc>
          <w:tcPr>
            <w:tcW w:w="3554" w:type="dxa"/>
          </w:tcPr>
          <w:p w:rsidR="00067A7E" w:rsidRPr="00067A7E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Международном  фестивале творческих работ «Экоэмблема»</w:t>
            </w:r>
            <w:r w:rsidR="00850F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Степанова Н. А.</w:t>
            </w:r>
          </w:p>
        </w:tc>
        <w:tc>
          <w:tcPr>
            <w:tcW w:w="2967" w:type="dxa"/>
            <w:gridSpan w:val="3"/>
          </w:tcPr>
          <w:p w:rsidR="00067A7E" w:rsidRDefault="00067A7E" w:rsidP="00E20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067A7E" w:rsidRDefault="00067A7E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2EB" w:rsidRPr="007B1073" w:rsidTr="003B604F">
        <w:tc>
          <w:tcPr>
            <w:tcW w:w="3554" w:type="dxa"/>
          </w:tcPr>
          <w:p w:rsidR="009412EB" w:rsidRDefault="00B52A17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</w:t>
            </w:r>
          </w:p>
          <w:p w:rsidR="009412EB" w:rsidRPr="00067A7E" w:rsidRDefault="009412E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–класс Елистратова Е.Г. и Лысова О.Б.  на базе Приволжского межрегионального центра повышения квалификации и профессиональной переподготовки работников образования Казанского(Приволжского) федерального университет</w:t>
            </w:r>
            <w:r w:rsidR="00B52A17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967" w:type="dxa"/>
            <w:gridSpan w:val="3"/>
          </w:tcPr>
          <w:p w:rsidR="009412EB" w:rsidRDefault="009412EB" w:rsidP="00E20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9412EB" w:rsidRDefault="009412E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3B3" w:rsidRPr="007B1073" w:rsidTr="00B4668C">
        <w:tc>
          <w:tcPr>
            <w:tcW w:w="9639" w:type="dxa"/>
            <w:gridSpan w:val="6"/>
          </w:tcPr>
          <w:p w:rsidR="00AA23B3" w:rsidRPr="007B1073" w:rsidRDefault="00AA23B3" w:rsidP="00AA2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проведенные в ДОУ</w:t>
            </w:r>
          </w:p>
        </w:tc>
      </w:tr>
      <w:tr w:rsidR="00AA23B3" w:rsidRPr="007B1073" w:rsidTr="00B4668C">
        <w:tc>
          <w:tcPr>
            <w:tcW w:w="9639" w:type="dxa"/>
            <w:gridSpan w:val="6"/>
          </w:tcPr>
          <w:p w:rsidR="00AA23B3" w:rsidRPr="00AA23B3" w:rsidRDefault="00D8087A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«Рябиновая аллея», в рамках акции «Лес Победы» </w:t>
            </w:r>
            <w:r w:rsidR="00AA23B3" w:rsidRPr="00AA23B3">
              <w:rPr>
                <w:rFonts w:ascii="Times New Roman" w:hAnsi="Times New Roman" w:cs="Times New Roman"/>
                <w:sz w:val="28"/>
                <w:szCs w:val="28"/>
              </w:rPr>
              <w:t xml:space="preserve">(ДОУ); </w:t>
            </w:r>
          </w:p>
          <w:p w:rsidR="00AA23B3" w:rsidRPr="00AA23B3" w:rsidRDefault="00386DE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386DEB">
              <w:rPr>
                <w:rFonts w:ascii="Times New Roman" w:hAnsi="Times New Roman" w:cs="Times New Roman"/>
                <w:sz w:val="28"/>
                <w:szCs w:val="28"/>
              </w:rPr>
              <w:t>Экологический день в семье</w:t>
            </w:r>
            <w:r w:rsidR="00AA23B3" w:rsidRPr="00AA23B3">
              <w:rPr>
                <w:rFonts w:ascii="Times New Roman" w:hAnsi="Times New Roman" w:cs="Times New Roman"/>
                <w:sz w:val="28"/>
                <w:szCs w:val="28"/>
              </w:rPr>
              <w:t>» (ДОУ)</w:t>
            </w:r>
          </w:p>
          <w:p w:rsidR="003B604F" w:rsidRPr="00291B8F" w:rsidRDefault="00AA23B3" w:rsidP="003B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3B3">
              <w:rPr>
                <w:rFonts w:ascii="Times New Roman" w:hAnsi="Times New Roman" w:cs="Times New Roman"/>
                <w:sz w:val="28"/>
                <w:szCs w:val="28"/>
              </w:rPr>
              <w:t>Акц</w:t>
            </w:r>
            <w:r w:rsidR="003B604F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="003B604F" w:rsidRPr="00291B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«Ребено</w:t>
            </w:r>
            <w:r w:rsidR="003B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– главный пассажир!»</w:t>
            </w:r>
            <w:r w:rsidR="00386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«Внимание, дети!»</w:t>
            </w:r>
          </w:p>
          <w:p w:rsidR="00386DEB" w:rsidRDefault="00386DE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386DEB">
              <w:rPr>
                <w:rFonts w:ascii="Times New Roman" w:hAnsi="Times New Roman" w:cs="Times New Roman"/>
                <w:sz w:val="28"/>
                <w:szCs w:val="28"/>
              </w:rPr>
              <w:t>Подарим дом птицам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A23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A23B3" w:rsidRPr="00AA23B3">
              <w:rPr>
                <w:rFonts w:ascii="Times New Roman" w:hAnsi="Times New Roman" w:cs="Times New Roman"/>
                <w:sz w:val="28"/>
                <w:szCs w:val="28"/>
              </w:rPr>
              <w:t>ДОУ)</w:t>
            </w:r>
            <w:r w:rsidR="00AA23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6DEB" w:rsidRDefault="00386DE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DEB">
              <w:rPr>
                <w:rFonts w:ascii="Times New Roman" w:hAnsi="Times New Roman" w:cs="Times New Roman"/>
                <w:sz w:val="28"/>
                <w:szCs w:val="28"/>
              </w:rPr>
              <w:t>Акция «Спасем деревья вместе» (сбор макулатуры, посадка деревьев, беседы с детьми);</w:t>
            </w:r>
          </w:p>
          <w:p w:rsidR="004A0C43" w:rsidRDefault="00AA23B3" w:rsidP="004A0C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r w:rsidR="004A0C43">
              <w:rPr>
                <w:rFonts w:ascii="Times New Roman" w:hAnsi="Times New Roman" w:cs="Times New Roman"/>
                <w:sz w:val="28"/>
                <w:szCs w:val="28"/>
              </w:rPr>
              <w:t xml:space="preserve"> «Мы ПДД соблюдаем!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0C43" w:rsidRDefault="004A0C43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«По следам сказок Г. Тукая»</w:t>
            </w:r>
          </w:p>
          <w:p w:rsidR="004A0C43" w:rsidRDefault="004A0C43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«Космос глазами детей»</w:t>
            </w:r>
          </w:p>
          <w:p w:rsidR="004A0C43" w:rsidRDefault="004A0C43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«Птицы – наши друзья!»</w:t>
            </w:r>
          </w:p>
          <w:p w:rsidR="004A0C43" w:rsidRPr="007B1073" w:rsidRDefault="004A0C43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«Моя малая Родина!»</w:t>
            </w:r>
          </w:p>
        </w:tc>
      </w:tr>
      <w:tr w:rsidR="004F7ED7" w:rsidRPr="007B1073" w:rsidTr="00B4668C">
        <w:tc>
          <w:tcPr>
            <w:tcW w:w="9639" w:type="dxa"/>
            <w:gridSpan w:val="6"/>
          </w:tcPr>
          <w:p w:rsidR="004F7ED7" w:rsidRPr="007B1073" w:rsidRDefault="004F7ED7" w:rsidP="00EB1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участия воспитанников ДОУ</w:t>
            </w:r>
          </w:p>
        </w:tc>
      </w:tr>
      <w:tr w:rsidR="0064166C" w:rsidRPr="007B1073" w:rsidTr="003B604F">
        <w:tc>
          <w:tcPr>
            <w:tcW w:w="3554" w:type="dxa"/>
          </w:tcPr>
          <w:p w:rsidR="004F7ED7" w:rsidRPr="00082E5B" w:rsidRDefault="00750E42" w:rsidP="00296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2E5B"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конкурсе социального рисунка «У любого перекрестка нас встречает Светофор», диплом </w:t>
            </w:r>
            <w:r w:rsidR="00082E5B" w:rsidRPr="00082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082E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 Маланина Ева.</w:t>
            </w:r>
          </w:p>
        </w:tc>
        <w:tc>
          <w:tcPr>
            <w:tcW w:w="2885" w:type="dxa"/>
            <w:gridSpan w:val="2"/>
          </w:tcPr>
          <w:p w:rsidR="00CB54A5" w:rsidRPr="007079EA" w:rsidRDefault="007079EA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EA">
              <w:rPr>
                <w:rFonts w:ascii="Times New Roman" w:hAnsi="Times New Roman" w:cs="Times New Roman"/>
                <w:sz w:val="28"/>
                <w:szCs w:val="28"/>
              </w:rPr>
              <w:t>Участие в Шамовских чтениях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дипломы участников Малыгин Алексей, Санникова Анна.</w:t>
            </w:r>
          </w:p>
        </w:tc>
        <w:tc>
          <w:tcPr>
            <w:tcW w:w="3200" w:type="dxa"/>
            <w:gridSpan w:val="3"/>
          </w:tcPr>
          <w:p w:rsidR="00CB54A5" w:rsidRPr="00CB54A5" w:rsidRDefault="00082E5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«Весна Победы – 21», Малыгин Алексей – призер 3 место</w:t>
            </w:r>
            <w:r w:rsidRPr="00750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4166C" w:rsidRPr="007B1073" w:rsidTr="003B604F">
        <w:tc>
          <w:tcPr>
            <w:tcW w:w="3554" w:type="dxa"/>
          </w:tcPr>
          <w:p w:rsidR="00750E42" w:rsidRPr="00082E5B" w:rsidRDefault="00082E5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викторине «Азбука юного пешехода», диплом </w:t>
            </w:r>
            <w:r w:rsidRPr="00082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Годящев Дима.</w:t>
            </w:r>
          </w:p>
        </w:tc>
        <w:tc>
          <w:tcPr>
            <w:tcW w:w="2885" w:type="dxa"/>
            <w:gridSpan w:val="2"/>
          </w:tcPr>
          <w:p w:rsidR="004F7ED7" w:rsidRPr="007079EA" w:rsidRDefault="007079EA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EA">
              <w:rPr>
                <w:rFonts w:ascii="Times New Roman" w:hAnsi="Times New Roman" w:cs="Times New Roman"/>
                <w:sz w:val="28"/>
                <w:szCs w:val="28"/>
              </w:rPr>
              <w:t>Участие в межрегиональной очной Олимпиаде (на базе ВСОШ № 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Малыгин Алексей, Файзуллин Дан – призеры, Шагиева Ралина – диплом победителя.</w:t>
            </w:r>
          </w:p>
        </w:tc>
        <w:tc>
          <w:tcPr>
            <w:tcW w:w="3200" w:type="dxa"/>
            <w:gridSpan w:val="3"/>
          </w:tcPr>
          <w:p w:rsidR="00A45FD8" w:rsidRPr="0043318D" w:rsidRDefault="00A45FD8" w:rsidP="00A45FD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318D">
              <w:rPr>
                <w:rFonts w:ascii="Times New Roman" w:hAnsi="Times New Roman"/>
                <w:sz w:val="28"/>
                <w:szCs w:val="28"/>
              </w:rPr>
              <w:t>Конкурс «Джалиловские чтения».</w:t>
            </w:r>
          </w:p>
          <w:p w:rsidR="00CB54A5" w:rsidRPr="007B1073" w:rsidRDefault="00A45FD8" w:rsidP="00A45F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Михасько Андрей 2 место.</w:t>
            </w:r>
          </w:p>
        </w:tc>
      </w:tr>
      <w:tr w:rsidR="0064166C" w:rsidRPr="007B1073" w:rsidTr="003B604F">
        <w:tc>
          <w:tcPr>
            <w:tcW w:w="3554" w:type="dxa"/>
          </w:tcPr>
          <w:p w:rsidR="004F7ED7" w:rsidRPr="00082E5B" w:rsidRDefault="00082E5B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 Всероссийском </w:t>
            </w:r>
            <w:r w:rsidRPr="00082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конкурсе  рисунка «Оранжевый Жираф», диплом </w:t>
            </w:r>
            <w:r w:rsidRPr="00082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Губайдуллин Тимур, Садыкова Сабина.</w:t>
            </w:r>
          </w:p>
        </w:tc>
        <w:tc>
          <w:tcPr>
            <w:tcW w:w="2885" w:type="dxa"/>
            <w:gridSpan w:val="2"/>
          </w:tcPr>
          <w:p w:rsidR="00CB54A5" w:rsidRPr="007079EA" w:rsidRDefault="007079EA" w:rsidP="009E5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EA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Участие в </w:t>
            </w:r>
            <w:r w:rsidRPr="007079EA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Республиканском конкурсе «Изучаем Природу. Играем всерьез!» (дидактические игры, заповедник)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. Призер Зюканов Ян (3 место).</w:t>
            </w:r>
          </w:p>
        </w:tc>
        <w:tc>
          <w:tcPr>
            <w:tcW w:w="3200" w:type="dxa"/>
            <w:gridSpan w:val="3"/>
          </w:tcPr>
          <w:p w:rsidR="0043318D" w:rsidRPr="00A45FD8" w:rsidRDefault="00A45FD8" w:rsidP="00433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r w:rsidRPr="00A45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муниципальном этапе Всероссийского конкурса ««Эколята – друзья и защитники природы», Диплом призера </w:t>
            </w:r>
            <w:r w:rsidRPr="00A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 xml:space="preserve"> степени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Файзуллин Дан.</w:t>
            </w:r>
          </w:p>
        </w:tc>
      </w:tr>
      <w:tr w:rsidR="00082E5B" w:rsidRPr="007B1073" w:rsidTr="003B604F">
        <w:tc>
          <w:tcPr>
            <w:tcW w:w="3554" w:type="dxa"/>
          </w:tcPr>
          <w:p w:rsidR="00082E5B" w:rsidRPr="00082E5B" w:rsidRDefault="00082E5B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E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во Всероссийском конкурсе рисунка «Уж небо Осенью дышало», диплом </w:t>
            </w:r>
            <w:r w:rsidRPr="00082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Маланина Ева.</w:t>
            </w:r>
          </w:p>
        </w:tc>
        <w:tc>
          <w:tcPr>
            <w:tcW w:w="2885" w:type="dxa"/>
            <w:gridSpan w:val="2"/>
          </w:tcPr>
          <w:p w:rsidR="00082E5B" w:rsidRPr="007B1073" w:rsidRDefault="00082E5B" w:rsidP="00082E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082E5B" w:rsidRPr="00A45FD8" w:rsidRDefault="00A45FD8" w:rsidP="00082E5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конкурса детских поделок «Я и Красная книга»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Фролова Ксения, Галяутдинова Аделина.</w:t>
            </w:r>
          </w:p>
        </w:tc>
      </w:tr>
      <w:tr w:rsidR="00082E5B" w:rsidRPr="007B1073" w:rsidTr="003B604F">
        <w:tc>
          <w:tcPr>
            <w:tcW w:w="3554" w:type="dxa"/>
          </w:tcPr>
          <w:p w:rsidR="00082E5B" w:rsidRPr="00082E5B" w:rsidRDefault="00082E5B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конкурсе рисунка «По земле шагает Осень», </w:t>
            </w:r>
          </w:p>
          <w:p w:rsidR="00082E5B" w:rsidRPr="00123995" w:rsidRDefault="00082E5B" w:rsidP="00082E5B">
            <w:pPr>
              <w:rPr>
                <w:sz w:val="24"/>
                <w:szCs w:val="24"/>
              </w:rPr>
            </w:pP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Дипломы  </w:t>
            </w:r>
            <w:r w:rsidRPr="00082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</w:t>
            </w:r>
            <w:r w:rsidRPr="00082E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82E5B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 w:rsidR="00A45F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i/>
                <w:sz w:val="24"/>
                <w:szCs w:val="24"/>
              </w:rPr>
              <w:t>,</w:t>
            </w:r>
            <w:r w:rsidR="00A45FD8" w:rsidRPr="00A45FD8">
              <w:rPr>
                <w:rFonts w:ascii="Times New Roman" w:hAnsi="Times New Roman" w:cs="Times New Roman"/>
                <w:sz w:val="28"/>
                <w:szCs w:val="28"/>
              </w:rPr>
              <w:t>Маланина Ева, Шагиева Ралина.</w:t>
            </w:r>
          </w:p>
        </w:tc>
        <w:tc>
          <w:tcPr>
            <w:tcW w:w="2885" w:type="dxa"/>
            <w:gridSpan w:val="2"/>
          </w:tcPr>
          <w:p w:rsidR="00082E5B" w:rsidRPr="007B1073" w:rsidRDefault="00082E5B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082E5B" w:rsidRPr="00A45FD8" w:rsidRDefault="00A45FD8" w:rsidP="00082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A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дистанционном конкурсе видеороликов «Мой папа может все!»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дипломы призеров Галяутдинова Аделина, </w:t>
            </w: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>Семанин Савелий, Михеев Тимофей, Антонов Тимофей</w:t>
            </w:r>
            <w:r>
              <w:rPr>
                <w:sz w:val="24"/>
                <w:szCs w:val="24"/>
              </w:rPr>
              <w:t xml:space="preserve">, </w:t>
            </w: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>Харитонов Макар.</w:t>
            </w:r>
          </w:p>
        </w:tc>
      </w:tr>
      <w:tr w:rsidR="00082E5B" w:rsidRPr="007B1073" w:rsidTr="003B604F">
        <w:tc>
          <w:tcPr>
            <w:tcW w:w="3554" w:type="dxa"/>
          </w:tcPr>
          <w:p w:rsidR="00082E5B" w:rsidRPr="00A45FD8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 Всероссийском конкурсе «Согреем памятью сердца», диплом </w:t>
            </w:r>
            <w:r w:rsidRPr="00A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 xml:space="preserve"> степени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Малыгин Алексей.</w:t>
            </w:r>
          </w:p>
        </w:tc>
        <w:tc>
          <w:tcPr>
            <w:tcW w:w="2885" w:type="dxa"/>
            <w:gridSpan w:val="2"/>
          </w:tcPr>
          <w:p w:rsidR="00082E5B" w:rsidRPr="007B1073" w:rsidRDefault="00082E5B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082E5B" w:rsidRPr="007079EA" w:rsidRDefault="007079EA" w:rsidP="00082E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079E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творческом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конкурсе «Космос глазами детей», сертификаты участника.</w:t>
            </w:r>
          </w:p>
        </w:tc>
      </w:tr>
      <w:tr w:rsidR="00082E5B" w:rsidRPr="007B1073" w:rsidTr="003B604F">
        <w:tc>
          <w:tcPr>
            <w:tcW w:w="3554" w:type="dxa"/>
          </w:tcPr>
          <w:p w:rsidR="00082E5B" w:rsidRPr="00A45FD8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Олимпиаде «Эколята – молодые защитники природы»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дипломы Победителей Годящев Дима, Малыгин Алексей, Файзуллин Дан.</w:t>
            </w:r>
          </w:p>
        </w:tc>
        <w:tc>
          <w:tcPr>
            <w:tcW w:w="2885" w:type="dxa"/>
            <w:gridSpan w:val="2"/>
          </w:tcPr>
          <w:p w:rsidR="00082E5B" w:rsidRPr="007B1073" w:rsidRDefault="00082E5B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082E5B" w:rsidRPr="007079EA" w:rsidRDefault="007079EA" w:rsidP="007079E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EA">
              <w:rPr>
                <w:rFonts w:ascii="Times New Roman" w:hAnsi="Times New Roman" w:cs="Times New Roman"/>
                <w:sz w:val="28"/>
                <w:szCs w:val="28"/>
              </w:rPr>
              <w:t>Участие в поселковом конкурсе чтецов «Весна Победы», дипломы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 и призеров6 Маланина Ева, Груздева кира, Файзуллин Дан, Шагиева Ралина.</w:t>
            </w:r>
          </w:p>
        </w:tc>
      </w:tr>
      <w:tr w:rsidR="00A45FD8" w:rsidRPr="007B1073" w:rsidTr="003B604F">
        <w:tc>
          <w:tcPr>
            <w:tcW w:w="3554" w:type="dxa"/>
          </w:tcPr>
          <w:p w:rsidR="00A45FD8" w:rsidRPr="00A45FD8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FD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творческом конкурсе «Есть в зиме очарованье»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дипломы I степени Зюканов Ян, Идиатуллина Кристина.</w:t>
            </w:r>
          </w:p>
        </w:tc>
        <w:tc>
          <w:tcPr>
            <w:tcW w:w="2885" w:type="dxa"/>
            <w:gridSpan w:val="2"/>
          </w:tcPr>
          <w:p w:rsidR="00A45FD8" w:rsidRPr="007B1073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A45FD8" w:rsidRPr="00A6169B" w:rsidRDefault="00A6169B" w:rsidP="00A6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69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конкурсе видеороликов, посвященное 100 – летию ТАССР «Я открываю мир вокруг себя», Дипломы </w:t>
            </w:r>
            <w:r w:rsidRPr="00A616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Гузаиров Тимур.</w:t>
            </w:r>
          </w:p>
        </w:tc>
      </w:tr>
      <w:tr w:rsidR="00A45FD8" w:rsidRPr="007B1073" w:rsidTr="003B604F">
        <w:tc>
          <w:tcPr>
            <w:tcW w:w="3554" w:type="dxa"/>
          </w:tcPr>
          <w:p w:rsidR="007079EA" w:rsidRPr="007079EA" w:rsidRDefault="007079EA" w:rsidP="007079EA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Международной Олимпиаде «Классный час», дисциплина «Азбука дорожного движения», дипломы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</w:t>
            </w:r>
            <w:r w:rsidRPr="007079EA">
              <w:rPr>
                <w:rFonts w:ascii="Times New Roman" w:hAnsi="Times New Roman" w:cs="Times New Roman"/>
                <w:sz w:val="28"/>
                <w:szCs w:val="28"/>
              </w:rPr>
              <w:t xml:space="preserve"> и 3 место.</w:t>
            </w:r>
          </w:p>
          <w:p w:rsidR="00A45FD8" w:rsidRPr="007079EA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gridSpan w:val="2"/>
          </w:tcPr>
          <w:p w:rsidR="00A45FD8" w:rsidRPr="007B1073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A45FD8" w:rsidRPr="0043318D" w:rsidRDefault="00A45FD8" w:rsidP="00082E5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FD8" w:rsidRPr="007B1073" w:rsidTr="003B604F">
        <w:tc>
          <w:tcPr>
            <w:tcW w:w="3554" w:type="dxa"/>
          </w:tcPr>
          <w:p w:rsidR="00A45FD8" w:rsidRPr="00A6169B" w:rsidRDefault="00A6169B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69B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творческом конкурсе «Космос моими глазами»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дипломы победителей и призеров: Лукин Артем, Зарипова Эльвина, Губайдуллин Тимур, Годящев Дима, Кутлиев Имран.</w:t>
            </w:r>
          </w:p>
        </w:tc>
        <w:tc>
          <w:tcPr>
            <w:tcW w:w="2885" w:type="dxa"/>
            <w:gridSpan w:val="2"/>
          </w:tcPr>
          <w:p w:rsidR="00A45FD8" w:rsidRPr="007B1073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A45FD8" w:rsidRPr="0043318D" w:rsidRDefault="00A45FD8" w:rsidP="00082E5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FD8" w:rsidRPr="007B1073" w:rsidTr="003B604F">
        <w:tc>
          <w:tcPr>
            <w:tcW w:w="3554" w:type="dxa"/>
          </w:tcPr>
          <w:p w:rsidR="00A45FD8" w:rsidRPr="00A45FD8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gridSpan w:val="2"/>
          </w:tcPr>
          <w:p w:rsidR="00A45FD8" w:rsidRPr="007B1073" w:rsidRDefault="00A45FD8" w:rsidP="0008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  <w:gridSpan w:val="3"/>
          </w:tcPr>
          <w:p w:rsidR="00A45FD8" w:rsidRPr="0043318D" w:rsidRDefault="00A45FD8" w:rsidP="00082E5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E5B" w:rsidRPr="005A1B26" w:rsidTr="00B4668C">
        <w:tc>
          <w:tcPr>
            <w:tcW w:w="9639" w:type="dxa"/>
            <w:gridSpan w:val="6"/>
          </w:tcPr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Количество призовых мест среди педагогов</w:t>
            </w:r>
          </w:p>
        </w:tc>
      </w:tr>
      <w:tr w:rsidR="00082E5B" w:rsidRPr="005A1B26" w:rsidTr="00A6169B">
        <w:tc>
          <w:tcPr>
            <w:tcW w:w="3554" w:type="dxa"/>
          </w:tcPr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  <w:p w:rsidR="00082E5B" w:rsidRPr="008E1F05" w:rsidRDefault="00A6169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0" w:type="dxa"/>
          </w:tcPr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  <w:p w:rsidR="00082E5B" w:rsidRDefault="00A6169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2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4"/>
          </w:tcPr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082E5B" w:rsidRPr="008E1F05" w:rsidRDefault="00A6169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2E5B" w:rsidRPr="005A1B26" w:rsidTr="00B4668C">
        <w:tc>
          <w:tcPr>
            <w:tcW w:w="9639" w:type="dxa"/>
            <w:gridSpan w:val="6"/>
          </w:tcPr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Количество призовых мест среди дошкольников</w:t>
            </w:r>
          </w:p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E5B" w:rsidRPr="007B1073" w:rsidTr="00A6169B">
        <w:tc>
          <w:tcPr>
            <w:tcW w:w="3554" w:type="dxa"/>
          </w:tcPr>
          <w:p w:rsidR="00082E5B" w:rsidRPr="008E1F05" w:rsidRDefault="00082E5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  <w:p w:rsidR="00082E5B" w:rsidRPr="008E1F05" w:rsidRDefault="00A6169B" w:rsidP="0008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3" w:type="dxa"/>
            <w:gridSpan w:val="4"/>
          </w:tcPr>
          <w:p w:rsidR="00082E5B" w:rsidRPr="008E1F05" w:rsidRDefault="00082E5B" w:rsidP="00A6169B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уровень                                                                                                                         </w:t>
            </w:r>
            <w:r w:rsidR="00A616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4</w:t>
            </w: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ab/>
              <w:t>8</w:t>
            </w:r>
          </w:p>
        </w:tc>
        <w:tc>
          <w:tcPr>
            <w:tcW w:w="2582" w:type="dxa"/>
          </w:tcPr>
          <w:p w:rsidR="00082E5B" w:rsidRPr="008E1F05" w:rsidRDefault="00082E5B" w:rsidP="00082E5B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0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082E5B" w:rsidRPr="008E1F05" w:rsidRDefault="00A6169B" w:rsidP="00082E5B">
            <w:pPr>
              <w:tabs>
                <w:tab w:val="left" w:pos="85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2E5B" w:rsidRPr="008E1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51FE6" w:rsidRDefault="00951FE6" w:rsidP="004D4F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4FCC" w:rsidRPr="007B1073" w:rsidRDefault="00EB1B4F" w:rsidP="00B466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466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4C19">
        <w:rPr>
          <w:rFonts w:ascii="Times New Roman" w:hAnsi="Times New Roman" w:cs="Times New Roman"/>
          <w:b/>
          <w:sz w:val="28"/>
          <w:szCs w:val="28"/>
        </w:rPr>
        <w:t xml:space="preserve">2.3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D4FCC" w:rsidRPr="007B1073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4D4FCC" w:rsidRPr="00E2042A" w:rsidRDefault="004D4FCC" w:rsidP="004D4FCC">
      <w:pPr>
        <w:jc w:val="both"/>
        <w:rPr>
          <w:rFonts w:ascii="Times New Roman" w:hAnsi="Times New Roman" w:cs="Times New Roman"/>
          <w:sz w:val="28"/>
          <w:szCs w:val="28"/>
        </w:rPr>
      </w:pPr>
      <w:r w:rsidRPr="007B1073">
        <w:rPr>
          <w:rFonts w:ascii="Times New Roman" w:hAnsi="Times New Roman" w:cs="Times New Roman"/>
          <w:sz w:val="28"/>
          <w:szCs w:val="28"/>
        </w:rPr>
        <w:t xml:space="preserve">В течение учебного года за педагогической деятельностью осуществлялся </w:t>
      </w:r>
      <w:r w:rsidRPr="00E2042A">
        <w:rPr>
          <w:rFonts w:ascii="Times New Roman" w:hAnsi="Times New Roman" w:cs="Times New Roman"/>
          <w:sz w:val="28"/>
          <w:szCs w:val="28"/>
        </w:rPr>
        <w:t xml:space="preserve">контроль разных видов (оперативный, тематический, фронтальный) со стороны заведующей, старшего воспитателя, старшей медсестры. </w:t>
      </w:r>
    </w:p>
    <w:p w:rsidR="004D4FCC" w:rsidRPr="007B1073" w:rsidRDefault="004D4FCC" w:rsidP="004D4FCC">
      <w:pPr>
        <w:jc w:val="both"/>
        <w:rPr>
          <w:rFonts w:ascii="Times New Roman" w:hAnsi="Times New Roman" w:cs="Times New Roman"/>
          <w:sz w:val="28"/>
          <w:szCs w:val="28"/>
        </w:rPr>
      </w:pPr>
      <w:r w:rsidRPr="000C6E4C">
        <w:rPr>
          <w:rFonts w:ascii="Times New Roman" w:hAnsi="Times New Roman" w:cs="Times New Roman"/>
          <w:sz w:val="28"/>
          <w:szCs w:val="28"/>
        </w:rPr>
        <w:t>На начало контроля и по результатам издавались приказы заведующего</w:t>
      </w:r>
      <w:r w:rsidRPr="007B1073">
        <w:rPr>
          <w:rFonts w:ascii="Times New Roman" w:hAnsi="Times New Roman" w:cs="Times New Roman"/>
          <w:sz w:val="28"/>
          <w:szCs w:val="28"/>
        </w:rPr>
        <w:t xml:space="preserve">. В рамках контроля проводилось наблюдение за НОД, организацией свободной деятельности детей, организация режимных моментов, изучена документация педагогов. </w:t>
      </w:r>
    </w:p>
    <w:p w:rsidR="004D4FCC" w:rsidRPr="007B1073" w:rsidRDefault="004D4FCC" w:rsidP="004D4FCC">
      <w:pPr>
        <w:jc w:val="both"/>
        <w:rPr>
          <w:rFonts w:ascii="Times New Roman" w:hAnsi="Times New Roman" w:cs="Times New Roman"/>
          <w:sz w:val="28"/>
          <w:szCs w:val="28"/>
        </w:rPr>
      </w:pPr>
      <w:r w:rsidRPr="007C09C4">
        <w:rPr>
          <w:rFonts w:ascii="Times New Roman" w:hAnsi="Times New Roman" w:cs="Times New Roman"/>
          <w:i/>
          <w:sz w:val="28"/>
          <w:szCs w:val="28"/>
        </w:rPr>
        <w:t>Выводы:</w:t>
      </w:r>
      <w:r w:rsidRPr="007B1073">
        <w:rPr>
          <w:rFonts w:ascii="Times New Roman" w:hAnsi="Times New Roman" w:cs="Times New Roman"/>
          <w:sz w:val="28"/>
          <w:szCs w:val="28"/>
        </w:rPr>
        <w:t xml:space="preserve"> организация воспитательно-образовательной деятельности соответствует нормативным требованиям законодательства. Педагоги в своей деятельности используют инновационные методы и технологии, реализуют федеральный государственный образовательный стандарт. Были даны </w:t>
      </w:r>
      <w:r w:rsidRPr="007B1073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рекомендации: работать строго по ФГОС и по образовательной программе детского сада, учитывая национально региональный компонент. </w:t>
      </w:r>
    </w:p>
    <w:p w:rsidR="004D4FCC" w:rsidRPr="007B1073" w:rsidRDefault="004D4FCC" w:rsidP="004D4FCC">
      <w:pPr>
        <w:jc w:val="both"/>
        <w:rPr>
          <w:rFonts w:ascii="Times New Roman" w:hAnsi="Times New Roman" w:cs="Times New Roman"/>
          <w:sz w:val="28"/>
          <w:szCs w:val="28"/>
        </w:rPr>
      </w:pPr>
      <w:r w:rsidRPr="007B1073">
        <w:rPr>
          <w:rFonts w:ascii="Times New Roman" w:hAnsi="Times New Roman" w:cs="Times New Roman"/>
          <w:sz w:val="28"/>
          <w:szCs w:val="28"/>
        </w:rPr>
        <w:t>Оперативный контроль проводился регулярно заведующим, старшим воспитателем, старшей медсестрой. Под постоянным контролем находятся вопросы по организации питания детей, соблюдения режима дня и правил внутреннего трудового распорядка, проведение утреннего</w:t>
      </w:r>
    </w:p>
    <w:p w:rsidR="004D4FCC" w:rsidRPr="007B1073" w:rsidRDefault="004D4FCC" w:rsidP="004D4FCC">
      <w:pPr>
        <w:jc w:val="both"/>
        <w:rPr>
          <w:rFonts w:ascii="Times New Roman" w:hAnsi="Times New Roman" w:cs="Times New Roman"/>
          <w:sz w:val="28"/>
          <w:szCs w:val="28"/>
        </w:rPr>
      </w:pPr>
      <w:r w:rsidRPr="007B1073">
        <w:rPr>
          <w:rFonts w:ascii="Times New Roman" w:hAnsi="Times New Roman" w:cs="Times New Roman"/>
          <w:sz w:val="28"/>
          <w:szCs w:val="28"/>
        </w:rPr>
        <w:t>фильтра в группах, организация оздоровительных и закаливающих процедур с детьми, организация НОД, соблюдение СанПиН при организации деятельности детского сада.</w:t>
      </w:r>
    </w:p>
    <w:p w:rsidR="009F12AE" w:rsidRPr="00B4414F" w:rsidRDefault="00490C8B" w:rsidP="00B441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контроля</w:t>
      </w:r>
      <w:r w:rsidR="004D4FCC" w:rsidRPr="007B1073">
        <w:rPr>
          <w:rFonts w:ascii="Times New Roman" w:hAnsi="Times New Roman" w:cs="Times New Roman"/>
          <w:sz w:val="28"/>
          <w:szCs w:val="28"/>
        </w:rPr>
        <w:t xml:space="preserve"> в журналах наблюдений. В целом результаты оперативного контроля показывают, что законодательство и нормы соблюдаются.</w:t>
      </w:r>
    </w:p>
    <w:p w:rsidR="0074242E" w:rsidRPr="001F4FD2" w:rsidRDefault="008A4C19" w:rsidP="0074242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74242E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Основные задачи работы МБДОУ «Детский сад № 38 им.</w:t>
      </w:r>
      <w:r w:rsidR="00336034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242E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Н.</w:t>
      </w:r>
      <w:r w:rsidR="007B1073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4242E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К.</w:t>
      </w:r>
      <w:r w:rsidR="00336034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E2042A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Крупской ЗМР</w:t>
      </w:r>
      <w:r w:rsidR="00C631A4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E2042A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РТ» на</w:t>
      </w:r>
      <w:r w:rsidR="00A6169B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2021 -2022</w:t>
      </w:r>
      <w:r w:rsidR="0074242E" w:rsidRPr="001F4F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учебный год.</w:t>
      </w:r>
    </w:p>
    <w:p w:rsidR="007C09C4" w:rsidRPr="007C09C4" w:rsidRDefault="0074242E" w:rsidP="007C09C4">
      <w:pPr>
        <w:spacing w:line="237" w:lineRule="auto"/>
        <w:ind w:left="7"/>
        <w:jc w:val="both"/>
        <w:rPr>
          <w:sz w:val="28"/>
          <w:szCs w:val="28"/>
        </w:rPr>
      </w:pPr>
      <w:r w:rsidRPr="007B1073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7B10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09C4" w:rsidRPr="007C09C4">
        <w:rPr>
          <w:rFonts w:ascii="Times New Roman" w:eastAsia="Times New Roman" w:hAnsi="Times New Roman" w:cs="Times New Roman"/>
          <w:sz w:val="28"/>
          <w:szCs w:val="28"/>
        </w:rPr>
        <w:t>Создание образовательного пространства,</w:t>
      </w:r>
      <w:r w:rsidR="007C09C4" w:rsidRPr="007C09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C09C4" w:rsidRPr="007C09C4">
        <w:rPr>
          <w:rFonts w:ascii="Times New Roman" w:eastAsia="Times New Roman" w:hAnsi="Times New Roman" w:cs="Times New Roman"/>
          <w:sz w:val="28"/>
          <w:szCs w:val="28"/>
        </w:rPr>
        <w:t>направленного на повышение качества дошкольного образования для</w:t>
      </w:r>
      <w:r w:rsidR="007C09C4" w:rsidRPr="007C09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C09C4" w:rsidRPr="007C09C4">
        <w:rPr>
          <w:rFonts w:ascii="Times New Roman" w:eastAsia="Times New Roman" w:hAnsi="Times New Roman" w:cs="Times New Roman"/>
          <w:sz w:val="28"/>
          <w:szCs w:val="28"/>
        </w:rPr>
        <w:t>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7C09C4" w:rsidRPr="007C09C4" w:rsidRDefault="0074242E" w:rsidP="007C09C4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09C4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="007C09C4" w:rsidRPr="007C0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34145" w:rsidRDefault="007C09C4" w:rsidP="00534145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9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ДО.</w:t>
      </w:r>
    </w:p>
    <w:p w:rsidR="003B47FF" w:rsidRPr="00534145" w:rsidRDefault="00534145" w:rsidP="0053414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7C09C4" w:rsidRPr="0039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Продолжать работу по экологическому воспитанию дошкольников.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деятельности.</w:t>
      </w:r>
      <w:r w:rsidR="00A61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69B" w:rsidRPr="00A6169B">
        <w:rPr>
          <w:rFonts w:ascii="Times New Roman" w:hAnsi="Times New Roman" w:cs="Times New Roman"/>
          <w:color w:val="000000"/>
          <w:sz w:val="28"/>
          <w:szCs w:val="28"/>
        </w:rPr>
        <w:t xml:space="preserve">Привлечь внимания детей и родителей, </w:t>
      </w:r>
      <w:r w:rsidRPr="00A6169B">
        <w:rPr>
          <w:rFonts w:ascii="Times New Roman" w:hAnsi="Times New Roman" w:cs="Times New Roman"/>
          <w:color w:val="000000"/>
          <w:sz w:val="28"/>
          <w:szCs w:val="28"/>
        </w:rPr>
        <w:t>организаций к</w:t>
      </w:r>
      <w:r w:rsidR="00A6169B" w:rsidRPr="00A6169B">
        <w:rPr>
          <w:rFonts w:ascii="Times New Roman" w:hAnsi="Times New Roman" w:cs="Times New Roman"/>
          <w:color w:val="000000"/>
          <w:sz w:val="28"/>
          <w:szCs w:val="28"/>
        </w:rPr>
        <w:t xml:space="preserve"> глобальной экологической проблеме – сохранение биоразнообразия планеты. </w:t>
      </w:r>
      <w:r w:rsidR="00A6169B" w:rsidRPr="00A61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информацией о том, как научить ребенка бережно относиться к природе.</w:t>
      </w:r>
    </w:p>
    <w:p w:rsidR="007C09C4" w:rsidRPr="0039405A" w:rsidRDefault="007C09C4" w:rsidP="007C09C4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09C4" w:rsidRPr="0039405A" w:rsidRDefault="007C09C4" w:rsidP="007C09C4">
      <w:pPr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Совершенствовать </w:t>
      </w:r>
      <w:r w:rsidR="003E54C9" w:rsidRPr="0039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учреждения</w:t>
      </w:r>
      <w:r w:rsidRPr="0039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7C09C4" w:rsidRPr="00B4414F" w:rsidRDefault="00B4414F" w:rsidP="00B44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C09C4" w:rsidRPr="00394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Pr="00B4414F">
        <w:rPr>
          <w:rFonts w:ascii="Times New Roman" w:hAnsi="Times New Roman" w:cs="Times New Roman"/>
          <w:sz w:val="28"/>
          <w:szCs w:val="28"/>
        </w:rPr>
        <w:t xml:space="preserve"> качества дошкольного образования по развитию речи детей</w:t>
      </w:r>
      <w:r>
        <w:rPr>
          <w:rFonts w:ascii="Times New Roman" w:hAnsi="Times New Roman" w:cs="Times New Roman"/>
          <w:sz w:val="28"/>
          <w:szCs w:val="28"/>
        </w:rPr>
        <w:t xml:space="preserve"> и детей с ОВЗ</w:t>
      </w:r>
      <w:r w:rsidRPr="00B4414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 w:rsidRPr="00B4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благоприятные</w:t>
      </w:r>
      <w:r w:rsidRPr="00B4414F">
        <w:rPr>
          <w:rFonts w:ascii="Times New Roman" w:hAnsi="Times New Roman" w:cs="Times New Roman"/>
          <w:sz w:val="28"/>
          <w:szCs w:val="28"/>
        </w:rPr>
        <w:t xml:space="preserve"> усл</w:t>
      </w:r>
      <w:r>
        <w:rPr>
          <w:rFonts w:ascii="Times New Roman" w:hAnsi="Times New Roman" w:cs="Times New Roman"/>
          <w:sz w:val="28"/>
          <w:szCs w:val="28"/>
        </w:rPr>
        <w:t>овия</w:t>
      </w:r>
      <w:r w:rsidRPr="00B4414F">
        <w:rPr>
          <w:rFonts w:ascii="Times New Roman" w:hAnsi="Times New Roman" w:cs="Times New Roman"/>
          <w:sz w:val="28"/>
          <w:szCs w:val="28"/>
        </w:rPr>
        <w:t xml:space="preserve"> для речевого </w:t>
      </w:r>
      <w:r w:rsidRPr="00B4414F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детей в каждой возрастной группе. </w:t>
      </w:r>
      <w:r>
        <w:rPr>
          <w:rFonts w:ascii="Times New Roman" w:hAnsi="Times New Roman" w:cs="Times New Roman"/>
          <w:sz w:val="28"/>
          <w:szCs w:val="28"/>
        </w:rPr>
        <w:t>Стимулировать</w:t>
      </w:r>
      <w:r w:rsidRPr="00B4414F">
        <w:rPr>
          <w:rFonts w:ascii="Times New Roman" w:hAnsi="Times New Roman" w:cs="Times New Roman"/>
          <w:sz w:val="28"/>
          <w:szCs w:val="28"/>
        </w:rPr>
        <w:t xml:space="preserve"> инициативы поиска, профессионального роста воспитателей. </w:t>
      </w:r>
      <w:r>
        <w:rPr>
          <w:rFonts w:ascii="Times New Roman" w:hAnsi="Times New Roman" w:cs="Times New Roman"/>
          <w:sz w:val="28"/>
          <w:szCs w:val="28"/>
        </w:rPr>
        <w:t>Выявить и распространить лучший опыт</w:t>
      </w:r>
      <w:r w:rsidRPr="00B4414F">
        <w:rPr>
          <w:rFonts w:ascii="Times New Roman" w:hAnsi="Times New Roman" w:cs="Times New Roman"/>
          <w:sz w:val="28"/>
          <w:szCs w:val="28"/>
        </w:rPr>
        <w:t xml:space="preserve"> по созданию условий развития речи детей.</w:t>
      </w:r>
    </w:p>
    <w:p w:rsidR="00E2042A" w:rsidRPr="00B4414F" w:rsidRDefault="00D875FE" w:rsidP="00B441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414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145" w:rsidRPr="00534145">
        <w:rPr>
          <w:rFonts w:ascii="Times New Roman" w:hAnsi="Times New Roman" w:cs="Times New Roman"/>
          <w:sz w:val="28"/>
          <w:szCs w:val="28"/>
        </w:rPr>
        <w:t xml:space="preserve">Создавать условия для обучения детей правилам безопасного поведения на дороге. </w:t>
      </w:r>
      <w:r w:rsidR="00534145">
        <w:rPr>
          <w:rFonts w:ascii="Times New Roman" w:hAnsi="Times New Roman" w:cs="Times New Roman"/>
          <w:sz w:val="28"/>
          <w:szCs w:val="28"/>
        </w:rPr>
        <w:t>Р</w:t>
      </w:r>
      <w:r w:rsidR="00534145" w:rsidRPr="00534145">
        <w:rPr>
          <w:rFonts w:ascii="Times New Roman" w:hAnsi="Times New Roman" w:cs="Times New Roman"/>
          <w:sz w:val="28"/>
          <w:szCs w:val="28"/>
        </w:rPr>
        <w:t>азвитие устойчивых навыков самоконтроля у детей в области</w:t>
      </w:r>
      <w:r w:rsidR="00534145">
        <w:rPr>
          <w:sz w:val="28"/>
          <w:szCs w:val="28"/>
        </w:rPr>
        <w:t xml:space="preserve"> </w:t>
      </w:r>
      <w:r w:rsidR="00534145" w:rsidRPr="00534145">
        <w:rPr>
          <w:rFonts w:ascii="Times New Roman" w:hAnsi="Times New Roman" w:cs="Times New Roman"/>
          <w:sz w:val="28"/>
          <w:szCs w:val="28"/>
        </w:rPr>
        <w:t>безопасности жизнедеятельности в дорожно – транспортной среде;</w:t>
      </w:r>
      <w:r w:rsidR="00534145">
        <w:rPr>
          <w:rFonts w:ascii="Times New Roman" w:hAnsi="Times New Roman" w:cs="Times New Roman"/>
          <w:sz w:val="28"/>
          <w:szCs w:val="28"/>
        </w:rPr>
        <w:t xml:space="preserve"> П</w:t>
      </w:r>
      <w:r w:rsidR="00534145" w:rsidRPr="00534145">
        <w:rPr>
          <w:rFonts w:ascii="Times New Roman" w:hAnsi="Times New Roman" w:cs="Times New Roman"/>
          <w:sz w:val="28"/>
          <w:szCs w:val="28"/>
        </w:rPr>
        <w:t>роводить информационно-методическую работу с педагогическим коллективом и родителями (законными представителями) по профилактике дорожно-транспортного травматизма, привлекать взрослых к совместной деятельности с детьми.</w:t>
      </w:r>
    </w:p>
    <w:p w:rsidR="00830C08" w:rsidRDefault="00830C08" w:rsidP="00830C08">
      <w:pPr>
        <w:rPr>
          <w:rFonts w:ascii="Times New Roman" w:hAnsi="Times New Roman" w:cs="Times New Roman"/>
          <w:b/>
          <w:sz w:val="28"/>
          <w:szCs w:val="28"/>
        </w:rPr>
      </w:pPr>
    </w:p>
    <w:p w:rsidR="00830C08" w:rsidRPr="001F4FD2" w:rsidRDefault="00830C08" w:rsidP="004615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8A4C19" w:rsidRPr="001F4FD2"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74242E" w:rsidRPr="001F4FD2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74242E" w:rsidRPr="00830C08" w:rsidRDefault="00830C08" w:rsidP="0046154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46154F">
        <w:rPr>
          <w:rFonts w:ascii="Times New Roman" w:hAnsi="Times New Roman" w:cs="Times New Roman"/>
          <w:sz w:val="28"/>
          <w:szCs w:val="28"/>
        </w:rPr>
        <w:t xml:space="preserve"> </w:t>
      </w:r>
      <w:r w:rsidR="0074242E" w:rsidRPr="007B1073">
        <w:rPr>
          <w:rFonts w:ascii="Times New Roman" w:hAnsi="Times New Roman" w:cs="Times New Roman"/>
          <w:sz w:val="28"/>
          <w:szCs w:val="28"/>
        </w:rPr>
        <w:t>Педагогические советы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6"/>
        <w:gridCol w:w="6463"/>
        <w:gridCol w:w="2659"/>
      </w:tblGrid>
      <w:tr w:rsidR="0074242E" w:rsidRPr="007B1073" w:rsidTr="009620E6">
        <w:tc>
          <w:tcPr>
            <w:tcW w:w="9640" w:type="dxa"/>
            <w:gridSpan w:val="4"/>
            <w:shd w:val="clear" w:color="auto" w:fill="auto"/>
          </w:tcPr>
          <w:p w:rsidR="0074242E" w:rsidRPr="007B1073" w:rsidRDefault="0074242E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42E" w:rsidRPr="00830C08" w:rsidRDefault="00830C08" w:rsidP="004C5B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</w:t>
            </w:r>
            <w:r w:rsidR="0074242E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5616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25.08.21</w:t>
            </w:r>
            <w:r w:rsidR="00C63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42E" w:rsidRPr="007B10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4242E" w:rsidRPr="007B1073" w:rsidTr="009620E6">
        <w:tc>
          <w:tcPr>
            <w:tcW w:w="502" w:type="dxa"/>
            <w:shd w:val="clear" w:color="auto" w:fill="auto"/>
          </w:tcPr>
          <w:p w:rsidR="0074242E" w:rsidRPr="007B1073" w:rsidRDefault="0074242E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74242E" w:rsidRPr="007B1073" w:rsidRDefault="0074242E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59" w:type="dxa"/>
            <w:shd w:val="clear" w:color="auto" w:fill="auto"/>
          </w:tcPr>
          <w:p w:rsidR="0074242E" w:rsidRPr="007B1073" w:rsidRDefault="0074242E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4242E" w:rsidRPr="007B1073" w:rsidTr="009620E6">
        <w:tc>
          <w:tcPr>
            <w:tcW w:w="518" w:type="dxa"/>
            <w:gridSpan w:val="2"/>
            <w:shd w:val="clear" w:color="auto" w:fill="auto"/>
          </w:tcPr>
          <w:p w:rsidR="0074242E" w:rsidRPr="007B1073" w:rsidRDefault="0074242E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63" w:type="dxa"/>
            <w:shd w:val="clear" w:color="auto" w:fill="auto"/>
          </w:tcPr>
          <w:p w:rsidR="00F14246" w:rsidRPr="00961E18" w:rsidRDefault="00F14246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</w:t>
            </w:r>
            <w:r w:rsidRPr="00F1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 - установочный</w:t>
            </w:r>
          </w:p>
          <w:p w:rsidR="00F14246" w:rsidRPr="00961E18" w:rsidRDefault="00F14246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F1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Подведение итогов работы в летний оз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доровительный период 2021</w:t>
            </w:r>
            <w:r w:rsidRPr="00F14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 Организация работы педагогического коллектива в 2020-2021</w:t>
            </w:r>
            <w:r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учебном году</w:t>
            </w:r>
          </w:p>
          <w:p w:rsidR="00F14246" w:rsidRPr="00534145" w:rsidRDefault="00F14246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34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ПОВЕСТКА ДНЯ:</w:t>
            </w:r>
          </w:p>
          <w:p w:rsidR="00F14246" w:rsidRPr="00961E18" w:rsidRDefault="00F14246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Приветственное слово. Выборы сек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ретаря педагогического совета </w:t>
            </w:r>
            <w:r w:rsidR="009D7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38</w:t>
            </w:r>
          </w:p>
          <w:p w:rsidR="00F14246" w:rsidRPr="00961E18" w:rsidRDefault="009D7EB7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F14246"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в летний оздоровительный период.</w:t>
            </w:r>
          </w:p>
          <w:p w:rsidR="00363498" w:rsidRDefault="009D7EB7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14246"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Обсу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проекта годового плана</w:t>
            </w:r>
          </w:p>
          <w:p w:rsidR="00F14246" w:rsidRPr="00961E18" w:rsidRDefault="009D7EB7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МБДОУ № 38 на 2021-2022</w:t>
            </w:r>
            <w:r w:rsidR="00F14246"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год, циклограмм образовательной деятельности, режимов дня групп, графиков работы музыкаль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но-физкультурного зала, </w:t>
            </w:r>
            <w:r w:rsidR="00F14246"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планов работы специалистов</w:t>
            </w:r>
            <w:r w:rsidR="00F14246"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планов взаимодействия с родителями и т.д.</w:t>
            </w:r>
          </w:p>
          <w:p w:rsidR="00F14246" w:rsidRPr="00961E18" w:rsidRDefault="009D7EB7" w:rsidP="00F14246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F14246" w:rsidRPr="0096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педагогического совета. Вынесение решения педагогического совета на голосование.</w:t>
            </w:r>
          </w:p>
          <w:p w:rsidR="0074242E" w:rsidRPr="007B1073" w:rsidRDefault="0074242E" w:rsidP="00872D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:rsidR="0074242E" w:rsidRPr="007B1073" w:rsidRDefault="0074242E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872D0D" w:rsidRPr="007B1073" w:rsidTr="009620E6">
        <w:tc>
          <w:tcPr>
            <w:tcW w:w="9640" w:type="dxa"/>
            <w:gridSpan w:val="4"/>
            <w:shd w:val="clear" w:color="auto" w:fill="auto"/>
          </w:tcPr>
          <w:p w:rsidR="00872D0D" w:rsidRPr="00872D0D" w:rsidRDefault="00872D0D" w:rsidP="00DB3C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D0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№2</w:t>
            </w:r>
            <w:r w:rsidR="00830C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5616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24.11.21</w:t>
            </w:r>
            <w:r w:rsidR="00830C08" w:rsidRPr="00872D0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D7EB7" w:rsidRPr="00270102" w:rsidRDefault="00872D0D" w:rsidP="0027010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72D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Тема: </w:t>
            </w:r>
            <w:r w:rsidR="00C646C6" w:rsidRPr="00C646C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D7EB7" w:rsidRPr="009D7EB7">
              <w:rPr>
                <w:rFonts w:ascii="Times New Roman" w:hAnsi="Times New Roman" w:cs="Times New Roman"/>
                <w:sz w:val="28"/>
                <w:szCs w:val="28"/>
              </w:rPr>
              <w:t>Технология исследовательской деятельности в ДОУ как условие повышения качества образования современных детей</w:t>
            </w:r>
            <w:r w:rsidR="009D7EB7"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  <w:r w:rsidR="009D7EB7" w:rsidRPr="009D7EB7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ФГОС</w:t>
            </w:r>
            <w:r w:rsidR="00C646C6" w:rsidRPr="00C646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</w:tr>
      <w:tr w:rsidR="00872D0D" w:rsidRPr="007B1073" w:rsidTr="009620E6">
        <w:trPr>
          <w:trHeight w:val="647"/>
        </w:trPr>
        <w:tc>
          <w:tcPr>
            <w:tcW w:w="502" w:type="dxa"/>
            <w:shd w:val="clear" w:color="auto" w:fill="auto"/>
          </w:tcPr>
          <w:p w:rsidR="00872D0D" w:rsidRPr="007B1073" w:rsidRDefault="00872D0D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872D0D" w:rsidRPr="007B1073" w:rsidRDefault="00872D0D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Выполнение решения педсовета №1</w:t>
            </w:r>
          </w:p>
          <w:p w:rsidR="00872D0D" w:rsidRPr="007B1073" w:rsidRDefault="00872D0D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:rsidR="00872D0D" w:rsidRPr="007B1073" w:rsidRDefault="00872D0D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B3090C" w:rsidRDefault="00270102" w:rsidP="00270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0102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«Организация предметной среды для познавательно-исследовательской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  <w:r w:rsidRPr="00270102">
              <w:rPr>
                <w:rFonts w:ascii="Times New Roman" w:hAnsi="Times New Roman" w:cs="Times New Roman"/>
                <w:sz w:val="28"/>
                <w:szCs w:val="28"/>
              </w:rPr>
              <w:t xml:space="preserve"> в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тском саду</w:t>
            </w:r>
            <w:r w:rsidRPr="0027010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59" w:type="dxa"/>
            <w:shd w:val="clear" w:color="auto" w:fill="auto"/>
          </w:tcPr>
          <w:p w:rsidR="00270102" w:rsidRPr="001430B5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Коровникова Г. А.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270102" w:rsidRDefault="00270102" w:rsidP="00270102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70102">
              <w:rPr>
                <w:sz w:val="28"/>
                <w:szCs w:val="28"/>
              </w:rPr>
              <w:t xml:space="preserve"> Просмотр опытно-экспериментальной деятельности во всех группах. </w:t>
            </w:r>
          </w:p>
        </w:tc>
        <w:tc>
          <w:tcPr>
            <w:tcW w:w="2659" w:type="dxa"/>
            <w:shd w:val="clear" w:color="auto" w:fill="auto"/>
          </w:tcPr>
          <w:p w:rsidR="00270102" w:rsidRPr="00270102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10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90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>«Состояние</w:t>
            </w:r>
            <w:r w:rsidRPr="00B30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организации взаимодействия с семьями воспитанников»</w:t>
            </w:r>
            <w:r w:rsidRPr="00B30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0102" w:rsidRPr="00B3090C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Степанова Н.А.</w:t>
            </w:r>
          </w:p>
        </w:tc>
      </w:tr>
      <w:tr w:rsidR="00270102" w:rsidRPr="007B1073" w:rsidTr="009620E6">
        <w:tc>
          <w:tcPr>
            <w:tcW w:w="9640" w:type="dxa"/>
            <w:gridSpan w:val="4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№3</w:t>
            </w:r>
          </w:p>
          <w:p w:rsidR="00270102" w:rsidRPr="007B1073" w:rsidRDefault="00270102" w:rsidP="00561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 Те</w:t>
            </w:r>
            <w:r w:rsidR="00534145">
              <w:rPr>
                <w:rFonts w:ascii="Times New Roman" w:hAnsi="Times New Roman" w:cs="Times New Roman"/>
                <w:sz w:val="28"/>
                <w:szCs w:val="28"/>
              </w:rPr>
              <w:t xml:space="preserve">ма: </w:t>
            </w:r>
            <w:r w:rsidRPr="00C646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4145" w:rsidRPr="00534145"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 дошкольников</w:t>
            </w:r>
            <w:r w:rsidR="00534145">
              <w:rPr>
                <w:rFonts w:ascii="Times New Roman" w:hAnsi="Times New Roman" w:cs="Times New Roman"/>
                <w:sz w:val="28"/>
                <w:szCs w:val="28"/>
              </w:rPr>
              <w:t xml:space="preserve"> и экология</w:t>
            </w:r>
            <w:r w:rsidR="00534145" w:rsidRPr="00534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46C6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2</w:t>
            </w:r>
            <w:r w:rsidR="005616C1">
              <w:rPr>
                <w:rFonts w:ascii="Times New Roman" w:hAnsi="Times New Roman" w:cs="Times New Roman"/>
                <w:sz w:val="28"/>
                <w:szCs w:val="28"/>
              </w:rPr>
              <w:t xml:space="preserve">6.01.22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7B1073" w:rsidRDefault="00270102" w:rsidP="00270102">
            <w:pPr>
              <w:ind w:left="942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659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EE0F1A" w:rsidRDefault="00EE0F1A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F1A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«Воспитание любви к родному краю»</w:t>
            </w:r>
          </w:p>
        </w:tc>
        <w:tc>
          <w:tcPr>
            <w:tcW w:w="2659" w:type="dxa"/>
            <w:shd w:val="clear" w:color="auto" w:fill="auto"/>
          </w:tcPr>
          <w:p w:rsidR="00270102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70102" w:rsidRPr="007B1073" w:rsidRDefault="00601D9B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Коровникова Г.А.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EE0F1A" w:rsidRDefault="00EE0F1A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F1A">
              <w:rPr>
                <w:rFonts w:ascii="Times New Roman" w:hAnsi="Times New Roman" w:cs="Times New Roman"/>
                <w:sz w:val="28"/>
                <w:szCs w:val="28"/>
              </w:rPr>
              <w:t>Анкетирование воспитателей и родителей на тему: «Нравственно-патриотическое воспитание дошкольников»</w:t>
            </w:r>
          </w:p>
        </w:tc>
        <w:tc>
          <w:tcPr>
            <w:tcW w:w="2659" w:type="dxa"/>
            <w:shd w:val="clear" w:color="auto" w:fill="auto"/>
          </w:tcPr>
          <w:p w:rsidR="00270102" w:rsidRDefault="00270102" w:rsidP="00601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601D9B" w:rsidRPr="007B1073" w:rsidRDefault="00601D9B" w:rsidP="00601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Варфоломеева А.Р.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EE0F1A" w:rsidRDefault="00EE0F1A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«Эколого- экспериментальные проекты как средство экологического воспитания».</w:t>
            </w:r>
          </w:p>
        </w:tc>
        <w:tc>
          <w:tcPr>
            <w:tcW w:w="2659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Кирилова И.Н.</w:t>
            </w:r>
          </w:p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Сообщение из опыта</w:t>
            </w:r>
          </w:p>
        </w:tc>
      </w:tr>
      <w:tr w:rsidR="00270102" w:rsidRPr="007B1073" w:rsidTr="009620E6">
        <w:tc>
          <w:tcPr>
            <w:tcW w:w="502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9" w:type="dxa"/>
            <w:gridSpan w:val="2"/>
            <w:shd w:val="clear" w:color="auto" w:fill="auto"/>
          </w:tcPr>
          <w:p w:rsidR="00270102" w:rsidRPr="007B1073" w:rsidRDefault="00270102" w:rsidP="00EE0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E0F1A">
              <w:rPr>
                <w:rFonts w:ascii="Times New Roman" w:hAnsi="Times New Roman" w:cs="Times New Roman"/>
                <w:sz w:val="28"/>
                <w:szCs w:val="28"/>
              </w:rPr>
              <w:t>Деловая игра «Мы – отличные экологи!»</w:t>
            </w:r>
          </w:p>
        </w:tc>
        <w:tc>
          <w:tcPr>
            <w:tcW w:w="2659" w:type="dxa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Степанова Н.А.</w:t>
            </w:r>
          </w:p>
        </w:tc>
      </w:tr>
      <w:tr w:rsidR="00270102" w:rsidRPr="007B1073" w:rsidTr="009620E6">
        <w:tc>
          <w:tcPr>
            <w:tcW w:w="9640" w:type="dxa"/>
            <w:gridSpan w:val="4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№4</w:t>
            </w:r>
          </w:p>
          <w:p w:rsidR="00270102" w:rsidRPr="0003329D" w:rsidRDefault="00270102" w:rsidP="00270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B441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B4414F" w:rsidRPr="00332D4E">
              <w:rPr>
                <w:rFonts w:ascii="Times New Roman" w:hAnsi="Times New Roman"/>
                <w:sz w:val="28"/>
                <w:szCs w:val="28"/>
              </w:rPr>
              <w:t>Инновационные технологии в речевом развитии дошкольников</w:t>
            </w:r>
            <w:r w:rsidRPr="0003329D">
              <w:rPr>
                <w:bCs/>
                <w:iCs/>
                <w:sz w:val="28"/>
                <w:szCs w:val="28"/>
              </w:rPr>
              <w:t>»</w:t>
            </w:r>
          </w:p>
          <w:p w:rsidR="00270102" w:rsidRPr="007B1073" w:rsidRDefault="005616C1" w:rsidP="00270102">
            <w:pPr>
              <w:spacing w:before="100" w:beforeAutospacing="1" w:after="100" w:afterAutospacing="1" w:line="199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25.03.22</w:t>
            </w:r>
            <w:r w:rsidR="00270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102" w:rsidRPr="007B10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70102" w:rsidRPr="007B1073" w:rsidTr="009620E6">
        <w:tc>
          <w:tcPr>
            <w:tcW w:w="518" w:type="dxa"/>
            <w:gridSpan w:val="2"/>
            <w:shd w:val="clear" w:color="auto" w:fill="auto"/>
          </w:tcPr>
          <w:p w:rsidR="00270102" w:rsidRPr="007B1073" w:rsidRDefault="00270102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63" w:type="dxa"/>
            <w:shd w:val="clear" w:color="auto" w:fill="auto"/>
          </w:tcPr>
          <w:p w:rsidR="00B4414F" w:rsidRPr="00332D4E" w:rsidRDefault="00270102" w:rsidP="00B4414F">
            <w:pPr>
              <w:rPr>
                <w:rFonts w:ascii="Times New Roman" w:hAnsi="Times New Roman"/>
                <w:sz w:val="28"/>
                <w:szCs w:val="28"/>
              </w:rPr>
            </w:pPr>
            <w:r w:rsidRPr="007B1073">
              <w:rPr>
                <w:sz w:val="28"/>
                <w:szCs w:val="28"/>
              </w:rPr>
              <w:t xml:space="preserve"> </w:t>
            </w:r>
            <w:r w:rsidR="00B4414F" w:rsidRPr="00332D4E">
              <w:rPr>
                <w:rFonts w:ascii="Times New Roman" w:hAnsi="Times New Roman"/>
                <w:sz w:val="28"/>
                <w:szCs w:val="28"/>
              </w:rPr>
              <w:t>Просмотр образовательной деятельности в группах</w:t>
            </w:r>
            <w:r w:rsidR="00B44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414F" w:rsidRPr="00332D4E">
              <w:rPr>
                <w:rFonts w:ascii="Times New Roman" w:hAnsi="Times New Roman"/>
                <w:sz w:val="28"/>
                <w:szCs w:val="28"/>
              </w:rPr>
              <w:t>«Методическая неделя по развитию речи»</w:t>
            </w:r>
          </w:p>
          <w:p w:rsidR="00270102" w:rsidRPr="007B1073" w:rsidRDefault="00270102" w:rsidP="00B4414F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:rsidR="00270102" w:rsidRPr="007B1073" w:rsidRDefault="00B4414F" w:rsidP="0027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Тяпкова Н. Г.           Степанова Н. А. 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463" w:type="dxa"/>
            <w:shd w:val="clear" w:color="auto" w:fill="auto"/>
          </w:tcPr>
          <w:p w:rsidR="00B4414F" w:rsidRPr="00332D4E" w:rsidRDefault="00B4414F" w:rsidP="00B4414F">
            <w:pPr>
              <w:rPr>
                <w:rFonts w:ascii="Times New Roman" w:hAnsi="Times New Roman"/>
                <w:sz w:val="28"/>
                <w:szCs w:val="28"/>
              </w:rPr>
            </w:pPr>
            <w:r w:rsidRPr="00332D4E">
              <w:rPr>
                <w:rFonts w:ascii="Times New Roman" w:hAnsi="Times New Roman"/>
                <w:sz w:val="28"/>
                <w:szCs w:val="28"/>
              </w:rPr>
              <w:t>Мастер-класс «Нетрадиционное оборудование в речевом центре»</w:t>
            </w:r>
          </w:p>
        </w:tc>
        <w:tc>
          <w:tcPr>
            <w:tcW w:w="2659" w:type="dxa"/>
            <w:shd w:val="clear" w:color="auto" w:fill="auto"/>
          </w:tcPr>
          <w:p w:rsidR="00B4414F" w:rsidRPr="00332D4E" w:rsidRDefault="00B4414F" w:rsidP="00B4414F">
            <w:pPr>
              <w:rPr>
                <w:rFonts w:ascii="Times New Roman" w:hAnsi="Times New Roman"/>
                <w:sz w:val="28"/>
                <w:szCs w:val="28"/>
              </w:rPr>
            </w:pPr>
            <w:r w:rsidRPr="00332D4E">
              <w:rPr>
                <w:rFonts w:ascii="Times New Roman" w:hAnsi="Times New Roman"/>
                <w:sz w:val="28"/>
                <w:szCs w:val="28"/>
              </w:rPr>
              <w:t xml:space="preserve">Логопед </w:t>
            </w:r>
          </w:p>
          <w:p w:rsidR="00B4414F" w:rsidRPr="00332D4E" w:rsidRDefault="00B4414F" w:rsidP="00B44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Арешина С. А.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63" w:type="dxa"/>
            <w:shd w:val="clear" w:color="auto" w:fill="auto"/>
          </w:tcPr>
          <w:p w:rsidR="00934477" w:rsidRPr="00332D4E" w:rsidRDefault="00934477" w:rsidP="00934477">
            <w:pPr>
              <w:pStyle w:val="c6"/>
              <w:spacing w:before="0" w:beforeAutospacing="0" w:after="0" w:afterAutospacing="0" w:line="234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32D4E">
              <w:rPr>
                <w:color w:val="000000" w:themeColor="text1"/>
                <w:sz w:val="28"/>
                <w:szCs w:val="28"/>
              </w:rPr>
              <w:t>«Планирование и организация работы по речевому развитию</w:t>
            </w:r>
            <w:r w:rsidRPr="00332D4E">
              <w:rPr>
                <w:rFonts w:eastAsia="+mj-ea"/>
                <w:bCs/>
                <w:color w:val="000000"/>
                <w:kern w:val="24"/>
                <w:sz w:val="28"/>
                <w:szCs w:val="28"/>
                <w:lang w:eastAsia="en-US"/>
              </w:rPr>
              <w:t xml:space="preserve"> </w:t>
            </w:r>
            <w:r w:rsidRPr="00332D4E">
              <w:rPr>
                <w:bCs/>
                <w:color w:val="000000" w:themeColor="text1"/>
                <w:sz w:val="28"/>
                <w:szCs w:val="28"/>
              </w:rPr>
              <w:t>дошкольников в условиях реализации ФГОС ДОУ</w:t>
            </w:r>
            <w:r w:rsidRPr="00332D4E">
              <w:rPr>
                <w:color w:val="000000" w:themeColor="text1"/>
                <w:sz w:val="28"/>
                <w:szCs w:val="28"/>
              </w:rPr>
              <w:t>»</w:t>
            </w:r>
          </w:p>
          <w:p w:rsidR="00B4414F" w:rsidRPr="00270102" w:rsidRDefault="00B4414F" w:rsidP="00B4414F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:rsidR="00B4414F" w:rsidRPr="00270102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Елистратова Е. Г.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63" w:type="dxa"/>
            <w:shd w:val="clear" w:color="auto" w:fill="auto"/>
          </w:tcPr>
          <w:p w:rsidR="00B4414F" w:rsidRPr="00B3090C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D4E">
              <w:rPr>
                <w:rFonts w:ascii="Times New Roman" w:hAnsi="Times New Roman"/>
                <w:sz w:val="28"/>
                <w:szCs w:val="28"/>
              </w:rPr>
              <w:t>«Особенности современных форм, методов работы в ДОУ по развитию речи дошкольников»</w:t>
            </w:r>
          </w:p>
        </w:tc>
        <w:tc>
          <w:tcPr>
            <w:tcW w:w="2659" w:type="dxa"/>
            <w:shd w:val="clear" w:color="auto" w:fill="auto"/>
          </w:tcPr>
          <w:p w:rsidR="00B4414F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Лысова О. Б.</w:t>
            </w:r>
          </w:p>
          <w:p w:rsidR="00363498" w:rsidRPr="007B1073" w:rsidRDefault="00363498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14F" w:rsidRPr="007B1073" w:rsidTr="009620E6">
        <w:tc>
          <w:tcPr>
            <w:tcW w:w="9640" w:type="dxa"/>
            <w:gridSpan w:val="4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4414F" w:rsidRPr="0087568E" w:rsidRDefault="00B4414F" w:rsidP="00B441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Тема: </w:t>
            </w: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>«Анализ результативности работы</w:t>
            </w:r>
            <w:r w:rsidR="00561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программе учреждения за 2021</w:t>
            </w: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616C1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 год»</w:t>
            </w:r>
          </w:p>
          <w:p w:rsidR="00B4414F" w:rsidRPr="007B1073" w:rsidRDefault="005616C1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25.05.22</w:t>
            </w:r>
            <w:r w:rsidR="00B4414F" w:rsidRPr="007B10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63" w:type="dxa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Анализ работы педагогического коллектива. Достижения. Проблемы. Трудности.</w:t>
            </w:r>
          </w:p>
        </w:tc>
        <w:tc>
          <w:tcPr>
            <w:tcW w:w="2659" w:type="dxa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Заведующая Тяпкова Н.Г.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63" w:type="dxa"/>
            <w:shd w:val="clear" w:color="auto" w:fill="auto"/>
          </w:tcPr>
          <w:p w:rsidR="00B4414F" w:rsidRPr="00DB3C73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должен уметь будущий дошкольник?</w:t>
            </w:r>
            <w:r w:rsidR="00B441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  <w:shd w:val="clear" w:color="auto" w:fill="auto"/>
          </w:tcPr>
          <w:p w:rsidR="00B4414F" w:rsidRPr="007B1073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Лысова О. Б.</w:t>
            </w:r>
          </w:p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63" w:type="dxa"/>
            <w:shd w:val="clear" w:color="auto" w:fill="auto"/>
          </w:tcPr>
          <w:p w:rsidR="00B4414F" w:rsidRPr="00DB3C73" w:rsidRDefault="00B4414F" w:rsidP="00B4414F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  <w:r w:rsidRPr="00DB3C73">
              <w:rPr>
                <w:rStyle w:val="c4"/>
                <w:sz w:val="28"/>
                <w:szCs w:val="28"/>
              </w:rPr>
              <w:t xml:space="preserve">«Рассмотрение и утверждение плана работы ДОУ в летний оздоровительный период» </w:t>
            </w:r>
          </w:p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Степанова Н.А. старший воспитатель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3" w:type="dxa"/>
            <w:shd w:val="clear" w:color="auto" w:fill="auto"/>
          </w:tcPr>
          <w:p w:rsidR="00363498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34477">
              <w:rPr>
                <w:rFonts w:ascii="Times New Roman" w:hAnsi="Times New Roman" w:cs="Times New Roman"/>
                <w:sz w:val="28"/>
                <w:szCs w:val="28"/>
              </w:rPr>
              <w:t>Анализ воспитательн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о-образовательной работы за 2021-2022 учебный</w:t>
            </w:r>
            <w:r w:rsidRPr="00934477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414F" w:rsidRPr="00DB3C73" w:rsidRDefault="00934477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(отчет о проделанной работе)</w:t>
            </w:r>
          </w:p>
        </w:tc>
        <w:tc>
          <w:tcPr>
            <w:tcW w:w="2659" w:type="dxa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4414F" w:rsidRPr="007B1073" w:rsidTr="009620E6">
        <w:tc>
          <w:tcPr>
            <w:tcW w:w="518" w:type="dxa"/>
            <w:gridSpan w:val="2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3" w:type="dxa"/>
            <w:shd w:val="clear" w:color="auto" w:fill="auto"/>
          </w:tcPr>
          <w:p w:rsidR="00B4414F" w:rsidRPr="00444212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212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детей и посещаемости за год.</w:t>
            </w:r>
          </w:p>
        </w:tc>
        <w:tc>
          <w:tcPr>
            <w:tcW w:w="2659" w:type="dxa"/>
            <w:shd w:val="clear" w:color="auto" w:fill="auto"/>
          </w:tcPr>
          <w:p w:rsidR="00B4414F" w:rsidRPr="007B1073" w:rsidRDefault="00B4414F" w:rsidP="00B4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мед.сестра Лукина Н.Е.</w:t>
            </w:r>
          </w:p>
        </w:tc>
      </w:tr>
    </w:tbl>
    <w:p w:rsidR="00F3634F" w:rsidRDefault="00F3634F" w:rsidP="00F3634F">
      <w:pPr>
        <w:rPr>
          <w:rFonts w:ascii="Times New Roman" w:hAnsi="Times New Roman" w:cs="Times New Roman"/>
          <w:b/>
          <w:sz w:val="28"/>
          <w:szCs w:val="28"/>
        </w:rPr>
      </w:pPr>
    </w:p>
    <w:p w:rsidR="006A1CAE" w:rsidRPr="00363498" w:rsidRDefault="007C3E1D" w:rsidP="00F3634F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Консультации</w:t>
      </w:r>
      <w:r w:rsidR="006A1CAE" w:rsidRPr="007B1073">
        <w:rPr>
          <w:rFonts w:ascii="Times New Roman" w:hAnsi="Times New Roman" w:cs="Times New Roman"/>
          <w:b/>
          <w:sz w:val="28"/>
          <w:szCs w:val="28"/>
        </w:rPr>
        <w:t xml:space="preserve"> и мастер </w:t>
      </w:r>
      <w:r w:rsidR="007B1073" w:rsidRPr="007B1073">
        <w:rPr>
          <w:rFonts w:ascii="Times New Roman" w:hAnsi="Times New Roman" w:cs="Times New Roman"/>
          <w:b/>
          <w:sz w:val="28"/>
          <w:szCs w:val="28"/>
        </w:rPr>
        <w:t>классы для</w:t>
      </w:r>
      <w:r w:rsidR="007B1073">
        <w:rPr>
          <w:rFonts w:ascii="Times New Roman" w:hAnsi="Times New Roman" w:cs="Times New Roman"/>
          <w:b/>
          <w:sz w:val="28"/>
          <w:szCs w:val="28"/>
        </w:rPr>
        <w:t xml:space="preserve"> воспитателей на </w:t>
      </w:r>
      <w:r w:rsidR="005616C1">
        <w:rPr>
          <w:rFonts w:ascii="Times New Roman" w:hAnsi="Times New Roman" w:cs="Times New Roman"/>
          <w:b/>
          <w:sz w:val="28"/>
          <w:szCs w:val="28"/>
        </w:rPr>
        <w:t>2021 – 2022</w:t>
      </w:r>
      <w:r w:rsidR="004C5B78" w:rsidRPr="007B1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CAE" w:rsidRPr="007B1073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pPr w:leftFromText="180" w:rightFromText="180" w:vertAnchor="text" w:horzAnchor="margin" w:tblpXSpec="center" w:tblpY="53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252"/>
        <w:gridCol w:w="1985"/>
        <w:gridCol w:w="2551"/>
      </w:tblGrid>
      <w:tr w:rsidR="004C5B78" w:rsidRPr="007B1073" w:rsidTr="004C5B78">
        <w:tc>
          <w:tcPr>
            <w:tcW w:w="959" w:type="dxa"/>
            <w:shd w:val="clear" w:color="auto" w:fill="auto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  <w:shd w:val="clear" w:color="auto" w:fill="auto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5" w:type="dxa"/>
            <w:shd w:val="clear" w:color="auto" w:fill="auto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shd w:val="clear" w:color="auto" w:fill="auto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4C5B78" w:rsidRPr="007B1073" w:rsidTr="004C5B78">
        <w:tc>
          <w:tcPr>
            <w:tcW w:w="959" w:type="dxa"/>
            <w:shd w:val="clear" w:color="auto" w:fill="auto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4C5B78" w:rsidRPr="00444212" w:rsidRDefault="007C3E1D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педагогами, идущих на аттестацию. </w:t>
            </w:r>
          </w:p>
        </w:tc>
        <w:tc>
          <w:tcPr>
            <w:tcW w:w="1985" w:type="dxa"/>
            <w:shd w:val="clear" w:color="auto" w:fill="auto"/>
          </w:tcPr>
          <w:p w:rsidR="004C5B78" w:rsidRPr="007B1073" w:rsidRDefault="004C5B78" w:rsidP="0044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shd w:val="clear" w:color="auto" w:fill="auto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E277E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Степанова Н.А.</w:t>
            </w:r>
          </w:p>
        </w:tc>
      </w:tr>
      <w:tr w:rsidR="004C5B78" w:rsidRPr="007B1073" w:rsidTr="004C5B78">
        <w:tc>
          <w:tcPr>
            <w:tcW w:w="959" w:type="dxa"/>
            <w:shd w:val="clear" w:color="auto" w:fill="auto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2" w:type="dxa"/>
            <w:shd w:val="clear" w:color="auto" w:fill="auto"/>
          </w:tcPr>
          <w:p w:rsidR="004C5B78" w:rsidRPr="00934477" w:rsidRDefault="00471D7A" w:rsidP="00471D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нормативных документов по аттестации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педагогов. Организация консультации по изменениям в процедуре аттестации.</w:t>
            </w:r>
          </w:p>
        </w:tc>
        <w:tc>
          <w:tcPr>
            <w:tcW w:w="1985" w:type="dxa"/>
            <w:shd w:val="clear" w:color="auto" w:fill="auto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7B1073" w:rsidRDefault="00444212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551" w:type="dxa"/>
            <w:shd w:val="clear" w:color="auto" w:fill="auto"/>
          </w:tcPr>
          <w:p w:rsidR="004C5B78" w:rsidRPr="007B1073" w:rsidRDefault="00471D7A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Варфоломеева А. Р.</w:t>
            </w:r>
          </w:p>
        </w:tc>
      </w:tr>
      <w:tr w:rsidR="004C5B78" w:rsidRPr="00363498" w:rsidTr="004C5B78">
        <w:tc>
          <w:tcPr>
            <w:tcW w:w="959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4C5B78" w:rsidRPr="00363498" w:rsidRDefault="00444212" w:rsidP="00E8430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Консультация: </w:t>
            </w:r>
            <w:r w:rsidR="00934477" w:rsidRPr="00471D7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9" w:history="1">
              <w:r w:rsidR="00934477" w:rsidRPr="00471D7A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Использование игровой развивающей технологии «Сказочные лабиринты игры» В.В. Воскобовича в коррекционной работе с детьми с ТНР</w:t>
              </w:r>
            </w:hyperlink>
            <w:r w:rsidRPr="00471D7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471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C5B78" w:rsidRPr="00363498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 xml:space="preserve">       ноябрь</w:t>
            </w:r>
          </w:p>
        </w:tc>
        <w:tc>
          <w:tcPr>
            <w:tcW w:w="2551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 xml:space="preserve">Коровникова Г.А. </w:t>
            </w:r>
          </w:p>
        </w:tc>
      </w:tr>
      <w:tr w:rsidR="004C5B78" w:rsidRPr="00363498" w:rsidTr="00471D7A">
        <w:tc>
          <w:tcPr>
            <w:tcW w:w="959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4C5B78" w:rsidRPr="00363498" w:rsidRDefault="00E277EF" w:rsidP="00E27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985" w:type="dxa"/>
            <w:shd w:val="clear" w:color="auto" w:fill="auto"/>
          </w:tcPr>
          <w:p w:rsidR="004C5B78" w:rsidRPr="00363498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Степанова Н.А.</w:t>
            </w: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B78" w:rsidRPr="00363498" w:rsidTr="004C5B78">
        <w:tc>
          <w:tcPr>
            <w:tcW w:w="959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6128D" w:rsidRDefault="00444212" w:rsidP="00F33C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bCs/>
                <w:sz w:val="28"/>
                <w:szCs w:val="28"/>
              </w:rPr>
              <w:t>Мастер-</w:t>
            </w:r>
            <w:r w:rsidR="00F33C58" w:rsidRPr="003634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класс: </w:t>
            </w:r>
          </w:p>
          <w:p w:rsidR="0056128D" w:rsidRDefault="00F33C58" w:rsidP="005612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36349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Компьютер: за и против.</w:t>
            </w:r>
          </w:p>
          <w:p w:rsidR="004C5B78" w:rsidRPr="00363498" w:rsidRDefault="00F33C58" w:rsidP="00561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для детей.</w:t>
            </w:r>
            <w:r w:rsidR="00444212" w:rsidRPr="0036349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  <w:shd w:val="clear" w:color="auto" w:fill="auto"/>
          </w:tcPr>
          <w:p w:rsidR="004C5B78" w:rsidRPr="00363498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E8430A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 xml:space="preserve">Кирилова И.Н. </w:t>
            </w: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Лысова О.Б.</w:t>
            </w:r>
          </w:p>
        </w:tc>
      </w:tr>
      <w:tr w:rsidR="004C5B78" w:rsidRPr="00363498" w:rsidTr="004C5B78">
        <w:trPr>
          <w:trHeight w:val="1102"/>
        </w:trPr>
        <w:tc>
          <w:tcPr>
            <w:tcW w:w="959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2" w:type="dxa"/>
            <w:shd w:val="clear" w:color="auto" w:fill="auto"/>
          </w:tcPr>
          <w:p w:rsidR="00F33C58" w:rsidRPr="00471D7A" w:rsidRDefault="00444212" w:rsidP="004C5B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Круглый стол для пе</w:t>
            </w:r>
            <w:r w:rsidR="00F33C58" w:rsidRPr="003634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дагогов: «Как снять агрессию детей с помощью музыки?</w:t>
            </w:r>
          </w:p>
        </w:tc>
        <w:tc>
          <w:tcPr>
            <w:tcW w:w="1985" w:type="dxa"/>
            <w:shd w:val="clear" w:color="auto" w:fill="auto"/>
          </w:tcPr>
          <w:p w:rsidR="004C5B78" w:rsidRPr="00363498" w:rsidRDefault="008857F1" w:rsidP="008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8430A" w:rsidRPr="0036349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shd w:val="clear" w:color="auto" w:fill="auto"/>
          </w:tcPr>
          <w:p w:rsidR="004C5B78" w:rsidRPr="00363498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Барамыкова А.Ш.</w:t>
            </w:r>
          </w:p>
        </w:tc>
      </w:tr>
      <w:tr w:rsidR="00F33C58" w:rsidRPr="00363498" w:rsidTr="00471D7A">
        <w:trPr>
          <w:trHeight w:val="876"/>
        </w:trPr>
        <w:tc>
          <w:tcPr>
            <w:tcW w:w="959" w:type="dxa"/>
            <w:shd w:val="clear" w:color="auto" w:fill="auto"/>
          </w:tcPr>
          <w:p w:rsidR="00F33C58" w:rsidRPr="00363498" w:rsidRDefault="00F33C58" w:rsidP="00F33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252" w:type="dxa"/>
            <w:shd w:val="clear" w:color="auto" w:fill="auto"/>
          </w:tcPr>
          <w:p w:rsidR="00F33C58" w:rsidRPr="00363498" w:rsidRDefault="00F33C58" w:rsidP="00F33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«Адаптация детей с ОВЗ в детском саду»;</w:t>
            </w:r>
          </w:p>
        </w:tc>
        <w:tc>
          <w:tcPr>
            <w:tcW w:w="1985" w:type="dxa"/>
            <w:shd w:val="clear" w:color="auto" w:fill="auto"/>
          </w:tcPr>
          <w:p w:rsidR="00F33C58" w:rsidRPr="00363498" w:rsidRDefault="00F33C58" w:rsidP="00F3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  <w:shd w:val="clear" w:color="auto" w:fill="auto"/>
          </w:tcPr>
          <w:p w:rsidR="00F33C58" w:rsidRPr="00363498" w:rsidRDefault="00F33C58" w:rsidP="00F33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Арешина С. А. учитель - логопед</w:t>
            </w:r>
          </w:p>
        </w:tc>
      </w:tr>
      <w:tr w:rsidR="00471D7A" w:rsidRPr="00363498" w:rsidTr="00471D7A">
        <w:trPr>
          <w:trHeight w:val="876"/>
        </w:trPr>
        <w:tc>
          <w:tcPr>
            <w:tcW w:w="959" w:type="dxa"/>
            <w:shd w:val="clear" w:color="auto" w:fill="auto"/>
          </w:tcPr>
          <w:p w:rsidR="00471D7A" w:rsidRPr="00363498" w:rsidRDefault="00471D7A" w:rsidP="00F33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471D7A" w:rsidRPr="00363498" w:rsidRDefault="00471D7A" w:rsidP="00F33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аттестующему педагогу</w:t>
            </w:r>
            <w:r w:rsidR="00F51A35">
              <w:rPr>
                <w:rFonts w:ascii="Times New Roman" w:hAnsi="Times New Roman" w:cs="Times New Roman"/>
                <w:sz w:val="28"/>
                <w:szCs w:val="28"/>
              </w:rPr>
              <w:t xml:space="preserve"> в формировании портфолио педагогических достижений.</w:t>
            </w:r>
          </w:p>
        </w:tc>
        <w:tc>
          <w:tcPr>
            <w:tcW w:w="1985" w:type="dxa"/>
            <w:shd w:val="clear" w:color="auto" w:fill="auto"/>
          </w:tcPr>
          <w:p w:rsidR="00471D7A" w:rsidRPr="00363498" w:rsidRDefault="00F51A35" w:rsidP="00F33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498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  <w:shd w:val="clear" w:color="auto" w:fill="auto"/>
          </w:tcPr>
          <w:p w:rsidR="00471D7A" w:rsidRPr="00363498" w:rsidRDefault="00F51A35" w:rsidP="00F33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Н. А.</w:t>
            </w:r>
          </w:p>
        </w:tc>
      </w:tr>
    </w:tbl>
    <w:p w:rsidR="00E8430A" w:rsidRPr="00363498" w:rsidRDefault="00E8430A" w:rsidP="006A1C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782F" w:rsidRDefault="004C782F" w:rsidP="006A1C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5B78" w:rsidRDefault="008857F1" w:rsidP="006A1C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7B10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1CAE" w:rsidRPr="007B1073">
        <w:rPr>
          <w:rFonts w:ascii="Times New Roman" w:hAnsi="Times New Roman" w:cs="Times New Roman"/>
          <w:b/>
          <w:bCs/>
          <w:sz w:val="28"/>
          <w:szCs w:val="28"/>
        </w:rPr>
        <w:t>Посещение и активное участие педагогов в работе ММО района</w:t>
      </w:r>
    </w:p>
    <w:p w:rsidR="005360FF" w:rsidRPr="007B1073" w:rsidRDefault="005360FF" w:rsidP="006A1C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846"/>
        <w:gridCol w:w="3191"/>
      </w:tblGrid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6A1CAE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  <w:p w:rsidR="00F33C58" w:rsidRPr="007B1073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Ф.И.О. педагогов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6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Социализация и безопасность: </w:t>
            </w:r>
          </w:p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F33C58" w:rsidP="00F33C58">
            <w:pPr>
              <w:autoSpaceDE w:val="0"/>
              <w:autoSpaceDN w:val="0"/>
              <w:adjustRightIn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Кирилова И. Н.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6A1CAE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речи:</w:t>
            </w:r>
          </w:p>
          <w:p w:rsidR="00F33C58" w:rsidRPr="007B1073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F33C58" w:rsidP="00F33C58">
            <w:pPr>
              <w:autoSpaceDE w:val="0"/>
              <w:autoSpaceDN w:val="0"/>
              <w:adjustRightIn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8430A">
              <w:rPr>
                <w:rFonts w:ascii="Times New Roman" w:hAnsi="Times New Roman" w:cs="Times New Roman"/>
                <w:sz w:val="28"/>
                <w:szCs w:val="28"/>
              </w:rPr>
              <w:t>Арешина С. А.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6A1CAE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физическая культура:</w:t>
            </w:r>
          </w:p>
          <w:p w:rsidR="00F33C58" w:rsidRPr="004C782F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6A1CAE" w:rsidP="00F33C58">
            <w:pPr>
              <w:autoSpaceDE w:val="0"/>
              <w:autoSpaceDN w:val="0"/>
              <w:adjustRightInd w:val="0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Коровникова Г.А.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:rsidR="006A1CAE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Познание: математика </w:t>
            </w:r>
          </w:p>
          <w:p w:rsidR="00F33C58" w:rsidRPr="00E8430A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6A1CAE" w:rsidP="00F33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Лысова О.Б</w:t>
            </w:r>
            <w:r w:rsidR="00E843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846" w:type="dxa"/>
          </w:tcPr>
          <w:p w:rsidR="006A1CAE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Познание: экология</w:t>
            </w:r>
          </w:p>
          <w:p w:rsidR="00F33C58" w:rsidRPr="004C782F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E8430A" w:rsidP="00F33C58">
            <w:pPr>
              <w:autoSpaceDE w:val="0"/>
              <w:autoSpaceDN w:val="0"/>
              <w:adjustRightIn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33C58">
              <w:rPr>
                <w:rFonts w:ascii="Times New Roman" w:hAnsi="Times New Roman" w:cs="Times New Roman"/>
                <w:sz w:val="28"/>
                <w:szCs w:val="28"/>
              </w:rPr>
              <w:t xml:space="preserve">  Варфоломеева А. Р.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:rsidR="006A1CAE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Ранний возраст</w:t>
            </w:r>
          </w:p>
          <w:p w:rsidR="00F33C58" w:rsidRPr="004C782F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CAE" w:rsidRPr="007B1073" w:rsidRDefault="00F33C58" w:rsidP="00F33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Степанова Н. А.</w:t>
            </w: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6" w:type="dxa"/>
          </w:tcPr>
          <w:p w:rsidR="006A1CAE" w:rsidRPr="004C782F" w:rsidRDefault="006A1CAE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творчеств</w:t>
            </w:r>
            <w:r w:rsidR="004C782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191" w:type="dxa"/>
          </w:tcPr>
          <w:p w:rsidR="006A1CAE" w:rsidRPr="007B1073" w:rsidRDefault="00F33C58" w:rsidP="00F33C58">
            <w:pPr>
              <w:autoSpaceDE w:val="0"/>
              <w:autoSpaceDN w:val="0"/>
              <w:adjustRightIn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8430A">
              <w:rPr>
                <w:rFonts w:ascii="Times New Roman" w:hAnsi="Times New Roman" w:cs="Times New Roman"/>
                <w:sz w:val="28"/>
                <w:szCs w:val="28"/>
              </w:rPr>
              <w:t xml:space="preserve">Елистратова Е. Г. </w:t>
            </w:r>
          </w:p>
          <w:p w:rsidR="006A1CAE" w:rsidRPr="007B1073" w:rsidRDefault="006A1CAE" w:rsidP="00F33C58">
            <w:pPr>
              <w:autoSpaceDE w:val="0"/>
              <w:autoSpaceDN w:val="0"/>
              <w:adjustRightInd w:val="0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CAE" w:rsidRPr="007B1073" w:rsidTr="004C5B78">
        <w:tc>
          <w:tcPr>
            <w:tcW w:w="568" w:type="dxa"/>
          </w:tcPr>
          <w:p w:rsidR="006A1CAE" w:rsidRPr="007B1073" w:rsidRDefault="00F33C58" w:rsidP="006A1C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A1CAE" w:rsidRPr="007B10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6A1CAE" w:rsidRPr="007B1073" w:rsidRDefault="006A1CAE" w:rsidP="00E84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Музыкальная деятельность</w:t>
            </w:r>
          </w:p>
        </w:tc>
        <w:tc>
          <w:tcPr>
            <w:tcW w:w="3191" w:type="dxa"/>
          </w:tcPr>
          <w:p w:rsidR="006A1CAE" w:rsidRPr="007B1073" w:rsidRDefault="006A1CAE" w:rsidP="00F33C58">
            <w:pPr>
              <w:spacing w:line="480" w:lineRule="auto"/>
              <w:ind w:left="-137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   Барамыкова А.Ш.</w:t>
            </w:r>
          </w:p>
        </w:tc>
      </w:tr>
    </w:tbl>
    <w:p w:rsidR="00830C08" w:rsidRDefault="004C782F" w:rsidP="00A1410D">
      <w:pPr>
        <w:pStyle w:val="2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360FF" w:rsidRDefault="004C782F" w:rsidP="00A1410D">
      <w:pPr>
        <w:pStyle w:val="2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60FF" w:rsidRDefault="005360FF" w:rsidP="00A1410D">
      <w:pPr>
        <w:pStyle w:val="2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0FF" w:rsidRDefault="005360FF" w:rsidP="00A1410D">
      <w:pPr>
        <w:pStyle w:val="2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C58" w:rsidRDefault="00F33C58" w:rsidP="00A1410D">
      <w:pPr>
        <w:pStyle w:val="2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30A" w:rsidRDefault="00E277EF" w:rsidP="00A1410D">
      <w:pPr>
        <w:pStyle w:val="2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E8430A" w:rsidRPr="007B1073">
        <w:rPr>
          <w:sz w:val="28"/>
          <w:szCs w:val="28"/>
        </w:rPr>
        <w:t xml:space="preserve"> </w:t>
      </w:r>
      <w:r w:rsidR="00E8430A" w:rsidRPr="007B1073">
        <w:rPr>
          <w:rFonts w:ascii="Times New Roman" w:hAnsi="Times New Roman" w:cs="Times New Roman"/>
          <w:b/>
          <w:sz w:val="28"/>
          <w:szCs w:val="28"/>
        </w:rPr>
        <w:t>Орган</w:t>
      </w:r>
      <w:r w:rsidR="00E8430A">
        <w:rPr>
          <w:rFonts w:ascii="Times New Roman" w:hAnsi="Times New Roman" w:cs="Times New Roman"/>
          <w:b/>
          <w:sz w:val="28"/>
          <w:szCs w:val="28"/>
        </w:rPr>
        <w:t>изационно-педагогическая работа</w:t>
      </w:r>
    </w:p>
    <w:p w:rsidR="003A7C79" w:rsidRDefault="003A7C79" w:rsidP="00A1410D">
      <w:pPr>
        <w:pStyle w:val="2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5245"/>
        <w:gridCol w:w="1842"/>
      </w:tblGrid>
      <w:tr w:rsidR="003A7C79" w:rsidRPr="00B33B87" w:rsidTr="00B33B87">
        <w:tc>
          <w:tcPr>
            <w:tcW w:w="959" w:type="dxa"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 исполнения</w:t>
            </w:r>
          </w:p>
        </w:tc>
        <w:tc>
          <w:tcPr>
            <w:tcW w:w="6379" w:type="dxa"/>
            <w:gridSpan w:val="2"/>
          </w:tcPr>
          <w:p w:rsidR="003A7C79" w:rsidRPr="00B33B87" w:rsidRDefault="003A7C79" w:rsidP="009F12AE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842" w:type="dxa"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7C79" w:rsidRPr="00B33B87" w:rsidTr="00B33B87">
        <w:tc>
          <w:tcPr>
            <w:tcW w:w="959" w:type="dxa"/>
            <w:vMerge w:val="restart"/>
            <w:textDirection w:val="btLr"/>
          </w:tcPr>
          <w:p w:rsidR="003A7C79" w:rsidRPr="00B33B87" w:rsidRDefault="003A7C79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1134" w:type="dxa"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3A7C79" w:rsidRPr="00B33B87" w:rsidRDefault="003A7C79" w:rsidP="003A7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1. Тематичес</w:t>
            </w:r>
            <w:r w:rsidR="00F33C58">
              <w:rPr>
                <w:rFonts w:ascii="Times New Roman" w:hAnsi="Times New Roman" w:cs="Times New Roman"/>
                <w:sz w:val="28"/>
                <w:szCs w:val="28"/>
              </w:rPr>
              <w:t>кое развлечение «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>Мы совсем уже большие. День взросления.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», посвященное Дню Знаний.</w:t>
            </w:r>
          </w:p>
          <w:p w:rsidR="003A7C79" w:rsidRDefault="003A7C79" w:rsidP="003A7C79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2. Неделя безопасности (развлечения, беседы, игры, направленные на пожарную безопасность, </w:t>
            </w:r>
            <w:r w:rsidRPr="00B33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«Особо опасные приключения» (ОБЖ). </w:t>
            </w:r>
          </w:p>
          <w:p w:rsidR="00830C08" w:rsidRPr="00B33B87" w:rsidRDefault="00830C08" w:rsidP="003A7C79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3A7C79" w:rsidRPr="00B33B87" w:rsidRDefault="003A7C79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3A7C79" w:rsidRPr="00B33B87" w:rsidRDefault="003A7C79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</w:t>
            </w:r>
            <w:r w:rsid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-н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ый руководи</w:t>
            </w:r>
            <w:r w:rsid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тель</w:t>
            </w:r>
          </w:p>
          <w:p w:rsidR="003A7C79" w:rsidRPr="00B33B87" w:rsidRDefault="003A7C79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7C79" w:rsidRPr="00B33B87" w:rsidTr="00B33B87">
        <w:tc>
          <w:tcPr>
            <w:tcW w:w="959" w:type="dxa"/>
            <w:vMerge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</w:t>
            </w:r>
            <w:r w:rsid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лями</w:t>
            </w:r>
          </w:p>
        </w:tc>
        <w:tc>
          <w:tcPr>
            <w:tcW w:w="5245" w:type="dxa"/>
          </w:tcPr>
          <w:p w:rsidR="003A7C79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Групповыесобрания.</w:t>
            </w:r>
          </w:p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3028E">
              <w:rPr>
                <w:rFonts w:ascii="Times New Roman" w:eastAsia="Times New Roman" w:hAnsi="Times New Roman" w:cs="Times New Roman"/>
                <w:sz w:val="28"/>
                <w:szCs w:val="28"/>
              </w:rPr>
              <w:t>Фото-коллаж «Лето красное прошло!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2" w:type="dxa"/>
          </w:tcPr>
          <w:p w:rsidR="003A7C79" w:rsidRPr="00B33B87" w:rsidRDefault="0053028E" w:rsidP="005302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A7C79" w:rsidRPr="00B33B87" w:rsidTr="00B33B87">
        <w:tc>
          <w:tcPr>
            <w:tcW w:w="959" w:type="dxa"/>
            <w:vMerge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3A7C79" w:rsidRPr="00B33B87" w:rsidRDefault="003A7C7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</w:t>
            </w:r>
            <w:r w:rsid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гами</w:t>
            </w:r>
          </w:p>
        </w:tc>
        <w:tc>
          <w:tcPr>
            <w:tcW w:w="5245" w:type="dxa"/>
          </w:tcPr>
          <w:p w:rsidR="003A7C79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1. Спортивн</w:t>
            </w:r>
            <w:r w:rsidR="0056128D">
              <w:rPr>
                <w:rFonts w:ascii="Times New Roman" w:hAnsi="Times New Roman" w:cs="Times New Roman"/>
                <w:sz w:val="28"/>
                <w:szCs w:val="28"/>
              </w:rPr>
              <w:t>ое мероприятие «Кросс наций-2021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2. Концертная пр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>ограмма «Самая лучшая профессия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 (поздравление ко Дню дошкольного работника).</w:t>
            </w:r>
          </w:p>
          <w:p w:rsid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3. Инструктаж по охране жизни и здоровья детей</w:t>
            </w:r>
          </w:p>
          <w:p w:rsidR="00830C08" w:rsidRPr="00B33B87" w:rsidRDefault="00830C08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3A7C79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сотрудники ДОУ</w:t>
            </w:r>
          </w:p>
        </w:tc>
      </w:tr>
      <w:tr w:rsidR="00254B3B" w:rsidRPr="00B33B87" w:rsidTr="00B33B87">
        <w:tc>
          <w:tcPr>
            <w:tcW w:w="959" w:type="dxa"/>
            <w:vMerge w:val="restart"/>
            <w:textDirection w:val="btLr"/>
          </w:tcPr>
          <w:p w:rsidR="00254B3B" w:rsidRPr="00B33B87" w:rsidRDefault="00254B3B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254B3B" w:rsidRPr="00B33B87" w:rsidRDefault="00254B3B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>. Праздник «В гостях у бабушки в деревне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>, Праздник «Осень наступила!»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 xml:space="preserve"> и 2 младшие группы), «Осенинка-дочка Осени!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 (старш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>ая группа), «</w:t>
            </w:r>
            <w:r w:rsidR="0053028E" w:rsidRPr="0005138C"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  <w:r w:rsidR="0053028E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="009A4E17">
              <w:rPr>
                <w:rFonts w:ascii="Times New Roman" w:hAnsi="Times New Roman" w:cs="Times New Roman"/>
                <w:sz w:val="28"/>
                <w:szCs w:val="28"/>
              </w:rPr>
              <w:t>королевы Осени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» (подготовительная группа). </w:t>
            </w:r>
          </w:p>
          <w:p w:rsidR="00254B3B" w:rsidRDefault="00254B3B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33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Развлечение </w:t>
            </w:r>
            <w:r w:rsidR="005302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ПДД «Приключение в </w:t>
            </w:r>
            <w:r w:rsidR="005302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страну безопасности</w:t>
            </w:r>
            <w:r w:rsidRPr="00B33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B33B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(тематическая неделя по ПДД)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C08" w:rsidRPr="00B33B87" w:rsidRDefault="00830C08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254B3B" w:rsidRPr="00B33B87" w:rsidRDefault="00254B3B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254B3B" w:rsidRPr="00B33B87" w:rsidRDefault="00254B3B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254B3B" w:rsidRPr="00B33B87" w:rsidTr="00B33B87">
        <w:tc>
          <w:tcPr>
            <w:tcW w:w="959" w:type="dxa"/>
            <w:vMerge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9A4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«Мы 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безопасность» - выставка рисунков и коллажей. </w:t>
            </w:r>
          </w:p>
          <w:p w:rsidR="00254B3B" w:rsidRDefault="00254B3B" w:rsidP="009F12AE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2.Организация выставки совместных поделок </w:t>
            </w:r>
            <w:r w:rsidR="009A4E17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«Осень - щедрая пора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830C08" w:rsidRPr="00B33B87" w:rsidRDefault="00830C08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254B3B" w:rsidRDefault="009620E6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6128D" w:rsidRDefault="0056128D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28D" w:rsidRDefault="0056128D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28D" w:rsidRDefault="0056128D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28D" w:rsidRDefault="0056128D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28D" w:rsidRDefault="0056128D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128D" w:rsidRPr="00B33B87" w:rsidRDefault="0056128D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B3B" w:rsidRPr="00B33B87" w:rsidTr="00B33B87">
        <w:tc>
          <w:tcPr>
            <w:tcW w:w="959" w:type="dxa"/>
            <w:vMerge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педагогами</w:t>
            </w:r>
          </w:p>
        </w:tc>
        <w:tc>
          <w:tcPr>
            <w:tcW w:w="5245" w:type="dxa"/>
          </w:tcPr>
          <w:p w:rsidR="00254B3B" w:rsidRDefault="000C7EE5" w:rsidP="009F12AE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254B3B"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муниципальных, областных, российских конкурсах.</w:t>
            </w:r>
          </w:p>
          <w:p w:rsidR="000C7EE5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C7EE5">
              <w:rPr>
                <w:rFonts w:ascii="Times New Roman" w:hAnsi="Times New Roman" w:cs="Times New Roman"/>
                <w:sz w:val="28"/>
                <w:szCs w:val="28"/>
              </w:rPr>
              <w:t>Обновление атрибутов к сюжетно-ролевым играм в   старших и подготови-тельных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0C08" w:rsidRDefault="00830C08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C08" w:rsidRDefault="000C7EE5" w:rsidP="00C94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C7EE5">
              <w:rPr>
                <w:rFonts w:ascii="Times New Roman" w:hAnsi="Times New Roman" w:cs="Times New Roman"/>
                <w:sz w:val="28"/>
                <w:szCs w:val="28"/>
              </w:rPr>
              <w:t>Методическая неделя по ПДД: «</w:t>
            </w:r>
            <w:r w:rsidR="009A4E17">
              <w:rPr>
                <w:rFonts w:ascii="Times New Roman" w:hAnsi="Times New Roman" w:cs="Times New Roman"/>
                <w:i/>
                <w:sz w:val="28"/>
                <w:szCs w:val="28"/>
              </w:rPr>
              <w:t>Знай, умей, соблюдай!</w:t>
            </w:r>
            <w:r w:rsidR="00830C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0C08" w:rsidRDefault="00830C08" w:rsidP="00C94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C08" w:rsidRPr="000C7EE5" w:rsidRDefault="00830C08" w:rsidP="00C94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54B3B" w:rsidRDefault="00254B3B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0C08" w:rsidRPr="00B33B87" w:rsidRDefault="00830C08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B3B" w:rsidRPr="00B33B87" w:rsidTr="00B33B87">
        <w:tc>
          <w:tcPr>
            <w:tcW w:w="959" w:type="dxa"/>
            <w:vMerge w:val="restart"/>
            <w:textDirection w:val="btLr"/>
          </w:tcPr>
          <w:p w:rsidR="00254B3B" w:rsidRPr="000C7EE5" w:rsidRDefault="00254B3B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E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254B3B" w:rsidRPr="00B33B87" w:rsidRDefault="00254B3B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1. Организация и проведение мероприятий, посвященных Дню народного единства</w:t>
            </w:r>
          </w:p>
          <w:p w:rsidR="00254B3B" w:rsidRPr="00B33B87" w:rsidRDefault="00254B3B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A4E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B247B">
              <w:rPr>
                <w:rFonts w:ascii="Times New Roman" w:hAnsi="Times New Roman" w:cs="Times New Roman"/>
                <w:sz w:val="28"/>
                <w:szCs w:val="28"/>
              </w:rPr>
              <w:t xml:space="preserve">Концерт детей </w:t>
            </w:r>
            <w:r w:rsidR="009A4E17">
              <w:rPr>
                <w:rFonts w:ascii="Times New Roman" w:hAnsi="Times New Roman" w:cs="Times New Roman"/>
                <w:sz w:val="28"/>
                <w:szCs w:val="28"/>
              </w:rPr>
              <w:t>подготовительной  группы  «Веселый  ритм»</w:t>
            </w:r>
          </w:p>
          <w:p w:rsidR="00254B3B" w:rsidRPr="00B33B87" w:rsidRDefault="00254B3B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3. Праздник «</w:t>
            </w:r>
            <w:r w:rsidR="009A4E17">
              <w:rPr>
                <w:rFonts w:ascii="Times New Roman" w:hAnsi="Times New Roman" w:cs="Times New Roman"/>
                <w:sz w:val="28"/>
                <w:szCs w:val="28"/>
              </w:rPr>
              <w:t>Мама-лучший друг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 (День матери в России)</w:t>
            </w:r>
          </w:p>
          <w:p w:rsidR="00254B3B" w:rsidRPr="00B33B87" w:rsidRDefault="00B33B87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4.Синичкин день (беседы с детьми).</w:t>
            </w:r>
          </w:p>
          <w:p w:rsidR="00254B3B" w:rsidRPr="00B33B87" w:rsidRDefault="00254B3B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254B3B" w:rsidRPr="00B33B87" w:rsidRDefault="00254B3B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254B3B" w:rsidRPr="00B33B87" w:rsidRDefault="00254B3B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</w:t>
            </w:r>
            <w:r w:rsid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руководи</w:t>
            </w:r>
            <w:r w:rsid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254B3B" w:rsidRPr="00B33B87" w:rsidTr="00B33B87">
        <w:tc>
          <w:tcPr>
            <w:tcW w:w="959" w:type="dxa"/>
            <w:vMerge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</w:tcPr>
          <w:p w:rsidR="0056128D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Благ</w:t>
            </w:r>
            <w:r w:rsidR="009A4E17">
              <w:rPr>
                <w:rFonts w:ascii="Times New Roman" w:hAnsi="Times New Roman" w:cs="Times New Roman"/>
                <w:sz w:val="28"/>
                <w:szCs w:val="28"/>
              </w:rPr>
              <w:t xml:space="preserve">отворительная акция </w:t>
            </w:r>
          </w:p>
          <w:p w:rsidR="00254B3B" w:rsidRPr="00B33B87" w:rsidRDefault="009A4E1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«Голодно</w:t>
            </w:r>
            <w:r w:rsidR="00B33B87"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 </w:t>
            </w:r>
            <w:r w:rsidR="00B33B87"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 зимой».</w:t>
            </w:r>
          </w:p>
        </w:tc>
        <w:tc>
          <w:tcPr>
            <w:tcW w:w="1842" w:type="dxa"/>
          </w:tcPr>
          <w:p w:rsidR="00254B3B" w:rsidRPr="00B33B87" w:rsidRDefault="009620E6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4B3B" w:rsidRPr="00B33B87" w:rsidTr="00B33B87">
        <w:tc>
          <w:tcPr>
            <w:tcW w:w="959" w:type="dxa"/>
            <w:vMerge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</w:t>
            </w:r>
            <w:r w:rsidR="009A4E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гами</w:t>
            </w:r>
          </w:p>
        </w:tc>
        <w:tc>
          <w:tcPr>
            <w:tcW w:w="5245" w:type="dxa"/>
          </w:tcPr>
          <w:p w:rsidR="00C94309" w:rsidRDefault="00C94309" w:rsidP="00C94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94309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4B3B" w:rsidRPr="00B33B87" w:rsidRDefault="00254B3B" w:rsidP="009A4E1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254B3B" w:rsidRPr="00B33B87" w:rsidRDefault="00254B3B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4B3B" w:rsidRPr="00B33B87" w:rsidTr="00B33B87">
        <w:tc>
          <w:tcPr>
            <w:tcW w:w="959" w:type="dxa"/>
            <w:vMerge w:val="restart"/>
            <w:textDirection w:val="btLr"/>
          </w:tcPr>
          <w:p w:rsidR="00254B3B" w:rsidRPr="00B33B87" w:rsidRDefault="00254B3B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254B3B" w:rsidRPr="00B33B87" w:rsidRDefault="00254B3B" w:rsidP="003A7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1. Этические беседы с воспитанниками:</w:t>
            </w:r>
          </w:p>
          <w:p w:rsidR="00254B3B" w:rsidRPr="00B33B87" w:rsidRDefault="002A1C02" w:rsidP="003A7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все разные</w:t>
            </w:r>
            <w:r w:rsidR="00254B3B" w:rsidRPr="00B33B87">
              <w:rPr>
                <w:rFonts w:ascii="Times New Roman" w:hAnsi="Times New Roman" w:cs="Times New Roman"/>
                <w:sz w:val="28"/>
                <w:szCs w:val="28"/>
              </w:rPr>
              <w:t>» (посвященные Международному дню инвалидов)</w:t>
            </w:r>
          </w:p>
          <w:p w:rsidR="00254B3B" w:rsidRPr="00B33B87" w:rsidRDefault="00254B3B" w:rsidP="003A7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2A1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утренники: </w:t>
            </w:r>
            <w:r w:rsidR="009A4E17">
              <w:rPr>
                <w:rFonts w:ascii="Times New Roman" w:hAnsi="Times New Roman" w:cs="Times New Roman"/>
                <w:sz w:val="28"/>
                <w:szCs w:val="28"/>
              </w:rPr>
              <w:t>«Кто прячется за елкой?», Путешествие в сказку «Снегурочка»</w:t>
            </w:r>
            <w:r w:rsidR="002A1C02">
              <w:rPr>
                <w:rFonts w:ascii="Times New Roman" w:hAnsi="Times New Roman" w:cs="Times New Roman"/>
                <w:sz w:val="28"/>
                <w:szCs w:val="28"/>
              </w:rPr>
              <w:t>, «Здравствуй, красавица Зима!», «Новогодний карнавал всех ребят околдовал».</w:t>
            </w:r>
          </w:p>
          <w:p w:rsidR="00254B3B" w:rsidRPr="00B33B87" w:rsidRDefault="00254B3B" w:rsidP="003A7C79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54B3B" w:rsidRPr="00B33B87" w:rsidRDefault="00254B3B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254B3B" w:rsidRPr="00B33B87" w:rsidRDefault="00254B3B" w:rsidP="009F12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специалисты</w:t>
            </w:r>
          </w:p>
        </w:tc>
      </w:tr>
      <w:tr w:rsidR="00254B3B" w:rsidRPr="00B33B87" w:rsidTr="00B33B87">
        <w:tc>
          <w:tcPr>
            <w:tcW w:w="959" w:type="dxa"/>
            <w:vMerge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 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родителями</w:t>
            </w:r>
          </w:p>
        </w:tc>
        <w:tc>
          <w:tcPr>
            <w:tcW w:w="5245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  <w:lastRenderedPageBreak/>
              <w:t>Акция «Наряди елочку» (ПДД).</w:t>
            </w:r>
          </w:p>
        </w:tc>
        <w:tc>
          <w:tcPr>
            <w:tcW w:w="1842" w:type="dxa"/>
          </w:tcPr>
          <w:p w:rsidR="00254B3B" w:rsidRPr="00B33B87" w:rsidRDefault="009620E6" w:rsidP="009F12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4B3B" w:rsidRPr="00B33B87" w:rsidTr="00B33B87">
        <w:tc>
          <w:tcPr>
            <w:tcW w:w="959" w:type="dxa"/>
            <w:vMerge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54B3B" w:rsidRPr="00B33B87" w:rsidRDefault="002A1C02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педаго-</w:t>
            </w:r>
            <w:r w:rsidR="00254B3B"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гами</w:t>
            </w:r>
          </w:p>
        </w:tc>
        <w:tc>
          <w:tcPr>
            <w:tcW w:w="5245" w:type="dxa"/>
          </w:tcPr>
          <w:p w:rsidR="0056128D" w:rsidRDefault="002A1C02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«Работа по ПДД в ДОУ</w:t>
            </w:r>
            <w:r w:rsidR="00C943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  <w:p w:rsidR="00254B3B" w:rsidRDefault="00C9430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(из опыта работы)</w:t>
            </w:r>
          </w:p>
          <w:p w:rsidR="00716E25" w:rsidRPr="00B33B87" w:rsidRDefault="00716E2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254B3B" w:rsidRPr="00B33B87" w:rsidRDefault="00C9430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Степанова Н.А.</w:t>
            </w:r>
          </w:p>
        </w:tc>
      </w:tr>
      <w:tr w:rsidR="00254B3B" w:rsidRPr="00B33B87" w:rsidTr="00B33B87">
        <w:tc>
          <w:tcPr>
            <w:tcW w:w="959" w:type="dxa"/>
            <w:vMerge w:val="restart"/>
            <w:textDirection w:val="btLr"/>
          </w:tcPr>
          <w:p w:rsidR="00254B3B" w:rsidRPr="00B33B87" w:rsidRDefault="00254B3B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1134" w:type="dxa"/>
          </w:tcPr>
          <w:p w:rsidR="00254B3B" w:rsidRPr="00B33B87" w:rsidRDefault="00254B3B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716E25" w:rsidRPr="002A1C02" w:rsidRDefault="002A1C02" w:rsidP="003A7C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="006B247B">
              <w:rPr>
                <w:rFonts w:ascii="Times New Roman" w:hAnsi="Times New Roman" w:cs="Times New Roman"/>
                <w:sz w:val="28"/>
                <w:szCs w:val="28"/>
              </w:rPr>
              <w:t xml:space="preserve">-экологический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  «По следам зимы»</w:t>
            </w:r>
          </w:p>
          <w:p w:rsidR="00254B3B" w:rsidRPr="00B33B87" w:rsidRDefault="002A1C02" w:rsidP="003A7C79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254B3B" w:rsidRPr="00B33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онкурс по использованию детских удерживающих устройств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«Я в безопасности</w:t>
            </w:r>
            <w:r w:rsidR="00254B3B" w:rsidRPr="00B33B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  <w:r w:rsidR="00254B3B" w:rsidRPr="00B33B8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</w:t>
            </w:r>
          </w:p>
          <w:p w:rsidR="00254B3B" w:rsidRDefault="00254B3B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3. А</w:t>
            </w:r>
            <w:r w:rsidRPr="00B33B87">
              <w:rPr>
                <w:rFonts w:ascii="Times New Roman" w:hAnsi="Times New Roman" w:cs="Times New Roman"/>
                <w:bCs/>
                <w:sz w:val="28"/>
                <w:szCs w:val="28"/>
              </w:rPr>
              <w:t>кция: «Не дадим замерзнуть птицам!» (беседы с д</w:t>
            </w:r>
            <w:r w:rsidR="002A1C02">
              <w:rPr>
                <w:rFonts w:ascii="Times New Roman" w:hAnsi="Times New Roman" w:cs="Times New Roman"/>
                <w:bCs/>
                <w:sz w:val="28"/>
                <w:szCs w:val="28"/>
              </w:rPr>
              <w:t>етьми, изготовление кормушек</w:t>
            </w:r>
            <w:r w:rsidRPr="00B33B87">
              <w:rPr>
                <w:rFonts w:ascii="Times New Roman" w:hAnsi="Times New Roman" w:cs="Times New Roman"/>
                <w:bCs/>
                <w:sz w:val="28"/>
                <w:szCs w:val="28"/>
              </w:rPr>
              <w:t>).</w:t>
            </w:r>
          </w:p>
          <w:p w:rsidR="00716E25" w:rsidRPr="00B33B87" w:rsidRDefault="00716E25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254B3B" w:rsidRPr="00B33B87" w:rsidRDefault="00254B3B" w:rsidP="002A1C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</w:t>
            </w:r>
            <w:r w:rsidR="002A1C02">
              <w:rPr>
                <w:rFonts w:ascii="Times New Roman" w:eastAsia="Times New Roman" w:hAnsi="Times New Roman" w:cs="Times New Roman"/>
                <w:sz w:val="28"/>
                <w:szCs w:val="28"/>
              </w:rPr>
              <w:t>ели</w:t>
            </w:r>
          </w:p>
          <w:p w:rsidR="00254B3B" w:rsidRPr="00B33B87" w:rsidRDefault="00254B3B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B33B87" w:rsidRPr="00B33B87" w:rsidTr="009F12AE">
        <w:tc>
          <w:tcPr>
            <w:tcW w:w="959" w:type="dxa"/>
            <w:vMerge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  <w:vAlign w:val="center"/>
          </w:tcPr>
          <w:p w:rsidR="00B33B87" w:rsidRDefault="00B33B87" w:rsidP="009F12AE">
            <w:pPr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</w:pPr>
            <w:r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  <w:t xml:space="preserve">1. </w:t>
            </w:r>
            <w:r w:rsidRPr="00B33B87"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  <w:t>Акция «Притормози</w:t>
            </w:r>
            <w:r w:rsidR="002A1C02"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  <w:t>, водитель!</w:t>
            </w:r>
            <w:r w:rsidRPr="00B33B87"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  <w:t>»</w:t>
            </w:r>
          </w:p>
          <w:p w:rsidR="00B33B87" w:rsidRPr="00B33B87" w:rsidRDefault="00B33B87" w:rsidP="009F12AE">
            <w:pPr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</w:pPr>
            <w:r>
              <w:rPr>
                <w:rStyle w:val="afa"/>
                <w:rFonts w:ascii="Times New Roman" w:hAnsi="Times New Roman" w:cs="Times New Roman"/>
                <w:bCs/>
                <w:i w:val="0"/>
                <w:sz w:val="28"/>
                <w:szCs w:val="28"/>
              </w:rPr>
              <w:t>2. Подготовка к новогодним утренникам.</w:t>
            </w:r>
          </w:p>
        </w:tc>
        <w:tc>
          <w:tcPr>
            <w:tcW w:w="1842" w:type="dxa"/>
          </w:tcPr>
          <w:p w:rsidR="00B33B87" w:rsidRPr="00B33B87" w:rsidRDefault="009620E6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33B87" w:rsidRPr="00B33B87" w:rsidTr="00B33B87">
        <w:tc>
          <w:tcPr>
            <w:tcW w:w="959" w:type="dxa"/>
            <w:vMerge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</w:t>
            </w:r>
            <w:r w:rsidR="00C943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гами</w:t>
            </w:r>
          </w:p>
        </w:tc>
        <w:tc>
          <w:tcPr>
            <w:tcW w:w="5245" w:type="dxa"/>
          </w:tcPr>
          <w:p w:rsidR="00B33B87" w:rsidRDefault="002A1C02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«Лыжня России – 2022</w:t>
            </w:r>
            <w:r w:rsidR="009620E6" w:rsidRPr="009620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20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20E6" w:rsidRPr="009620E6" w:rsidRDefault="002A1C02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Деловая игра «Мы – отличные экологи!» (в рамках педсовета</w:t>
            </w:r>
            <w:r w:rsidR="009620E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842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33B87" w:rsidRPr="00B33B87" w:rsidTr="00B33B87">
        <w:tc>
          <w:tcPr>
            <w:tcW w:w="959" w:type="dxa"/>
            <w:vMerge w:val="restart"/>
            <w:textDirection w:val="btLr"/>
          </w:tcPr>
          <w:p w:rsidR="00B33B87" w:rsidRPr="00B33B87" w:rsidRDefault="00B33B87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56128D" w:rsidRPr="0056128D" w:rsidRDefault="0056128D" w:rsidP="0056128D">
            <w:pPr>
              <w:pStyle w:val="af5"/>
              <w:numPr>
                <w:ilvl w:val="0"/>
                <w:numId w:val="9"/>
              </w:numPr>
              <w:jc w:val="both"/>
              <w:textAlignment w:val="baseline"/>
              <w:rPr>
                <w:sz w:val="28"/>
                <w:szCs w:val="28"/>
              </w:rPr>
            </w:pPr>
            <w:r w:rsidRPr="0056128D">
              <w:rPr>
                <w:sz w:val="28"/>
                <w:szCs w:val="28"/>
              </w:rPr>
              <w:t>«О</w:t>
            </w:r>
            <w:r w:rsidR="002A1C02" w:rsidRPr="0056128D">
              <w:rPr>
                <w:sz w:val="28"/>
                <w:szCs w:val="28"/>
              </w:rPr>
              <w:t xml:space="preserve"> язык родной певучий...</w:t>
            </w:r>
            <w:r w:rsidR="00B33B87" w:rsidRPr="0056128D">
              <w:rPr>
                <w:sz w:val="28"/>
                <w:szCs w:val="28"/>
              </w:rPr>
              <w:t xml:space="preserve">» </w:t>
            </w:r>
          </w:p>
          <w:p w:rsidR="00B33B87" w:rsidRPr="0056128D" w:rsidRDefault="00B33B87" w:rsidP="0056128D">
            <w:pPr>
              <w:pStyle w:val="af5"/>
              <w:jc w:val="both"/>
              <w:textAlignment w:val="baseline"/>
              <w:rPr>
                <w:sz w:val="28"/>
                <w:szCs w:val="28"/>
              </w:rPr>
            </w:pPr>
            <w:r w:rsidRPr="0056128D">
              <w:rPr>
                <w:sz w:val="28"/>
                <w:szCs w:val="28"/>
              </w:rPr>
              <w:t>(21 февраля – день родного языка)</w:t>
            </w:r>
          </w:p>
          <w:p w:rsidR="00B33B87" w:rsidRPr="00B33B87" w:rsidRDefault="00B33B87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2. Праздничная конку</w:t>
            </w:r>
            <w:r w:rsidR="002A1C02">
              <w:rPr>
                <w:rFonts w:ascii="Times New Roman" w:hAnsi="Times New Roman" w:cs="Times New Roman"/>
                <w:sz w:val="28"/>
                <w:szCs w:val="28"/>
              </w:rPr>
              <w:t>рсная совместная программа «Бравые ребята-дошколята!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1C02" w:rsidRDefault="002A1C02" w:rsidP="002A1C02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Музыкально-художественный час  </w:t>
            </w:r>
          </w:p>
          <w:p w:rsidR="00B33B87" w:rsidRPr="00B33B87" w:rsidRDefault="002A1C02" w:rsidP="002A1C02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«Зимние узоры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B33B87" w:rsidRPr="00B33B87" w:rsidRDefault="00B33B87" w:rsidP="00254B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33B87" w:rsidRPr="00B33B87" w:rsidRDefault="00B33B87" w:rsidP="002A1C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3B87" w:rsidRPr="00B33B87" w:rsidRDefault="00B33B87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B33B87" w:rsidRPr="00B33B87" w:rsidTr="009F12AE">
        <w:tc>
          <w:tcPr>
            <w:tcW w:w="959" w:type="dxa"/>
            <w:vMerge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  <w:vAlign w:val="center"/>
          </w:tcPr>
          <w:p w:rsidR="00B33B87" w:rsidRPr="00B33B87" w:rsidRDefault="00B33B87" w:rsidP="009F12A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3B87">
              <w:rPr>
                <w:bCs/>
                <w:color w:val="auto"/>
                <w:sz w:val="28"/>
                <w:szCs w:val="28"/>
              </w:rPr>
              <w:t>Выставка детс</w:t>
            </w:r>
            <w:r w:rsidR="002A1C02">
              <w:rPr>
                <w:bCs/>
                <w:color w:val="auto"/>
                <w:sz w:val="28"/>
                <w:szCs w:val="28"/>
              </w:rPr>
              <w:t>ких рисунков «Моя армия родная...</w:t>
            </w:r>
            <w:r w:rsidRPr="00B33B87">
              <w:rPr>
                <w:bCs/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842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33B87" w:rsidRPr="00B33B87" w:rsidTr="009F12AE">
        <w:tc>
          <w:tcPr>
            <w:tcW w:w="959" w:type="dxa"/>
            <w:vMerge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</w:t>
            </w:r>
            <w:r w:rsidR="002A1C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гами</w:t>
            </w:r>
          </w:p>
        </w:tc>
        <w:tc>
          <w:tcPr>
            <w:tcW w:w="5245" w:type="dxa"/>
            <w:vAlign w:val="center"/>
          </w:tcPr>
          <w:p w:rsidR="00B33B87" w:rsidRDefault="00C94309" w:rsidP="009F12AE">
            <w:pPr>
              <w:pStyle w:val="Default"/>
              <w:rPr>
                <w:sz w:val="28"/>
                <w:szCs w:val="28"/>
              </w:rPr>
            </w:pPr>
            <w:r w:rsidRPr="00444212">
              <w:rPr>
                <w:bCs/>
                <w:sz w:val="28"/>
                <w:szCs w:val="28"/>
              </w:rPr>
              <w:t>Мастер-</w:t>
            </w:r>
            <w:r w:rsidR="005360FF" w:rsidRPr="00444212">
              <w:rPr>
                <w:bCs/>
                <w:sz w:val="28"/>
                <w:szCs w:val="28"/>
              </w:rPr>
              <w:t>класс</w:t>
            </w:r>
            <w:r w:rsidR="005360FF">
              <w:rPr>
                <w:bCs/>
                <w:sz w:val="28"/>
                <w:szCs w:val="28"/>
              </w:rPr>
              <w:t>:</w:t>
            </w:r>
            <w:r w:rsidR="005360FF" w:rsidRPr="00444212">
              <w:rPr>
                <w:bCs/>
                <w:sz w:val="28"/>
                <w:szCs w:val="28"/>
              </w:rPr>
              <w:t xml:space="preserve"> «</w:t>
            </w:r>
            <w:r w:rsidRPr="00444212">
              <w:rPr>
                <w:sz w:val="28"/>
                <w:szCs w:val="28"/>
              </w:rPr>
              <w:t>Использование технологии исследовательской деятельности в познавательном развитии детей»</w:t>
            </w:r>
            <w:r>
              <w:rPr>
                <w:sz w:val="28"/>
                <w:szCs w:val="28"/>
              </w:rPr>
              <w:t>.</w:t>
            </w:r>
          </w:p>
          <w:p w:rsidR="00716E25" w:rsidRPr="00B33B87" w:rsidRDefault="00716E25" w:rsidP="009F12AE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842" w:type="dxa"/>
          </w:tcPr>
          <w:p w:rsidR="00B33B87" w:rsidRPr="00B33B87" w:rsidRDefault="00C9430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Кирилова И. Н.</w:t>
            </w:r>
          </w:p>
        </w:tc>
      </w:tr>
      <w:tr w:rsidR="00B33B87" w:rsidRPr="00B33B87" w:rsidTr="00B33B87">
        <w:tc>
          <w:tcPr>
            <w:tcW w:w="959" w:type="dxa"/>
            <w:vMerge w:val="restart"/>
            <w:textDirection w:val="btLr"/>
          </w:tcPr>
          <w:p w:rsidR="00B33B87" w:rsidRPr="00B33B87" w:rsidRDefault="00B33B87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B33B87" w:rsidRPr="00B33B87" w:rsidRDefault="00B33B87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1. Праздники, посвященные Женскому празднику 8 Марта</w:t>
            </w:r>
            <w:r w:rsidR="002A1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3B87" w:rsidRPr="00B33B87" w:rsidRDefault="002A1C02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Музыкально-литературный час «Весенняя капель»</w:t>
            </w:r>
          </w:p>
          <w:p w:rsidR="00B33B87" w:rsidRPr="00B33B87" w:rsidRDefault="00B33B87" w:rsidP="003A7C79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3.Фольклорный праздник «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Широкая маслен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ица» (театрализация)</w:t>
            </w:r>
          </w:p>
          <w:p w:rsidR="00B33B87" w:rsidRDefault="00B33B87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25" w:rsidRPr="00B33B87" w:rsidRDefault="00716E25" w:rsidP="003A7C7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33B87" w:rsidRPr="00B33B87" w:rsidRDefault="00B33B87" w:rsidP="00254B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33B87" w:rsidRPr="00B33B87" w:rsidRDefault="00B33B87" w:rsidP="00254B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руководи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тель</w:t>
            </w:r>
          </w:p>
          <w:p w:rsidR="00B33B87" w:rsidRPr="00B33B87" w:rsidRDefault="00B33B87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B33B87" w:rsidRPr="00B33B87" w:rsidTr="00B33B87">
        <w:tc>
          <w:tcPr>
            <w:tcW w:w="959" w:type="dxa"/>
            <w:vMerge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</w:tcPr>
          <w:p w:rsid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B33B87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 «Мамочка любимая моя»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33B87" w:rsidRDefault="002A1C02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Акция “Мы со знаками на ты...</w:t>
            </w:r>
            <w:r w:rsidR="000C7E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716E25" w:rsidRPr="00B33B87" w:rsidRDefault="00716E2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B33B87" w:rsidRPr="00B33B87" w:rsidRDefault="00B33B87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C7EE5" w:rsidRPr="00B33B87" w:rsidTr="009F12AE">
        <w:tc>
          <w:tcPr>
            <w:tcW w:w="959" w:type="dxa"/>
            <w:vMerge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педагогами</w:t>
            </w:r>
          </w:p>
        </w:tc>
        <w:tc>
          <w:tcPr>
            <w:tcW w:w="5245" w:type="dxa"/>
            <w:vAlign w:val="center"/>
          </w:tcPr>
          <w:p w:rsidR="00C94309" w:rsidRPr="00C94309" w:rsidRDefault="00C94309" w:rsidP="00C943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309">
              <w:rPr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 и ОРВИ</w:t>
            </w:r>
          </w:p>
          <w:p w:rsidR="000C7EE5" w:rsidRPr="00B33B87" w:rsidRDefault="000C7EE5" w:rsidP="00C943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0C7EE5" w:rsidRPr="00B33B87" w:rsidRDefault="00C94309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4309">
              <w:rPr>
                <w:rFonts w:ascii="Times New Roman" w:hAnsi="Times New Roman" w:cs="Times New Roman"/>
                <w:sz w:val="28"/>
                <w:szCs w:val="28"/>
              </w:rPr>
              <w:t>ст.мед.сест-ра) Лукина Н.Е.;</w:t>
            </w:r>
          </w:p>
        </w:tc>
      </w:tr>
      <w:tr w:rsidR="000C7EE5" w:rsidRPr="00B33B87" w:rsidTr="00B33B87">
        <w:tc>
          <w:tcPr>
            <w:tcW w:w="959" w:type="dxa"/>
            <w:vMerge w:val="restart"/>
            <w:textDirection w:val="btLr"/>
          </w:tcPr>
          <w:p w:rsidR="000C7EE5" w:rsidRPr="00B33B87" w:rsidRDefault="000C7EE5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0C7EE5" w:rsidRPr="00B33B87" w:rsidRDefault="000B1EBB" w:rsidP="00254B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апреля-День Земли!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7EE5" w:rsidRPr="00B33B87" w:rsidRDefault="000C7EE5" w:rsidP="00254B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2.Праздник «Папа, мама, я – здоровая семья», посвященный всемирному Дню здоровья.</w:t>
            </w:r>
          </w:p>
          <w:p w:rsidR="000C7EE5" w:rsidRDefault="000C7EE5" w:rsidP="00254B3B">
            <w:pPr>
              <w:tabs>
                <w:tab w:val="left" w:pos="162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3. Те</w:t>
            </w:r>
            <w:r w:rsidR="000B1EBB">
              <w:rPr>
                <w:rFonts w:ascii="Times New Roman" w:eastAsia="Times New Roman" w:hAnsi="Times New Roman" w:cs="Times New Roman"/>
                <w:sz w:val="28"/>
                <w:szCs w:val="28"/>
              </w:rPr>
              <w:t>матическая неделя: «Наша вселенная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», чтение произведений и др.</w:t>
            </w:r>
          </w:p>
          <w:p w:rsidR="00716E25" w:rsidRPr="00B33B87" w:rsidRDefault="00716E25" w:rsidP="00254B3B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0C7EE5" w:rsidRPr="00B33B87" w:rsidRDefault="000C7EE5" w:rsidP="00254B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C7EE5" w:rsidRPr="00B33B87" w:rsidRDefault="000C7EE5" w:rsidP="00254B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руководи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тель</w:t>
            </w:r>
          </w:p>
          <w:p w:rsidR="000C7EE5" w:rsidRPr="00B33B87" w:rsidRDefault="000C7EE5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0C7EE5" w:rsidRPr="00B33B87" w:rsidTr="00B33B87">
        <w:tc>
          <w:tcPr>
            <w:tcW w:w="959" w:type="dxa"/>
            <w:vMerge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Родительские собрания в каждой группе.</w:t>
            </w:r>
          </w:p>
        </w:tc>
        <w:tc>
          <w:tcPr>
            <w:tcW w:w="1842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C7EE5" w:rsidRPr="00B33B87" w:rsidTr="00B33B87">
        <w:tc>
          <w:tcPr>
            <w:tcW w:w="959" w:type="dxa"/>
            <w:vMerge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</w:t>
            </w:r>
            <w:r w:rsidR="000B1E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гогами</w:t>
            </w:r>
          </w:p>
        </w:tc>
        <w:tc>
          <w:tcPr>
            <w:tcW w:w="5245" w:type="dxa"/>
          </w:tcPr>
          <w:p w:rsidR="000C7EE5" w:rsidRPr="000C7EE5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EE5">
              <w:rPr>
                <w:rFonts w:ascii="Times New Roman" w:hAnsi="Times New Roman" w:cs="Times New Roman"/>
                <w:sz w:val="28"/>
                <w:szCs w:val="28"/>
              </w:rPr>
              <w:t>Смотр – конкурс «Лучший огород на окне» среди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C7EE5" w:rsidRPr="00B33B87" w:rsidTr="00B33B87">
        <w:tc>
          <w:tcPr>
            <w:tcW w:w="959" w:type="dxa"/>
            <w:vMerge w:val="restart"/>
            <w:textDirection w:val="btLr"/>
          </w:tcPr>
          <w:p w:rsidR="000C7EE5" w:rsidRPr="00B33B87" w:rsidRDefault="000C7EE5" w:rsidP="009F12AE">
            <w:pPr>
              <w:tabs>
                <w:tab w:val="left" w:pos="162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детьми</w:t>
            </w:r>
          </w:p>
        </w:tc>
        <w:tc>
          <w:tcPr>
            <w:tcW w:w="5245" w:type="dxa"/>
          </w:tcPr>
          <w:p w:rsidR="000C7EE5" w:rsidRPr="00B33B87" w:rsidRDefault="000C7EE5" w:rsidP="00254B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</w:t>
            </w:r>
            <w:r w:rsidR="000B1EBB">
              <w:rPr>
                <w:rFonts w:ascii="Times New Roman" w:eastAsia="Times New Roman" w:hAnsi="Times New Roman" w:cs="Times New Roman"/>
                <w:sz w:val="28"/>
                <w:szCs w:val="28"/>
              </w:rPr>
              <w:t>ский Праздник «</w:t>
            </w:r>
            <w:r w:rsidR="000B1EBB">
              <w:rPr>
                <w:rFonts w:ascii="Times New Roman" w:hAnsi="Times New Roman" w:cs="Times New Roman"/>
                <w:sz w:val="28"/>
                <w:szCs w:val="28"/>
              </w:rPr>
              <w:t>День  Победы—праздник  дедов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0C7EE5" w:rsidRPr="00B33B87" w:rsidRDefault="000C7EE5" w:rsidP="00254B3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 Вечер памяти «Спас</w:t>
            </w:r>
            <w:r w:rsidR="000B1EBB">
              <w:rPr>
                <w:rFonts w:ascii="Times New Roman" w:hAnsi="Times New Roman" w:cs="Times New Roman"/>
                <w:sz w:val="28"/>
                <w:szCs w:val="28"/>
              </w:rPr>
              <w:t>ибо дедушкам за мир!</w:t>
            </w:r>
            <w:r w:rsidRPr="00B33B8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C7EE5" w:rsidRDefault="000B1EBB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Выпускной бал</w:t>
            </w:r>
            <w:r w:rsidR="000C7EE5" w:rsidRPr="00B33B87">
              <w:rPr>
                <w:rFonts w:ascii="Times New Roman" w:hAnsi="Times New Roman" w:cs="Times New Roman"/>
                <w:sz w:val="28"/>
                <w:szCs w:val="28"/>
              </w:rPr>
              <w:t xml:space="preserve"> «До свиданья, детский сад!»</w:t>
            </w:r>
          </w:p>
          <w:p w:rsidR="00716E25" w:rsidRPr="00B33B87" w:rsidRDefault="00716E25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0C7EE5" w:rsidRPr="00B33B87" w:rsidRDefault="000B1EBB" w:rsidP="000B1E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C7EE5" w:rsidRPr="00B33B87" w:rsidRDefault="000C7EE5" w:rsidP="00254B3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0C7EE5" w:rsidRPr="00B33B87" w:rsidTr="00B33B87">
        <w:tc>
          <w:tcPr>
            <w:tcW w:w="959" w:type="dxa"/>
            <w:vMerge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родителями</w:t>
            </w:r>
          </w:p>
        </w:tc>
        <w:tc>
          <w:tcPr>
            <w:tcW w:w="5245" w:type="dxa"/>
          </w:tcPr>
          <w:p w:rsidR="000C7EE5" w:rsidRDefault="009620E6" w:rsidP="009F12AE">
            <w:pPr>
              <w:tabs>
                <w:tab w:val="left" w:pos="16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554D3">
              <w:rPr>
                <w:rFonts w:ascii="Times New Roman" w:eastAsia="Times New Roman" w:hAnsi="Times New Roman" w:cs="Times New Roman"/>
                <w:sz w:val="28"/>
                <w:szCs w:val="28"/>
              </w:rPr>
              <w:t>Как избежать детского травматизма?</w:t>
            </w: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554D3" w:rsidRPr="00B33B87" w:rsidRDefault="003554D3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(консультация для родителей)</w:t>
            </w:r>
          </w:p>
        </w:tc>
        <w:tc>
          <w:tcPr>
            <w:tcW w:w="1842" w:type="dxa"/>
          </w:tcPr>
          <w:p w:rsidR="003554D3" w:rsidRPr="00B33B87" w:rsidRDefault="003554D3" w:rsidP="00355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C7EE5" w:rsidRPr="00B33B87" w:rsidTr="00B33B87">
        <w:tc>
          <w:tcPr>
            <w:tcW w:w="959" w:type="dxa"/>
            <w:vMerge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0C7EE5" w:rsidRPr="00B33B87" w:rsidRDefault="000C7EE5" w:rsidP="009F12A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педаго</w:t>
            </w:r>
            <w:r w:rsidR="000B1E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3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гами</w:t>
            </w:r>
          </w:p>
        </w:tc>
        <w:tc>
          <w:tcPr>
            <w:tcW w:w="5245" w:type="dxa"/>
          </w:tcPr>
          <w:p w:rsidR="0056128D" w:rsidRDefault="000C7EE5" w:rsidP="000C7E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0B1E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Литературный вечер </w:t>
            </w:r>
          </w:p>
          <w:p w:rsidR="000C7EE5" w:rsidRPr="00B33B87" w:rsidRDefault="000B1EBB" w:rsidP="000C7E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«Отстоявшим, мир!</w:t>
            </w:r>
            <w:r w:rsidR="000C7EE5"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94309" w:rsidRPr="00C94309" w:rsidRDefault="00C94309" w:rsidP="00C94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309">
              <w:rPr>
                <w:rFonts w:ascii="Times New Roman" w:hAnsi="Times New Roman" w:cs="Times New Roman"/>
                <w:sz w:val="28"/>
                <w:szCs w:val="28"/>
              </w:rPr>
              <w:t>2. Педагогический совет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7EE5" w:rsidRPr="000C7EE5" w:rsidRDefault="000C7EE5" w:rsidP="00C94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554D3" w:rsidRPr="00B33B87" w:rsidRDefault="003554D3" w:rsidP="00355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3554D3" w:rsidRPr="00B33B87" w:rsidRDefault="003554D3" w:rsidP="000B1EB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7EE5" w:rsidRPr="00B33B87" w:rsidRDefault="003554D3" w:rsidP="003554D3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3B8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</w:tbl>
    <w:p w:rsidR="00E277EF" w:rsidRDefault="00E277EF" w:rsidP="005360FF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E277EF" w:rsidRDefault="00E277EF" w:rsidP="004C5B7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4C5B78" w:rsidRDefault="004C5B78" w:rsidP="004C5B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499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Pr="004A649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A4C19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4A6499">
        <w:rPr>
          <w:rFonts w:ascii="Times New Roman" w:hAnsi="Times New Roman" w:cs="Times New Roman"/>
          <w:b/>
          <w:bCs/>
          <w:sz w:val="28"/>
          <w:szCs w:val="28"/>
        </w:rPr>
        <w:t xml:space="preserve"> График изучения и общения п</w:t>
      </w:r>
      <w:r w:rsidR="0031231A" w:rsidRPr="004A6499">
        <w:rPr>
          <w:rFonts w:ascii="Times New Roman" w:hAnsi="Times New Roman" w:cs="Times New Roman"/>
          <w:b/>
          <w:bCs/>
          <w:sz w:val="28"/>
          <w:szCs w:val="28"/>
        </w:rPr>
        <w:t>ередового педагогического опыта</w:t>
      </w:r>
    </w:p>
    <w:p w:rsidR="004A6499" w:rsidRPr="004A6499" w:rsidRDefault="004A6499" w:rsidP="004C5B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11199" w:type="dxa"/>
        <w:tblInd w:w="-1168" w:type="dxa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3862"/>
        <w:gridCol w:w="2375"/>
      </w:tblGrid>
      <w:tr w:rsidR="004C5B78" w:rsidRPr="00E30ADB" w:rsidTr="00B119E3">
        <w:trPr>
          <w:trHeight w:val="194"/>
        </w:trPr>
        <w:tc>
          <w:tcPr>
            <w:tcW w:w="709" w:type="dxa"/>
          </w:tcPr>
          <w:p w:rsidR="004C5B78" w:rsidRPr="004A6499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4C5B78" w:rsidRPr="004A6499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268" w:type="dxa"/>
          </w:tcPr>
          <w:p w:rsidR="004C5B78" w:rsidRPr="004A6499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862" w:type="dxa"/>
          </w:tcPr>
          <w:p w:rsidR="004C5B78" w:rsidRPr="004A6499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75" w:type="dxa"/>
          </w:tcPr>
          <w:p w:rsidR="004C5B78" w:rsidRPr="004A6499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B63C3" w:rsidRPr="00E30ADB" w:rsidTr="004C5B78">
        <w:tc>
          <w:tcPr>
            <w:tcW w:w="709" w:type="dxa"/>
          </w:tcPr>
          <w:p w:rsidR="000B63C3" w:rsidRPr="004A6499" w:rsidRDefault="000B63C3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Арешина С.А.</w:t>
            </w:r>
          </w:p>
        </w:tc>
        <w:tc>
          <w:tcPr>
            <w:tcW w:w="2268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3862" w:type="dxa"/>
          </w:tcPr>
          <w:p w:rsidR="000B63C3" w:rsidRPr="004A6499" w:rsidRDefault="00DE737F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«Развитие фонематического восприятия у детей с ОНР»</w:t>
            </w:r>
          </w:p>
        </w:tc>
        <w:tc>
          <w:tcPr>
            <w:tcW w:w="237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Заведующая Тяпкова Н.Г.</w:t>
            </w:r>
          </w:p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3C3" w:rsidRPr="00E30ADB" w:rsidTr="004C5B78">
        <w:tc>
          <w:tcPr>
            <w:tcW w:w="709" w:type="dxa"/>
          </w:tcPr>
          <w:p w:rsidR="000B63C3" w:rsidRPr="004A6499" w:rsidRDefault="000B63C3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Барамыкова А.Ш.</w:t>
            </w:r>
          </w:p>
        </w:tc>
        <w:tc>
          <w:tcPr>
            <w:tcW w:w="2268" w:type="dxa"/>
          </w:tcPr>
          <w:p w:rsidR="000B63C3" w:rsidRPr="004A6499" w:rsidRDefault="000B63C3" w:rsidP="0046676C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A6499">
              <w:rPr>
                <w:rFonts w:ascii="Times New Roman" w:hAnsi="Times New Roman" w:cs="Times New Roman"/>
                <w:b w:val="0"/>
                <w:color w:val="auto"/>
              </w:rPr>
              <w:t>Музыкальный руководитель</w:t>
            </w:r>
          </w:p>
        </w:tc>
        <w:tc>
          <w:tcPr>
            <w:tcW w:w="3862" w:type="dxa"/>
          </w:tcPr>
          <w:p w:rsidR="000B63C3" w:rsidRDefault="00DE737F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«Поддержка детской инициативы в музыкально – ритмической деятельности детей на музыкальных </w:t>
            </w:r>
            <w:r w:rsidRPr="004A64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занятиях</w:t>
            </w:r>
            <w:r w:rsidR="000B63C3" w:rsidRPr="004A64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87A2D" w:rsidRPr="004A6499" w:rsidRDefault="00187A2D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Заведующая Тяпкова Н.Г.</w:t>
            </w:r>
          </w:p>
        </w:tc>
      </w:tr>
      <w:tr w:rsidR="000B63C3" w:rsidRPr="00E30ADB" w:rsidTr="004C5B78">
        <w:tc>
          <w:tcPr>
            <w:tcW w:w="709" w:type="dxa"/>
          </w:tcPr>
          <w:p w:rsidR="000B63C3" w:rsidRPr="004A6499" w:rsidRDefault="000B63C3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Елистратова Е.Г.</w:t>
            </w:r>
          </w:p>
        </w:tc>
        <w:tc>
          <w:tcPr>
            <w:tcW w:w="2268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62" w:type="dxa"/>
          </w:tcPr>
          <w:p w:rsidR="000B63C3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«Худо</w:t>
            </w:r>
            <w:r w:rsidR="00DE737F"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жественно </w:t>
            </w:r>
            <w:r w:rsidR="0046676C" w:rsidRPr="004A649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E737F"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</w:t>
            </w:r>
            <w:r w:rsidR="0046676C"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детей дошкольного возраста</w:t>
            </w: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87A2D" w:rsidRPr="004A6499" w:rsidRDefault="00187A2D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B63C3" w:rsidRPr="004A6499" w:rsidRDefault="005360FF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Заведующая Тяпкова</w:t>
            </w:r>
            <w:r w:rsidR="000B63C3"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3C3" w:rsidRPr="00E30ADB" w:rsidTr="004C5B78">
        <w:tc>
          <w:tcPr>
            <w:tcW w:w="709" w:type="dxa"/>
          </w:tcPr>
          <w:p w:rsidR="000B63C3" w:rsidRPr="004A6499" w:rsidRDefault="000B63C3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0B63C3" w:rsidRPr="004A6499" w:rsidRDefault="0046676C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Лысова О. Б.</w:t>
            </w:r>
          </w:p>
        </w:tc>
        <w:tc>
          <w:tcPr>
            <w:tcW w:w="2268" w:type="dxa"/>
          </w:tcPr>
          <w:p w:rsidR="000B63C3" w:rsidRPr="004A6499" w:rsidRDefault="0046676C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862" w:type="dxa"/>
          </w:tcPr>
          <w:p w:rsidR="000B63C3" w:rsidRDefault="00974BE1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60FF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46676C"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творческого мышления в процессе игровой </w:t>
            </w:r>
            <w:r w:rsidR="005360FF" w:rsidRPr="004A6499">
              <w:rPr>
                <w:rFonts w:ascii="Times New Roman" w:hAnsi="Times New Roman" w:cs="Times New Roman"/>
                <w:sz w:val="28"/>
                <w:szCs w:val="28"/>
              </w:rPr>
              <w:t>деятельности»</w:t>
            </w:r>
          </w:p>
          <w:p w:rsidR="00187A2D" w:rsidRPr="004A6499" w:rsidRDefault="00187A2D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Заведующая  Тяпкова Н.Г.</w:t>
            </w:r>
          </w:p>
        </w:tc>
      </w:tr>
      <w:tr w:rsidR="000B63C3" w:rsidRPr="00E30ADB" w:rsidTr="004C5B78">
        <w:tc>
          <w:tcPr>
            <w:tcW w:w="709" w:type="dxa"/>
          </w:tcPr>
          <w:p w:rsidR="000B63C3" w:rsidRPr="004A6499" w:rsidRDefault="000B63C3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0B63C3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Степанова Н.А.</w:t>
            </w:r>
          </w:p>
        </w:tc>
        <w:tc>
          <w:tcPr>
            <w:tcW w:w="2268" w:type="dxa"/>
          </w:tcPr>
          <w:p w:rsidR="000B63C3" w:rsidRPr="004A6499" w:rsidRDefault="000B63C3" w:rsidP="0046676C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A6499">
              <w:rPr>
                <w:rFonts w:ascii="Times New Roman" w:hAnsi="Times New Roman" w:cs="Times New Roman"/>
                <w:b w:val="0"/>
                <w:color w:val="auto"/>
              </w:rPr>
              <w:t>воспитатель</w:t>
            </w:r>
          </w:p>
        </w:tc>
        <w:tc>
          <w:tcPr>
            <w:tcW w:w="3862" w:type="dxa"/>
          </w:tcPr>
          <w:p w:rsidR="00187A2D" w:rsidRPr="004A6499" w:rsidRDefault="000B63C3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«Игра</w:t>
            </w:r>
            <w:r w:rsidR="005360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воспитания и обучения дошкольников правилам безопасного поведения на дорогах»</w:t>
            </w:r>
          </w:p>
        </w:tc>
        <w:tc>
          <w:tcPr>
            <w:tcW w:w="2375" w:type="dxa"/>
          </w:tcPr>
          <w:p w:rsidR="000B63C3" w:rsidRPr="004A6499" w:rsidRDefault="0046676C" w:rsidP="00466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499">
              <w:rPr>
                <w:rFonts w:ascii="Times New Roman" w:hAnsi="Times New Roman" w:cs="Times New Roman"/>
                <w:sz w:val="28"/>
                <w:szCs w:val="28"/>
              </w:rPr>
              <w:t>Заведующая  Тяпкова Н.Г.</w:t>
            </w:r>
          </w:p>
        </w:tc>
      </w:tr>
    </w:tbl>
    <w:p w:rsidR="004C5B78" w:rsidRPr="007B1073" w:rsidRDefault="000B1EBB" w:rsidP="000B1E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E277EF">
        <w:rPr>
          <w:rFonts w:ascii="Times New Roman" w:hAnsi="Times New Roman" w:cs="Times New Roman"/>
          <w:b/>
          <w:bCs/>
          <w:sz w:val="28"/>
          <w:szCs w:val="28"/>
        </w:rPr>
        <w:t xml:space="preserve">3.5 </w:t>
      </w:r>
      <w:r w:rsidR="00E277EF" w:rsidRPr="007B1073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r w:rsidR="004C5B78" w:rsidRPr="007B1073">
        <w:rPr>
          <w:rFonts w:ascii="Times New Roman" w:hAnsi="Times New Roman" w:cs="Times New Roman"/>
          <w:b/>
          <w:bCs/>
          <w:sz w:val="28"/>
          <w:szCs w:val="28"/>
        </w:rPr>
        <w:t xml:space="preserve"> и диагностика педагогического процесса</w:t>
      </w:r>
    </w:p>
    <w:tbl>
      <w:tblPr>
        <w:tblStyle w:val="ad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82"/>
        <w:gridCol w:w="1503"/>
        <w:gridCol w:w="2268"/>
        <w:gridCol w:w="1417"/>
        <w:gridCol w:w="1843"/>
        <w:gridCol w:w="1701"/>
        <w:gridCol w:w="1418"/>
      </w:tblGrid>
      <w:tr w:rsidR="004C5B78" w:rsidRPr="007B1073" w:rsidTr="00FC0AFE">
        <w:tc>
          <w:tcPr>
            <w:tcW w:w="482" w:type="dxa"/>
          </w:tcPr>
          <w:p w:rsidR="004C5B78" w:rsidRPr="0031231A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2268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Содержание контроля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Объект (группа)</w:t>
            </w:r>
          </w:p>
        </w:tc>
        <w:tc>
          <w:tcPr>
            <w:tcW w:w="184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701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Результа</w:t>
            </w:r>
            <w:r w:rsidR="000B1E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обсужде</w:t>
            </w:r>
            <w:r w:rsidR="00B21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3" w:type="dxa"/>
          </w:tcPr>
          <w:p w:rsidR="004C5B78" w:rsidRPr="007B1073" w:rsidRDefault="004C5B78" w:rsidP="004C5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</w:t>
            </w:r>
            <w:r w:rsidR="0031231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bCs/>
                <w:sz w:val="28"/>
                <w:szCs w:val="28"/>
              </w:rPr>
              <w:t>ный контроль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C5B78" w:rsidRPr="007B1073" w:rsidRDefault="004C5B78" w:rsidP="004C5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Выполнение сотрудниками инструкций по охране жизни и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здоровья детей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701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Ст. воспита-тель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3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Обзорный контроль</w:t>
            </w:r>
          </w:p>
        </w:tc>
        <w:tc>
          <w:tcPr>
            <w:tcW w:w="226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Проконтролировать готовность восп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>итателей к новому учебному году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На педа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гог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 xml:space="preserve">ич-м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совете </w:t>
            </w:r>
            <w:r w:rsidR="00444C9F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(справка)                   </w:t>
            </w: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Ежеднев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ный контроль</w:t>
            </w:r>
          </w:p>
        </w:tc>
        <w:tc>
          <w:tcPr>
            <w:tcW w:w="2268" w:type="dxa"/>
          </w:tcPr>
          <w:p w:rsidR="004C5B78" w:rsidRPr="007B1073" w:rsidRDefault="004C5B78" w:rsidP="004C5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детей: се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 xml:space="preserve">рвировка стола, дежурства детей; </w:t>
            </w:r>
            <w:r w:rsidR="0031231A" w:rsidRPr="007B10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частие восп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>итателя в обучении приема пищи.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84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701" w:type="dxa"/>
          </w:tcPr>
          <w:p w:rsidR="0031231A" w:rsidRPr="007B1073" w:rsidRDefault="0031231A" w:rsidP="0031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31231A" w:rsidRPr="007B1073" w:rsidRDefault="0031231A" w:rsidP="00312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Ст.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-та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  <w:p w:rsidR="004C5B78" w:rsidRPr="007B1073" w:rsidRDefault="0031231A" w:rsidP="00312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 xml:space="preserve">готовка воспитателя к занятиям 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  <w:tc>
          <w:tcPr>
            <w:tcW w:w="184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Тяпкова Н.Г.</w:t>
            </w:r>
          </w:p>
        </w:tc>
        <w:tc>
          <w:tcPr>
            <w:tcW w:w="1418" w:type="dxa"/>
          </w:tcPr>
          <w:p w:rsidR="004C5B78" w:rsidRPr="007B1073" w:rsidRDefault="0029469B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на педаг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ом  совете </w:t>
            </w: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Обзорный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</w:t>
            </w:r>
          </w:p>
        </w:tc>
        <w:tc>
          <w:tcPr>
            <w:tcW w:w="2268" w:type="dxa"/>
          </w:tcPr>
          <w:p w:rsidR="004C5B78" w:rsidRPr="00FC0AFE" w:rsidRDefault="00FC0AFE" w:rsidP="00FC0AFE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3C73">
              <w:rPr>
                <w:rStyle w:val="c4"/>
                <w:sz w:val="28"/>
                <w:szCs w:val="28"/>
              </w:rPr>
              <w:lastRenderedPageBreak/>
              <w:t xml:space="preserve">«Рассмотрение и </w:t>
            </w:r>
            <w:r w:rsidRPr="00DB3C73">
              <w:rPr>
                <w:rStyle w:val="c4"/>
                <w:sz w:val="28"/>
                <w:szCs w:val="28"/>
              </w:rPr>
              <w:lastRenderedPageBreak/>
              <w:t xml:space="preserve">утверждение плана  работы ДОУ  в летний оздоровительный период» 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1843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701" w:type="dxa"/>
          </w:tcPr>
          <w:p w:rsidR="004C5B78" w:rsidRPr="007B1073" w:rsidRDefault="004C5B78" w:rsidP="00B2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B21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педа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гоги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чес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 xml:space="preserve"> совете №5 (справка)</w:t>
            </w: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503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Эпизоди</w:t>
            </w:r>
            <w:r w:rsidR="002946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ческий</w:t>
            </w: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4C5B78" w:rsidRPr="007B1073" w:rsidRDefault="00FC0AFE" w:rsidP="00FC0AF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>«Состояние</w:t>
            </w:r>
            <w:r w:rsidRPr="00B30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9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организации взаимодействия с семьями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 группы</w:t>
            </w:r>
          </w:p>
        </w:tc>
        <w:tc>
          <w:tcPr>
            <w:tcW w:w="1843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1701" w:type="dxa"/>
          </w:tcPr>
          <w:p w:rsidR="004C5B78" w:rsidRPr="007B1073" w:rsidRDefault="004C5B78" w:rsidP="00FC0AFE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Заведующая</w:t>
            </w:r>
          </w:p>
          <w:p w:rsidR="004C5B78" w:rsidRPr="007B1073" w:rsidRDefault="004C5B78" w:rsidP="00FC0AFE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Мед.сестра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На педаго</w:t>
            </w:r>
            <w:r w:rsidR="0031231A">
              <w:rPr>
                <w:rFonts w:ascii="Times New Roman" w:hAnsi="Times New Roman" w:cs="Times New Roman"/>
                <w:sz w:val="28"/>
                <w:szCs w:val="28"/>
              </w:rPr>
              <w:t>-ги</w:t>
            </w:r>
            <w:r w:rsidR="00FC0AFE">
              <w:rPr>
                <w:rFonts w:ascii="Times New Roman" w:hAnsi="Times New Roman" w:cs="Times New Roman"/>
                <w:sz w:val="28"/>
                <w:szCs w:val="28"/>
              </w:rPr>
              <w:t>ческом совете №3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(справка)</w:t>
            </w:r>
          </w:p>
        </w:tc>
      </w:tr>
      <w:tr w:rsidR="004C5B78" w:rsidRPr="007B1073" w:rsidTr="00FC0AFE">
        <w:tc>
          <w:tcPr>
            <w:tcW w:w="482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503" w:type="dxa"/>
          </w:tcPr>
          <w:p w:rsidR="004C5B78" w:rsidRPr="007B1073" w:rsidRDefault="00444C9F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ематичес-кий</w:t>
            </w:r>
          </w:p>
        </w:tc>
        <w:tc>
          <w:tcPr>
            <w:tcW w:w="2268" w:type="dxa"/>
          </w:tcPr>
          <w:p w:rsidR="004C5B78" w:rsidRPr="007B1073" w:rsidRDefault="00FC0AFE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работы по экологическому воспитанию дошкольников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Старшие группы</w:t>
            </w:r>
          </w:p>
        </w:tc>
        <w:tc>
          <w:tcPr>
            <w:tcW w:w="1843" w:type="dxa"/>
          </w:tcPr>
          <w:p w:rsidR="004C5B78" w:rsidRPr="007B1073" w:rsidRDefault="00FC0AFE" w:rsidP="004C5B7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 2021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год.</w:t>
            </w:r>
          </w:p>
        </w:tc>
        <w:tc>
          <w:tcPr>
            <w:tcW w:w="1701" w:type="dxa"/>
          </w:tcPr>
          <w:p w:rsidR="004C5B78" w:rsidRPr="007B1073" w:rsidRDefault="004C5B78" w:rsidP="00FC0AFE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Ст.воспита</w:t>
            </w:r>
            <w:r w:rsidR="00FC0A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тель </w:t>
            </w:r>
            <w:r w:rsidR="0046676C"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Степанова Н. А.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совете №3 </w:t>
            </w:r>
            <w:r w:rsidR="00FC0AFE">
              <w:rPr>
                <w:rFonts w:ascii="Times New Roman" w:hAnsi="Times New Roman" w:cs="Times New Roman"/>
                <w:sz w:val="28"/>
                <w:szCs w:val="28"/>
              </w:rPr>
              <w:t>(спр.)</w:t>
            </w:r>
          </w:p>
        </w:tc>
      </w:tr>
    </w:tbl>
    <w:p w:rsidR="004C5B78" w:rsidRPr="007B1073" w:rsidRDefault="000B1EBB" w:rsidP="000B1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</w:t>
      </w:r>
      <w:r w:rsidR="008A4C19" w:rsidRPr="008A4C19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="004C5B78" w:rsidRPr="008A4C19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4C5B78" w:rsidRPr="007B1073">
        <w:rPr>
          <w:rFonts w:ascii="Times New Roman" w:hAnsi="Times New Roman" w:cs="Times New Roman"/>
          <w:sz w:val="28"/>
          <w:szCs w:val="28"/>
        </w:rPr>
        <w:t xml:space="preserve"> </w:t>
      </w:r>
      <w:r w:rsidR="004C5B78" w:rsidRPr="007B1073">
        <w:rPr>
          <w:rFonts w:ascii="Times New Roman" w:hAnsi="Times New Roman" w:cs="Times New Roman"/>
          <w:b/>
          <w:bCs/>
          <w:sz w:val="28"/>
          <w:szCs w:val="28"/>
        </w:rPr>
        <w:t>Административно – хозяйственная работа</w:t>
      </w:r>
    </w:p>
    <w:tbl>
      <w:tblPr>
        <w:tblStyle w:val="ad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2"/>
        <w:gridCol w:w="2100"/>
        <w:gridCol w:w="2327"/>
        <w:gridCol w:w="1546"/>
        <w:gridCol w:w="1655"/>
        <w:gridCol w:w="1418"/>
        <w:gridCol w:w="1701"/>
      </w:tblGrid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Работа с обслуживающим персоналом</w:t>
            </w: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</w:t>
            </w: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Финансо</w:t>
            </w:r>
            <w:r w:rsidR="008A4C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во-эконом.</w:t>
            </w:r>
          </w:p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1655" w:type="dxa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Инвента-ризация</w:t>
            </w: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Обрезка  кустарников, деревьев.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Изучение рынка спроса на платные доп. образовательные услуги.</w:t>
            </w: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Приобрете-ние дидактических игр.</w:t>
            </w: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4C5B78" w:rsidRPr="007B1073" w:rsidRDefault="00444C9F" w:rsidP="00561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Требуе</w:t>
            </w:r>
            <w:r w:rsidR="0056128D">
              <w:rPr>
                <w:rFonts w:ascii="Times New Roman" w:hAnsi="Times New Roman" w:cs="Times New Roman"/>
                <w:sz w:val="28"/>
                <w:szCs w:val="28"/>
              </w:rPr>
              <w:t>тся капитальный ремонт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7412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Оформле-ние </w:t>
            </w:r>
            <w:r w:rsidR="007412AA">
              <w:rPr>
                <w:rFonts w:ascii="Times New Roman" w:hAnsi="Times New Roman" w:cs="Times New Roman"/>
                <w:sz w:val="28"/>
                <w:szCs w:val="28"/>
              </w:rPr>
              <w:t xml:space="preserve">договоров с родителями 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воспитанников.</w:t>
            </w: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«Роль младшего воспитателя в воспитательно-образователь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B1EBB" w:rsidRPr="007B1073">
              <w:rPr>
                <w:rFonts w:ascii="Times New Roman" w:hAnsi="Times New Roman" w:cs="Times New Roman"/>
                <w:sz w:val="28"/>
                <w:szCs w:val="28"/>
              </w:rPr>
              <w:t>ном процессе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78" w:rsidRPr="007B1073" w:rsidRDefault="00960977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субботников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по уборке территории ответственная Кирилова И.Н.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4C5B78" w:rsidRPr="007B1073" w:rsidRDefault="00444C9F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для младших воспитателей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(ст.мед.сестра)</w:t>
            </w: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Анализ коллектив-ного договора.</w:t>
            </w: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Подготовка групп к зимнему периоду.</w:t>
            </w: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Изучение мнения родителей о работе учреждения.</w:t>
            </w:r>
          </w:p>
        </w:tc>
        <w:tc>
          <w:tcPr>
            <w:tcW w:w="1546" w:type="dxa"/>
          </w:tcPr>
          <w:p w:rsidR="00371246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Приобрете-ние </w:t>
            </w: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канцтоваров моющих средств</w:t>
            </w:r>
          </w:p>
        </w:tc>
        <w:tc>
          <w:tcPr>
            <w:tcW w:w="1655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Инвен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-та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риза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ция жест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кого и мягкого инвента-ря.</w:t>
            </w: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Подготовка учреждения и инструктаж сотрудников к проведению новогодних праздников.</w:t>
            </w: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4C5B78" w:rsidRPr="007B1073" w:rsidRDefault="007412AA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групп, зала 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 к Новому году.</w:t>
            </w:r>
          </w:p>
        </w:tc>
        <w:tc>
          <w:tcPr>
            <w:tcW w:w="1655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 необходимости пересмотр трудовых договоров</w:t>
            </w: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Рейд комиссии по ОТ по группам, на пищеблок, прачечную.</w:t>
            </w: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Приобретение игрового оборудова-ния</w:t>
            </w:r>
          </w:p>
        </w:tc>
        <w:tc>
          <w:tcPr>
            <w:tcW w:w="1655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Работа по составле-нию но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вых ло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кальных актов и норматив-ной доку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-мента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="00444C9F"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 профстандарт</w:t>
            </w:r>
            <w:r w:rsidR="00F97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4C5B78" w:rsidRPr="007B1073" w:rsidRDefault="00371246" w:rsidP="00371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Утепление </w:t>
            </w:r>
            <w:r w:rsidR="004C5B78" w:rsidRPr="007B1073">
              <w:rPr>
                <w:rFonts w:ascii="Times New Roman" w:hAnsi="Times New Roman" w:cs="Times New Roman"/>
                <w:sz w:val="28"/>
                <w:szCs w:val="28"/>
              </w:rPr>
              <w:t>оконных блоков  на кухне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Ремонт игрового оборудования на участках.</w:t>
            </w:r>
          </w:p>
          <w:p w:rsidR="004C5B78" w:rsidRPr="007B1073" w:rsidRDefault="004C5B78" w:rsidP="004C5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4C5B78" w:rsidRPr="007B1073" w:rsidRDefault="004C5B78" w:rsidP="00371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246" w:rsidRPr="007B1073">
              <w:rPr>
                <w:rFonts w:ascii="Times New Roman" w:hAnsi="Times New Roman" w:cs="Times New Roman"/>
                <w:sz w:val="28"/>
                <w:szCs w:val="28"/>
              </w:rPr>
              <w:t>Требуется ремонт забора у пищеблока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Анализ выполнения трудового соглашения</w:t>
            </w: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Покраска веранд и оборудования на участках</w:t>
            </w: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Разработка цветочных клумб</w:t>
            </w:r>
          </w:p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песка для </w:t>
            </w:r>
            <w:r w:rsidR="00F97D42" w:rsidRPr="007B1073">
              <w:rPr>
                <w:rFonts w:ascii="Times New Roman" w:hAnsi="Times New Roman" w:cs="Times New Roman"/>
                <w:sz w:val="28"/>
                <w:szCs w:val="28"/>
              </w:rPr>
              <w:t>участков ДОУ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Обновле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ние убо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рочного инвентаря.</w:t>
            </w:r>
          </w:p>
        </w:tc>
        <w:tc>
          <w:tcPr>
            <w:tcW w:w="1655" w:type="dxa"/>
          </w:tcPr>
          <w:p w:rsidR="004C5B78" w:rsidRPr="007B1073" w:rsidRDefault="004C5B78" w:rsidP="00294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B78" w:rsidRPr="007B1073" w:rsidTr="00960977">
        <w:trPr>
          <w:cantSplit/>
          <w:trHeight w:val="1134"/>
        </w:trPr>
        <w:tc>
          <w:tcPr>
            <w:tcW w:w="452" w:type="dxa"/>
            <w:textDirection w:val="btLr"/>
          </w:tcPr>
          <w:p w:rsidR="004C5B78" w:rsidRPr="007B1073" w:rsidRDefault="004C5B78" w:rsidP="004C5B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100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Провести подготовку отопительной системы к новому учебному году.</w:t>
            </w:r>
          </w:p>
        </w:tc>
        <w:tc>
          <w:tcPr>
            <w:tcW w:w="2327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Изучение мнения родителей о работе учреждения</w:t>
            </w:r>
          </w:p>
        </w:tc>
        <w:tc>
          <w:tcPr>
            <w:tcW w:w="1546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Обновле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 xml:space="preserve">ние метод. </w:t>
            </w:r>
            <w:r w:rsidR="0029469B" w:rsidRPr="007B107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итерату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ры педа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гогов, закупка детских тетрадей, книг, раз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-виваю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щих пособий и игр.</w:t>
            </w:r>
          </w:p>
        </w:tc>
        <w:tc>
          <w:tcPr>
            <w:tcW w:w="1655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B78" w:rsidRPr="007B1073" w:rsidRDefault="004C5B78" w:rsidP="00294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Инвен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-та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риза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ция жестко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о и мягкого инвен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-та</w:t>
            </w:r>
            <w:r w:rsidRPr="007B1073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  <w:r w:rsidR="00294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C5B78" w:rsidRPr="007B1073" w:rsidRDefault="004C5B78" w:rsidP="004C5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5B78" w:rsidRPr="007B1073" w:rsidRDefault="004C5B78" w:rsidP="004C5B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5B78" w:rsidRPr="007B1073" w:rsidRDefault="004C5B78" w:rsidP="00187E8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554D3" w:rsidRDefault="003554D3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56128D" w:rsidRDefault="0056128D" w:rsidP="00960977">
      <w:pPr>
        <w:rPr>
          <w:rFonts w:ascii="Times New Roman" w:hAnsi="Times New Roman" w:cs="Times New Roman"/>
          <w:sz w:val="28"/>
          <w:szCs w:val="28"/>
        </w:rPr>
      </w:pPr>
    </w:p>
    <w:p w:rsidR="0026092A" w:rsidRPr="0026092A" w:rsidRDefault="0026092A" w:rsidP="0026092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6092A" w:rsidRPr="0026092A" w:rsidRDefault="0026092A" w:rsidP="0026092A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Утверждаю:</w:t>
      </w:r>
    </w:p>
    <w:p w:rsidR="0026092A" w:rsidRPr="0026092A" w:rsidRDefault="0026092A" w:rsidP="0026092A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Заведующий МБДОУ №38</w:t>
      </w:r>
    </w:p>
    <w:p w:rsidR="0026092A" w:rsidRPr="0026092A" w:rsidRDefault="0026092A" w:rsidP="0026092A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им. Н.К. Крупской</w:t>
      </w:r>
    </w:p>
    <w:p w:rsidR="0026092A" w:rsidRPr="0026092A" w:rsidRDefault="0026092A" w:rsidP="0026092A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_____________Н.Г. Тяпкова</w:t>
      </w:r>
    </w:p>
    <w:p w:rsidR="0026092A" w:rsidRDefault="0026092A" w:rsidP="0026092A">
      <w:pPr>
        <w:spacing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От «___»_____________20__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092A" w:rsidRPr="0026092A" w:rsidRDefault="0026092A" w:rsidP="0026092A">
      <w:pPr>
        <w:spacing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26092A" w:rsidRDefault="0026092A" w:rsidP="0026092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t>План работы по формированию безопасного поведения детей в дорожно – транспортной среде</w:t>
      </w:r>
    </w:p>
    <w:p w:rsidR="006D02DF" w:rsidRPr="0026092A" w:rsidRDefault="006D02DF" w:rsidP="0026092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26092A">
      <w:pPr>
        <w:tabs>
          <w:tab w:val="left" w:pos="35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t>МБД</w:t>
      </w:r>
      <w:r w:rsidR="005360FF">
        <w:rPr>
          <w:rFonts w:ascii="Times New Roman" w:hAnsi="Times New Roman" w:cs="Times New Roman"/>
          <w:b/>
          <w:sz w:val="28"/>
          <w:szCs w:val="28"/>
        </w:rPr>
        <w:t>ОУ № 38 им. Н. К. Крупской (2021-2022</w:t>
      </w:r>
      <w:r w:rsidRPr="0026092A"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6092A">
        <w:rPr>
          <w:rFonts w:ascii="Times New Roman" w:hAnsi="Times New Roman" w:cs="Times New Roman"/>
          <w:sz w:val="28"/>
          <w:szCs w:val="28"/>
        </w:rPr>
        <w:t>основной целью ДОУ по предупреждению детского дорожно-транспортного травматизма является профилактика ДДТТ; создание условий для формирования у дошкольников устойчивых навыков безопасного поведения на улицах и дорогах.</w:t>
      </w:r>
    </w:p>
    <w:p w:rsidR="006D02DF" w:rsidRDefault="006D02DF" w:rsidP="0026092A">
      <w:pPr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26092A">
      <w:pPr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t>Направления   работы ДОУ:</w:t>
      </w: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 xml:space="preserve">1.  </w:t>
      </w:r>
      <w:r w:rsidRPr="0026092A">
        <w:rPr>
          <w:rFonts w:ascii="Times New Roman" w:hAnsi="Times New Roman" w:cs="Times New Roman"/>
          <w:b/>
          <w:i/>
          <w:sz w:val="28"/>
          <w:szCs w:val="28"/>
        </w:rPr>
        <w:t>Воспитательная работа с детьми:</w:t>
      </w:r>
    </w:p>
    <w:p w:rsidR="0026092A" w:rsidRPr="0026092A" w:rsidRDefault="0026092A" w:rsidP="0026092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обучение детей дошкольного возраста правилам дорожного движения и формирование безопасного поведения в дорожно – транспортной среде;</w:t>
      </w:r>
    </w:p>
    <w:p w:rsidR="0026092A" w:rsidRPr="0026092A" w:rsidRDefault="0026092A" w:rsidP="0026092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 xml:space="preserve"> развитие устойчивых навыков самоконтроля у детей в области безопасности жизнедеятельности в дорожно – транспортной среде;</w:t>
      </w: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 xml:space="preserve">2.  </w:t>
      </w:r>
      <w:r w:rsidRPr="0026092A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 ДОУ в области безопасности жизнедеятельности в дорожно – транспортной среде:</w:t>
      </w:r>
      <w:r w:rsidRPr="00260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92A" w:rsidRPr="0026092A" w:rsidRDefault="0026092A" w:rsidP="002609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создавать условия для обучения детей правилам безопасного поведения на дороге;</w:t>
      </w:r>
    </w:p>
    <w:p w:rsidR="0026092A" w:rsidRPr="0026092A" w:rsidRDefault="0026092A" w:rsidP="0026092A">
      <w:pPr>
        <w:pStyle w:val="af5"/>
        <w:numPr>
          <w:ilvl w:val="0"/>
          <w:numId w:val="5"/>
        </w:numPr>
        <w:rPr>
          <w:sz w:val="28"/>
          <w:szCs w:val="28"/>
        </w:rPr>
      </w:pPr>
      <w:r w:rsidRPr="0026092A">
        <w:rPr>
          <w:sz w:val="28"/>
          <w:szCs w:val="28"/>
        </w:rPr>
        <w:t xml:space="preserve">изучение и применение современных технологий в обучении и воспитании в области    безопасного поведения детей в дорожно – транспортной среде; </w:t>
      </w:r>
    </w:p>
    <w:p w:rsidR="0026092A" w:rsidRPr="0026092A" w:rsidRDefault="0026092A" w:rsidP="002609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Организация предметно – развивающей среды в ДОУ (по ПДД);</w:t>
      </w:r>
    </w:p>
    <w:p w:rsidR="0026092A" w:rsidRPr="0026092A" w:rsidRDefault="0026092A" w:rsidP="002609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определение уровней сформированности умений и навыков по ПДД методами диагностики;</w:t>
      </w: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</w:p>
    <w:p w:rsidR="006D02DF" w:rsidRDefault="006D02DF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lastRenderedPageBreak/>
        <w:t>Планирование работы с педагогами по формированию безопасного поведения детей в дорожно – транспортной среде на основе взаимодей</w:t>
      </w:r>
      <w:r w:rsidR="006D02DF">
        <w:rPr>
          <w:rFonts w:ascii="Times New Roman" w:hAnsi="Times New Roman" w:cs="Times New Roman"/>
          <w:b/>
          <w:sz w:val="28"/>
          <w:szCs w:val="28"/>
        </w:rPr>
        <w:t>ствия социальных институтов 2020-2021</w:t>
      </w:r>
      <w:r w:rsidRPr="002609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092A" w:rsidRPr="0026092A" w:rsidRDefault="0026092A" w:rsidP="0026092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1418"/>
        <w:gridCol w:w="1275"/>
      </w:tblGrid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Вид мероприятия, тема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профилактических мероприятий ДОУ на основании нормативно-правового сопровождения;</w:t>
            </w:r>
          </w:p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i/>
                <w:sz w:val="28"/>
                <w:szCs w:val="28"/>
              </w:rPr>
              <w:t>Инструктаж с педагогами: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оборудования, расположенного на территории (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малые архитектурные формы, спортивное дворовое оборудование, игровые площадки) с целью выполнения требования безопасности к оснащению территории детского сада; </w:t>
            </w:r>
          </w:p>
          <w:p w:rsidR="0026092A" w:rsidRPr="0026092A" w:rsidRDefault="0026092A" w:rsidP="0026092A">
            <w:pPr>
              <w:shd w:val="clear" w:color="auto" w:fill="FFFFFF"/>
              <w:spacing w:after="150" w:line="315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i/>
                <w:sz w:val="28"/>
                <w:szCs w:val="28"/>
              </w:rPr>
              <w:t>Акция среди родителей: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92A">
              <w:rPr>
                <w:rFonts w:ascii="Times New Roman" w:hAnsi="Times New Roman" w:cs="Times New Roman"/>
                <w:bCs/>
                <w:sz w:val="28"/>
                <w:szCs w:val="28"/>
              </w:rPr>
              <w:t>«Безопасность – детям!»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Участие в «августовском» совещании работников образования, на котором будет рассматриваться состояние работы по профилактике ДДТТ; участие в педсовете: Презентация и утверждение авторской рабочей программы по ПДД с доработкой.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 – пропагандистские мероприятия, приуроченные ко Дню знаний: 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создание бригады ЮИД, работа по предупреждению ДДТТ в детском саду;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раздача брошюр и листовок родителям;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3554D3">
              <w:rPr>
                <w:rFonts w:ascii="Times New Roman" w:hAnsi="Times New Roman" w:cs="Times New Roman"/>
                <w:sz w:val="28"/>
                <w:szCs w:val="28"/>
              </w:rPr>
              <w:t>роведение акции и флеш-мобов «Притормози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!», 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«Родители, берегите детей!»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провести рейд по выявлению нарушителей ПДД (пешеходов, велосипедистов);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Анализ состояния работы по профилактике ДДТТ (на педсовете)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ДОУ по профилактике ДДТТ: 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«Методика организации работы с детьми по воспитанию безопасного поведения на улице и дорогах в разных возрастных группах»;</w:t>
            </w:r>
          </w:p>
          <w:p w:rsidR="0026092A" w:rsidRPr="0026092A" w:rsidRDefault="0026092A" w:rsidP="0026092A">
            <w:pP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26092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Выпуск информационных листов;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памяток для родителей «Мы – юные пешеходы» (выпуск газеты). 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</w:t>
            </w:r>
            <w:r w:rsidR="003554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тель, отв. за работу по ПДД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организацией работы с детьми по обучению ПДД и формированию безопасного поведения на дорогах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Мониторинг ЗУН: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Выявление знаний и умений педагогов по данной тематике; 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Анкетирование педагогов и родителей.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Конкурсы: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на лучшее оформление предметно – развивающей среды: среди воспитателей всех возрастных групп;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фотовыставки;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выставки рисунков, поделок;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тематические конкурсы среди родителей и педагогов.</w:t>
            </w:r>
          </w:p>
          <w:p w:rsidR="0026092A" w:rsidRPr="0026092A" w:rsidRDefault="003554D3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по ПДД: «Осторожно! Дорога</w:t>
            </w:r>
            <w:r w:rsidR="0026092A" w:rsidRPr="0026092A">
              <w:rPr>
                <w:rFonts w:ascii="Times New Roman" w:hAnsi="Times New Roman" w:cs="Times New Roman"/>
                <w:sz w:val="28"/>
                <w:szCs w:val="28"/>
              </w:rPr>
              <w:t>!» (раздача родителям брошюр и листовок).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настольно – печатных, дидактических игр, детской художественной и методической литературы по обучению ПДД; 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</w:t>
            </w:r>
            <w:r w:rsidRPr="0026092A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6092A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</w:rPr>
              <w:t>картотеки</w:t>
            </w:r>
            <w:r w:rsidRPr="0026092A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художественной литературы и дидактических игр по данной тематике в группах.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i/>
                <w:sz w:val="28"/>
                <w:szCs w:val="28"/>
              </w:rPr>
              <w:t>Семинары - практикумы для воспитателей района, республики: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Обмен опытом работы педагогов по обучению детей ПДД (в рамках республиканских курсов):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образовательной деятельности во всех группах с использованием игр, как средство воспитания безопасного поведения на дорогах; 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Выставка методической литературы дидактических игр, пособий;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- Использование дидактических игр и наглядных пособий в работе по теме; конкурс среди родителей и детей «Лучшая игра по ПДД».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ДОУ,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Методическая н</w:t>
            </w:r>
            <w:r w:rsidR="003554D3">
              <w:rPr>
                <w:rFonts w:ascii="Times New Roman" w:hAnsi="Times New Roman" w:cs="Times New Roman"/>
                <w:sz w:val="28"/>
                <w:szCs w:val="28"/>
              </w:rPr>
              <w:t>еделя по ПДД:  «</w:t>
            </w:r>
            <w:r w:rsidR="003554D3">
              <w:rPr>
                <w:rFonts w:ascii="Times New Roman" w:hAnsi="Times New Roman" w:cs="Times New Roman"/>
                <w:i/>
                <w:sz w:val="28"/>
                <w:szCs w:val="28"/>
              </w:rPr>
              <w:t>Дорожная грамота для детей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конкурсе «Зеленый огонек» по предупреждению ДДТТ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 раз в два года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Месячник по предупреждению ДДТТ «Азбука безопасного поведения на дороге».</w:t>
            </w:r>
          </w:p>
          <w:p w:rsidR="006D02DF" w:rsidRPr="0026092A" w:rsidRDefault="006D02DF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Обновление дорожной разметки на участке ДОУ; Консультация по разметке территории ДОУ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отв. за работу по ПДД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Подписка на газету «</w:t>
            </w:r>
            <w:r w:rsidRPr="0026092A">
              <w:rPr>
                <w:rFonts w:ascii="Times New Roman" w:hAnsi="Times New Roman" w:cs="Times New Roman"/>
                <w:b/>
                <w:sz w:val="28"/>
                <w:szCs w:val="28"/>
              </w:rPr>
              <w:t>Добрая дорога Детства»</w:t>
            </w:r>
            <w:r w:rsidRPr="0026092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отв. за работу по ПДД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городских конкурсах с участием сотрудников ГИБДД; </w:t>
            </w:r>
            <w:r w:rsidRPr="00260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по профилактике ДДТТ, «День открытых дверей» для родителей с показом мероприятий по обучению детей ПДД и правилам безопасного поведения на дорожно – транспортной среде;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Центральная детская библиотека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библиотеку, знакомство с книгами по данной теме.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старших групп</w:t>
            </w: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6092A" w:rsidRPr="0026092A" w:rsidTr="003554D3">
        <w:tc>
          <w:tcPr>
            <w:tcW w:w="7230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Организация целевых прогулок по микрорайону:                            - Акция «Безопасная зебра»; Экскурсия в школу – автокласс.</w:t>
            </w:r>
          </w:p>
        </w:tc>
        <w:tc>
          <w:tcPr>
            <w:tcW w:w="1418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26092A" w:rsidRPr="0026092A" w:rsidRDefault="0026092A" w:rsidP="0026092A">
      <w:pPr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t>Планирование работы с родителями по формированию безопасного поведения детей в дорожно – транспортной среде на основе взаимодей</w:t>
      </w:r>
      <w:r w:rsidR="003554D3">
        <w:rPr>
          <w:rFonts w:ascii="Times New Roman" w:hAnsi="Times New Roman" w:cs="Times New Roman"/>
          <w:b/>
          <w:sz w:val="28"/>
          <w:szCs w:val="28"/>
        </w:rPr>
        <w:t>ствия социальных институтов 2020-2021</w:t>
      </w:r>
      <w:r w:rsidRPr="002609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092A" w:rsidRPr="0026092A" w:rsidRDefault="0026092A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3536"/>
        <w:gridCol w:w="3097"/>
        <w:gridCol w:w="3114"/>
      </w:tblGrid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Вид мероприятия, тема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Родительские  групповые собрания; Анкетирование родителей</w:t>
            </w:r>
            <w:r w:rsidR="003554D3">
              <w:rPr>
                <w:rFonts w:ascii="Times New Roman" w:hAnsi="Times New Roman" w:cs="Times New Roman"/>
                <w:sz w:val="28"/>
                <w:szCs w:val="28"/>
              </w:rPr>
              <w:t xml:space="preserve"> «Дорога и мы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Открытые занятия с детьми для родителей: «Как до школы нам дойти».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стенде «Лучший уголок для родителей».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355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по использованию детских удерживающих устройств </w:t>
            </w:r>
            <w:r w:rsidRPr="0026092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427FC8">
              <w:rPr>
                <w:rFonts w:ascii="Times New Roman" w:hAnsi="Times New Roman" w:cs="Times New Roman"/>
                <w:bCs/>
                <w:sz w:val="28"/>
                <w:szCs w:val="28"/>
              </w:rPr>
              <w:t>Пристегните</w:t>
            </w:r>
            <w:r w:rsidR="003554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меня!»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Конкурс: «Заботливая мама» по декорированию детской одежды световозвращающими элементами; </w:t>
            </w:r>
          </w:p>
          <w:p w:rsidR="0026092A" w:rsidRPr="0026092A" w:rsidRDefault="00427FC8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– моя защита</w:t>
            </w:r>
            <w:r w:rsidR="0026092A" w:rsidRPr="0026092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Конкурсы: «Мы идем в детский сад»; </w:t>
            </w:r>
          </w:p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«Кто поможет нам в  пути» (поделки из природного и бросового материала); «Мой папа – автомобилист» (семейные рисунки); «Я – талантливый ребенок».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общего родительского собрания по теме: «Безопасность детей – забота общая» (с приглашением сотрудников ГИБДД, работников здравоохранения).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 на родительском собрании «Состояние ДДТТ на территории муниципального района и основные причины возникновения ДТП» - работа с родителями.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 течении года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Акция: «Мы за безопасное дорожное движение» (раздача памяток детьми, проверка детских удерживающих устройств).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старшей группы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во время месячника</w:t>
            </w:r>
          </w:p>
        </w:tc>
      </w:tr>
      <w:tr w:rsidR="0026092A" w:rsidRPr="0026092A" w:rsidTr="003554D3">
        <w:tc>
          <w:tcPr>
            <w:tcW w:w="3536" w:type="dxa"/>
          </w:tcPr>
          <w:p w:rsidR="0026092A" w:rsidRPr="0026092A" w:rsidRDefault="0026092A" w:rsidP="0026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Проведение музыкально-спортивных мероприятий по ознакомлению с правилами дорожного движения с родителями.</w:t>
            </w:r>
          </w:p>
        </w:tc>
        <w:tc>
          <w:tcPr>
            <w:tcW w:w="3097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педагоги старших групп</w:t>
            </w:r>
          </w:p>
        </w:tc>
        <w:tc>
          <w:tcPr>
            <w:tcW w:w="3114" w:type="dxa"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26092A" w:rsidRPr="0026092A" w:rsidRDefault="0026092A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2609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4C5B7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C5B78" w:rsidRPr="0026092A" w:rsidRDefault="004C5B78" w:rsidP="004C5B7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B247B" w:rsidRDefault="006B247B" w:rsidP="006B2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B247B" w:rsidRDefault="006B247B" w:rsidP="006B247B">
      <w:pPr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Приложение 2</w:t>
      </w:r>
      <w:r w:rsidR="006A1CAE" w:rsidRPr="0026092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D02DF" w:rsidRDefault="006B247B" w:rsidP="006B24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EBB">
        <w:rPr>
          <w:rFonts w:ascii="Times New Roman" w:hAnsi="Times New Roman" w:cs="Times New Roman"/>
          <w:b/>
          <w:sz w:val="28"/>
          <w:szCs w:val="28"/>
        </w:rPr>
        <w:t>Примерный план проведения развлечений и вечеров досуга   в МБДОУ № 38 им. Н. К. Крупской ЗМР РТ                                                                                                 (2021-2022 учебный год)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31"/>
        <w:gridCol w:w="62"/>
        <w:gridCol w:w="2393"/>
        <w:gridCol w:w="2393"/>
      </w:tblGrid>
      <w:tr w:rsidR="006B247B" w:rsidRPr="0005138C" w:rsidTr="00404060">
        <w:tc>
          <w:tcPr>
            <w:tcW w:w="2392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393" w:type="dxa"/>
            <w:gridSpan w:val="2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2393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393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Подготов.группа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8C">
              <w:rPr>
                <w:b/>
              </w:rPr>
              <w:t xml:space="preserve">                                                             </w:t>
            </w:r>
            <w:r>
              <w:rPr>
                <w:b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</w:p>
        </w:tc>
      </w:tr>
      <w:tr w:rsidR="006B247B" w:rsidRPr="0005138C" w:rsidTr="00404060">
        <w:tc>
          <w:tcPr>
            <w:tcW w:w="2392" w:type="dxa"/>
            <w:vMerge w:val="restart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по мотивам сказки  «Ай, да репка!»</w:t>
            </w:r>
          </w:p>
        </w:tc>
        <w:tc>
          <w:tcPr>
            <w:tcW w:w="7179" w:type="dxa"/>
            <w:gridSpan w:val="4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          «День  взросления»</w:t>
            </w:r>
          </w:p>
        </w:tc>
      </w:tr>
      <w:tr w:rsidR="006B247B" w:rsidRPr="0005138C" w:rsidTr="00404060">
        <w:tc>
          <w:tcPr>
            <w:tcW w:w="2392" w:type="dxa"/>
            <w:vMerge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сказку «Волшебная руковичка »</w:t>
            </w:r>
          </w:p>
        </w:tc>
        <w:tc>
          <w:tcPr>
            <w:tcW w:w="4848" w:type="dxa"/>
            <w:gridSpan w:val="3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Музыкально-художественный час «Осенняя краса!»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</w:t>
            </w:r>
            <w:r w:rsidRPr="0005138C">
              <w:rPr>
                <w:sz w:val="28"/>
                <w:szCs w:val="28"/>
              </w:rPr>
              <w:t xml:space="preserve"> 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6B247B" w:rsidRPr="0005138C" w:rsidTr="00404060">
        <w:tc>
          <w:tcPr>
            <w:tcW w:w="2392" w:type="dxa"/>
          </w:tcPr>
          <w:p w:rsidR="006B247B" w:rsidRDefault="006B247B" w:rsidP="00404060">
            <w:pPr>
              <w:keepNext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р</w:t>
            </w:r>
            <w:r w:rsidR="0056128D">
              <w:rPr>
                <w:rFonts w:ascii="Times New Roman" w:hAnsi="Times New Roman" w:cs="Times New Roman"/>
                <w:sz w:val="28"/>
                <w:szCs w:val="28"/>
              </w:rPr>
              <w:t xml:space="preserve">азвлечение  «В гостях у бабушки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деревне»</w:t>
            </w:r>
          </w:p>
        </w:tc>
        <w:tc>
          <w:tcPr>
            <w:tcW w:w="2393" w:type="dxa"/>
            <w:gridSpan w:val="2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«Осень наступила!»</w:t>
            </w:r>
          </w:p>
        </w:tc>
        <w:tc>
          <w:tcPr>
            <w:tcW w:w="2393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«Осенинка-дочка Осени!»</w:t>
            </w:r>
          </w:p>
        </w:tc>
        <w:tc>
          <w:tcPr>
            <w:tcW w:w="2393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Праздник «Осенний бал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королевы  Осени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Tr="00404060">
        <w:tc>
          <w:tcPr>
            <w:tcW w:w="9571" w:type="dxa"/>
            <w:gridSpan w:val="5"/>
          </w:tcPr>
          <w:p w:rsidR="006B247B" w:rsidRPr="006B247B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Концерт  детей  подготовительной  группы  «Веселый  ритм»</w:t>
            </w:r>
          </w:p>
        </w:tc>
      </w:tr>
      <w:tr w:rsidR="006B247B" w:rsidRPr="0005138C" w:rsidTr="00404060">
        <w:tc>
          <w:tcPr>
            <w:tcW w:w="2392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Путешествие в сказку «Колобок»</w:t>
            </w:r>
          </w:p>
        </w:tc>
        <w:tc>
          <w:tcPr>
            <w:tcW w:w="7179" w:type="dxa"/>
            <w:gridSpan w:val="4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ческое  развлечение «Мама-лучший друг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8C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 xml:space="preserve">                  </w:t>
            </w:r>
            <w:r w:rsidRPr="0005138C">
              <w:rPr>
                <w:sz w:val="28"/>
                <w:szCs w:val="28"/>
              </w:rPr>
              <w:t xml:space="preserve">   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6B247B" w:rsidRPr="0005138C" w:rsidTr="00404060">
        <w:tc>
          <w:tcPr>
            <w:tcW w:w="2392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«Кто прячется за елкой?»</w:t>
            </w:r>
          </w:p>
        </w:tc>
        <w:tc>
          <w:tcPr>
            <w:tcW w:w="2393" w:type="dxa"/>
            <w:gridSpan w:val="2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сказку «Снегурочка»</w:t>
            </w:r>
          </w:p>
        </w:tc>
        <w:tc>
          <w:tcPr>
            <w:tcW w:w="4786" w:type="dxa"/>
            <w:gridSpan w:val="2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 вечер  «Здравствуй, красавица Зима!»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 праздники «Новогодний карнавал всех ребят околдовал»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8C">
              <w:rPr>
                <w:sz w:val="28"/>
                <w:szCs w:val="28"/>
              </w:rPr>
              <w:t xml:space="preserve">                                                             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</w:t>
            </w:r>
            <w:r w:rsidR="005612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-экологический  праздник  «По следам зимы»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8C">
              <w:rPr>
                <w:sz w:val="28"/>
                <w:szCs w:val="28"/>
              </w:rPr>
              <w:t xml:space="preserve">                                                             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6B247B" w:rsidRPr="0005138C" w:rsidTr="00404060">
        <w:tc>
          <w:tcPr>
            <w:tcW w:w="2392" w:type="dxa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Путешествие в сказку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Рука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вичка»</w:t>
            </w:r>
          </w:p>
        </w:tc>
        <w:tc>
          <w:tcPr>
            <w:tcW w:w="7179" w:type="dxa"/>
            <w:gridSpan w:val="4"/>
          </w:tcPr>
          <w:p w:rsidR="006B247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Музыкально-художественный  час  </w:t>
            </w:r>
          </w:p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«Зимние узоры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RPr="0005138C" w:rsidTr="00404060">
        <w:trPr>
          <w:trHeight w:val="708"/>
        </w:trPr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Спортивный  праздник  ко Дню  Защи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тника Отечества  «Бравые ребята-дошколята!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8C">
              <w:rPr>
                <w:b/>
              </w:rPr>
              <w:t xml:space="preserve">              </w:t>
            </w:r>
            <w:r w:rsidRPr="0005138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0513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Март</w:t>
            </w:r>
          </w:p>
        </w:tc>
      </w:tr>
      <w:tr w:rsidR="006B247B" w:rsidRPr="0005138C" w:rsidTr="00404060">
        <w:tc>
          <w:tcPr>
            <w:tcW w:w="4785" w:type="dxa"/>
            <w:gridSpan w:val="3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 в сказку  «Заюшкина избушка»</w:t>
            </w:r>
          </w:p>
        </w:tc>
        <w:tc>
          <w:tcPr>
            <w:tcW w:w="4786" w:type="dxa"/>
            <w:gridSpan w:val="2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Музыкально-литературный час  «Весенняя капель»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Праздники  к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Мама-солнышко мое!»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Тематическое развлечение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 xml:space="preserve">  «Навруз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встречай!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RPr="0005138C" w:rsidTr="00404060">
        <w:tc>
          <w:tcPr>
            <w:tcW w:w="9571" w:type="dxa"/>
            <w:gridSpan w:val="5"/>
          </w:tcPr>
          <w:p w:rsidR="006B247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 xml:space="preserve">   Фольклорное  развлечение  </w:t>
            </w:r>
          </w:p>
          <w:p w:rsidR="006B247B" w:rsidRPr="0005138C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Широкая </w:t>
            </w:r>
            <w:r w:rsidRPr="0005138C">
              <w:rPr>
                <w:rFonts w:ascii="Times New Roman" w:hAnsi="Times New Roman" w:cs="Times New Roman"/>
                <w:sz w:val="28"/>
                <w:szCs w:val="28"/>
              </w:rPr>
              <w:t>Масленица"</w:t>
            </w:r>
          </w:p>
        </w:tc>
      </w:tr>
    </w:tbl>
    <w:p w:rsidR="006B247B" w:rsidRPr="000B1EBB" w:rsidRDefault="006B247B" w:rsidP="006B24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247B" w:rsidTr="00404060">
        <w:tc>
          <w:tcPr>
            <w:tcW w:w="9571" w:type="dxa"/>
            <w:gridSpan w:val="4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0B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</w:t>
            </w:r>
            <w:r w:rsidRPr="00C27A0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6B247B" w:rsidTr="00404060">
        <w:tc>
          <w:tcPr>
            <w:tcW w:w="2392" w:type="dxa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 xml:space="preserve">Весеннее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«Кап-кап, капельки!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«Весна-красна идет!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«Мы Весну встречаем!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«Весенние наигрыши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RPr="00C27A0B" w:rsidTr="00404060">
        <w:tc>
          <w:tcPr>
            <w:tcW w:w="9571" w:type="dxa"/>
            <w:gridSpan w:val="4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апреля-День Земли!</w:t>
            </w:r>
            <w:r w:rsidRPr="00C27A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Tr="00404060">
        <w:tc>
          <w:tcPr>
            <w:tcW w:w="9571" w:type="dxa"/>
            <w:gridSpan w:val="4"/>
          </w:tcPr>
          <w:p w:rsidR="006B247B" w:rsidRPr="00C27A0B" w:rsidRDefault="006B247B" w:rsidP="00404060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6B247B" w:rsidTr="00404060">
        <w:tc>
          <w:tcPr>
            <w:tcW w:w="9571" w:type="dxa"/>
            <w:gridSpan w:val="4"/>
          </w:tcPr>
          <w:p w:rsidR="006B247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Праздничное  развлечени</w:t>
            </w:r>
            <w:r w:rsidR="00653532">
              <w:rPr>
                <w:rFonts w:ascii="Times New Roman" w:hAnsi="Times New Roman" w:cs="Times New Roman"/>
                <w:sz w:val="28"/>
                <w:szCs w:val="28"/>
              </w:rPr>
              <w:t>е  « По дорогам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247B" w:rsidTr="00404060">
        <w:tc>
          <w:tcPr>
            <w:tcW w:w="9571" w:type="dxa"/>
            <w:gridSpan w:val="4"/>
          </w:tcPr>
          <w:p w:rsidR="006B247B" w:rsidRDefault="006B247B" w:rsidP="00404060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Выпускной  бал</w:t>
            </w:r>
          </w:p>
        </w:tc>
      </w:tr>
    </w:tbl>
    <w:p w:rsidR="006B247B" w:rsidRPr="00C27A0B" w:rsidRDefault="006B247B" w:rsidP="006B247B">
      <w:pPr>
        <w:keepNext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247B" w:rsidRDefault="006B247B" w:rsidP="006B24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092A" w:rsidRPr="0026092A" w:rsidRDefault="005360FF" w:rsidP="006B24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26092A" w:rsidRPr="0026092A" w:rsidRDefault="00DE3E05" w:rsidP="00DE3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2A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26092A" w:rsidRPr="0026092A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92A" w:rsidRPr="0026092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609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92A" w:rsidRPr="0026092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60FF">
        <w:rPr>
          <w:rFonts w:ascii="Times New Roman" w:hAnsi="Times New Roman" w:cs="Times New Roman"/>
          <w:b/>
          <w:sz w:val="28"/>
          <w:szCs w:val="28"/>
        </w:rPr>
        <w:t xml:space="preserve">                         на 2021-2022</w:t>
      </w:r>
      <w:r w:rsidR="0026092A" w:rsidRPr="0026092A">
        <w:rPr>
          <w:rFonts w:ascii="Times New Roman" w:hAnsi="Times New Roman" w:cs="Times New Roman"/>
          <w:b/>
          <w:sz w:val="28"/>
          <w:szCs w:val="28"/>
        </w:rPr>
        <w:t xml:space="preserve"> уч.год.</w:t>
      </w: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4670"/>
        <w:gridCol w:w="2059"/>
        <w:gridCol w:w="2241"/>
      </w:tblGrid>
      <w:tr w:rsidR="0026092A" w:rsidRPr="0026092A" w:rsidTr="0026092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6092A" w:rsidRPr="0026092A" w:rsidTr="0026092A">
        <w:trPr>
          <w:trHeight w:val="12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подготовке и проведении мероприятий посвящённых Дню дошкольного работника, Дню пожилых людей, встрече Нового года, Международному женскому дню 8 марта.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Председатель проф. организац.,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</w:tc>
      </w:tr>
      <w:tr w:rsidR="0026092A" w:rsidRPr="0026092A" w:rsidTr="0026092A">
        <w:trPr>
          <w:trHeight w:val="79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условий коллективного договора.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6C3335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Ноябрь 2021</w:t>
            </w:r>
            <w:r w:rsidR="0026092A" w:rsidRPr="002609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Председатель проф.организац..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члены комиссии по трудовым спорам</w:t>
            </w:r>
          </w:p>
        </w:tc>
      </w:tr>
      <w:tr w:rsidR="0026092A" w:rsidRPr="0026092A" w:rsidTr="0026092A">
        <w:trPr>
          <w:trHeight w:val="67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Участие проф. комитета в проведении аттестации пед. работников.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По плану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Председатель проф.орг.</w:t>
            </w:r>
          </w:p>
        </w:tc>
      </w:tr>
      <w:tr w:rsidR="0026092A" w:rsidRPr="0026092A" w:rsidTr="0026092A">
        <w:trPr>
          <w:trHeight w:val="10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Принять участие  в составлении графика отпусков сотрудников ДОУ.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26092A" w:rsidRPr="0026092A" w:rsidRDefault="006C3335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Январь2022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Администрация, председатель профкома.</w:t>
            </w:r>
          </w:p>
        </w:tc>
      </w:tr>
      <w:tr w:rsidR="0026092A" w:rsidRPr="0026092A" w:rsidTr="0026092A">
        <w:trPr>
          <w:trHeight w:val="7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1. Провести  </w:t>
            </w:r>
            <w:r w:rsidR="00C6246E">
              <w:rPr>
                <w:rFonts w:ascii="Times New Roman" w:hAnsi="Times New Roman" w:cs="Times New Roman"/>
                <w:sz w:val="28"/>
                <w:szCs w:val="28"/>
              </w:rPr>
              <w:t xml:space="preserve">отчётное 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собрание  профсоюзной организации.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2. Провести анализ выплат по коммунальным услугам.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   Март</w:t>
            </w:r>
          </w:p>
          <w:p w:rsidR="0026092A" w:rsidRPr="0026092A" w:rsidRDefault="006C3335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2022</w:t>
            </w:r>
            <w:r w:rsidR="0026092A" w:rsidRPr="002609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проф. организации</w:t>
            </w:r>
          </w:p>
        </w:tc>
      </w:tr>
      <w:tr w:rsidR="0026092A" w:rsidRPr="0026092A" w:rsidTr="0026092A">
        <w:trPr>
          <w:trHeight w:val="72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Провести рейд по помещениям ДОУ с целью анализа состояния охраны труда.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   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Председатель проф. организац.,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члены комиссии по охране труда</w:t>
            </w:r>
          </w:p>
        </w:tc>
      </w:tr>
      <w:tr w:rsidR="0026092A" w:rsidRPr="0026092A" w:rsidTr="0026092A">
        <w:trPr>
          <w:trHeight w:val="6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 оформление заявлений от членов профсоюза на санаторно – курортное лечение работников и их 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По мере поступления заявлений в 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течении года.</w:t>
            </w: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 первичной проф. 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организации.</w:t>
            </w:r>
          </w:p>
        </w:tc>
      </w:tr>
      <w:tr w:rsidR="0026092A" w:rsidRPr="0026092A" w:rsidTr="0026092A">
        <w:trPr>
          <w:trHeight w:val="9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С целью контроля за соблюдением правил внутр. трудового распорядка педагогами и др. работниками ДОУ, провести рейды по выявлению опозданий. Итоги обсудить на проф. собрании.  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 Апрель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 xml:space="preserve">        Председатель профкома, администрация  </w:t>
            </w:r>
          </w:p>
        </w:tc>
      </w:tr>
      <w:tr w:rsidR="0026092A" w:rsidRPr="0026092A" w:rsidTr="0026092A">
        <w:trPr>
          <w:trHeight w:val="10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собраний.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2A" w:rsidRPr="0026092A" w:rsidRDefault="0026092A" w:rsidP="0026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92A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оргмассовой комиссии.</w:t>
            </w:r>
          </w:p>
        </w:tc>
      </w:tr>
    </w:tbl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</w:p>
    <w:p w:rsidR="0026092A" w:rsidRPr="0026092A" w:rsidRDefault="0026092A" w:rsidP="0026092A">
      <w:pPr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Заведующий МБДОУ №38     ________________  Тяпкова Н.Г.</w:t>
      </w:r>
    </w:p>
    <w:p w:rsidR="0026092A" w:rsidRPr="0026092A" w:rsidRDefault="0026092A" w:rsidP="0026092A">
      <w:pPr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5360FF" w:rsidP="0026092A">
      <w:pPr>
        <w:rPr>
          <w:rFonts w:ascii="Times New Roman" w:hAnsi="Times New Roman" w:cs="Times New Roman"/>
          <w:sz w:val="28"/>
          <w:szCs w:val="28"/>
        </w:rPr>
      </w:pPr>
      <w:r w:rsidRPr="0026092A"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26092A" w:rsidRPr="0026092A">
        <w:rPr>
          <w:rFonts w:ascii="Times New Roman" w:hAnsi="Times New Roman" w:cs="Times New Roman"/>
          <w:sz w:val="28"/>
          <w:szCs w:val="28"/>
        </w:rPr>
        <w:t xml:space="preserve">       ____________         Варфоломеева А.Р.</w:t>
      </w:r>
    </w:p>
    <w:p w:rsidR="0026092A" w:rsidRPr="0026092A" w:rsidRDefault="0026092A" w:rsidP="0026092A">
      <w:pPr>
        <w:rPr>
          <w:rFonts w:ascii="Times New Roman" w:hAnsi="Times New Roman" w:cs="Times New Roman"/>
          <w:b/>
          <w:sz w:val="28"/>
          <w:szCs w:val="28"/>
        </w:rPr>
      </w:pPr>
    </w:p>
    <w:p w:rsidR="0026092A" w:rsidRPr="0026092A" w:rsidRDefault="0026092A" w:rsidP="004C5B78">
      <w:pPr>
        <w:rPr>
          <w:rFonts w:ascii="Times New Roman" w:hAnsi="Times New Roman" w:cs="Times New Roman"/>
          <w:sz w:val="28"/>
          <w:szCs w:val="28"/>
        </w:rPr>
      </w:pPr>
    </w:p>
    <w:p w:rsidR="0026092A" w:rsidRPr="0026092A" w:rsidRDefault="0026092A" w:rsidP="004C5B78">
      <w:pPr>
        <w:rPr>
          <w:rFonts w:ascii="Times New Roman" w:hAnsi="Times New Roman" w:cs="Times New Roman"/>
          <w:sz w:val="28"/>
          <w:szCs w:val="28"/>
        </w:rPr>
      </w:pPr>
    </w:p>
    <w:sectPr w:rsidR="0026092A" w:rsidRPr="0026092A" w:rsidSect="00E2042A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7A" w:rsidRDefault="008A237A" w:rsidP="00243F44">
      <w:pPr>
        <w:spacing w:after="0" w:line="240" w:lineRule="auto"/>
      </w:pPr>
      <w:r>
        <w:separator/>
      </w:r>
    </w:p>
  </w:endnote>
  <w:endnote w:type="continuationSeparator" w:id="0">
    <w:p w:rsidR="008A237A" w:rsidRDefault="008A237A" w:rsidP="0024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8593"/>
      <w:docPartObj>
        <w:docPartGallery w:val="Page Numbers (Bottom of Page)"/>
        <w:docPartUnique/>
      </w:docPartObj>
    </w:sdtPr>
    <w:sdtEndPr/>
    <w:sdtContent>
      <w:p w:rsidR="00471D7A" w:rsidRDefault="00471D7A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1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1D7A" w:rsidRDefault="00471D7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7A" w:rsidRDefault="008A237A" w:rsidP="00243F44">
      <w:pPr>
        <w:spacing w:after="0" w:line="240" w:lineRule="auto"/>
      </w:pPr>
      <w:r>
        <w:separator/>
      </w:r>
    </w:p>
  </w:footnote>
  <w:footnote w:type="continuationSeparator" w:id="0">
    <w:p w:rsidR="008A237A" w:rsidRDefault="008A237A" w:rsidP="00243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921"/>
    <w:multiLevelType w:val="hybridMultilevel"/>
    <w:tmpl w:val="D6260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5403"/>
    <w:multiLevelType w:val="hybridMultilevel"/>
    <w:tmpl w:val="8958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F4A48"/>
    <w:multiLevelType w:val="hybridMultilevel"/>
    <w:tmpl w:val="456E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90E5B"/>
    <w:multiLevelType w:val="hybridMultilevel"/>
    <w:tmpl w:val="E5E06B44"/>
    <w:lvl w:ilvl="0" w:tplc="73E0CA2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2FF36">
      <w:start w:val="1"/>
      <w:numFmt w:val="bullet"/>
      <w:lvlText w:val="o"/>
      <w:lvlJc w:val="left"/>
      <w:pPr>
        <w:ind w:left="1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483CE">
      <w:start w:val="1"/>
      <w:numFmt w:val="bullet"/>
      <w:lvlText w:val="▪"/>
      <w:lvlJc w:val="left"/>
      <w:pPr>
        <w:ind w:left="2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08E68">
      <w:start w:val="1"/>
      <w:numFmt w:val="bullet"/>
      <w:lvlText w:val="•"/>
      <w:lvlJc w:val="left"/>
      <w:pPr>
        <w:ind w:left="2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C8074">
      <w:start w:val="1"/>
      <w:numFmt w:val="bullet"/>
      <w:lvlText w:val="o"/>
      <w:lvlJc w:val="left"/>
      <w:pPr>
        <w:ind w:left="3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81F56">
      <w:start w:val="1"/>
      <w:numFmt w:val="bullet"/>
      <w:lvlText w:val="▪"/>
      <w:lvlJc w:val="left"/>
      <w:pPr>
        <w:ind w:left="4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EC9AC">
      <w:start w:val="1"/>
      <w:numFmt w:val="bullet"/>
      <w:lvlText w:val="•"/>
      <w:lvlJc w:val="left"/>
      <w:pPr>
        <w:ind w:left="5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049B2">
      <w:start w:val="1"/>
      <w:numFmt w:val="bullet"/>
      <w:lvlText w:val="o"/>
      <w:lvlJc w:val="left"/>
      <w:pPr>
        <w:ind w:left="5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2DADA">
      <w:start w:val="1"/>
      <w:numFmt w:val="bullet"/>
      <w:lvlText w:val="▪"/>
      <w:lvlJc w:val="left"/>
      <w:pPr>
        <w:ind w:left="6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7C50ED"/>
    <w:multiLevelType w:val="hybridMultilevel"/>
    <w:tmpl w:val="9B28E25E"/>
    <w:lvl w:ilvl="0" w:tplc="5BD2ED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6BC6E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D847590"/>
    <w:multiLevelType w:val="hybridMultilevel"/>
    <w:tmpl w:val="C86EB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F61DF"/>
    <w:multiLevelType w:val="hybridMultilevel"/>
    <w:tmpl w:val="181E84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5E0B37"/>
    <w:multiLevelType w:val="hybridMultilevel"/>
    <w:tmpl w:val="F62EE930"/>
    <w:lvl w:ilvl="0" w:tplc="81AC3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92B9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86A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BC5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7EDB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FC8B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502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4E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9E38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2AB"/>
    <w:rsid w:val="00017B19"/>
    <w:rsid w:val="00021027"/>
    <w:rsid w:val="00032102"/>
    <w:rsid w:val="0003329D"/>
    <w:rsid w:val="000435DC"/>
    <w:rsid w:val="000454DD"/>
    <w:rsid w:val="00046E7A"/>
    <w:rsid w:val="00051396"/>
    <w:rsid w:val="0005223F"/>
    <w:rsid w:val="00060285"/>
    <w:rsid w:val="000607B0"/>
    <w:rsid w:val="00067A7E"/>
    <w:rsid w:val="00080A16"/>
    <w:rsid w:val="00082E5B"/>
    <w:rsid w:val="00083E4F"/>
    <w:rsid w:val="0009760C"/>
    <w:rsid w:val="000A7A73"/>
    <w:rsid w:val="000B1EBB"/>
    <w:rsid w:val="000B63C3"/>
    <w:rsid w:val="000C66BA"/>
    <w:rsid w:val="000C6E4C"/>
    <w:rsid w:val="000C7EE5"/>
    <w:rsid w:val="000D05EB"/>
    <w:rsid w:val="00105B7C"/>
    <w:rsid w:val="00114913"/>
    <w:rsid w:val="001430B5"/>
    <w:rsid w:val="00172490"/>
    <w:rsid w:val="0018443B"/>
    <w:rsid w:val="00187A2D"/>
    <w:rsid w:val="00187AF4"/>
    <w:rsid w:val="00187E8E"/>
    <w:rsid w:val="001A0537"/>
    <w:rsid w:val="001A1BC0"/>
    <w:rsid w:val="001A31E3"/>
    <w:rsid w:val="001C5309"/>
    <w:rsid w:val="001E57A0"/>
    <w:rsid w:val="001F4FD2"/>
    <w:rsid w:val="002059EA"/>
    <w:rsid w:val="00207B49"/>
    <w:rsid w:val="00215556"/>
    <w:rsid w:val="00231BCD"/>
    <w:rsid w:val="00243F44"/>
    <w:rsid w:val="0024578E"/>
    <w:rsid w:val="00254B3B"/>
    <w:rsid w:val="00260894"/>
    <w:rsid w:val="0026092A"/>
    <w:rsid w:val="00270102"/>
    <w:rsid w:val="002714B0"/>
    <w:rsid w:val="00285317"/>
    <w:rsid w:val="00291B8F"/>
    <w:rsid w:val="0029469B"/>
    <w:rsid w:val="00296C5C"/>
    <w:rsid w:val="00297114"/>
    <w:rsid w:val="002A1C02"/>
    <w:rsid w:val="002A4B6B"/>
    <w:rsid w:val="002A6824"/>
    <w:rsid w:val="002C36DF"/>
    <w:rsid w:val="002E65BC"/>
    <w:rsid w:val="002E7794"/>
    <w:rsid w:val="0031231A"/>
    <w:rsid w:val="0031358F"/>
    <w:rsid w:val="00320343"/>
    <w:rsid w:val="003346C4"/>
    <w:rsid w:val="00336034"/>
    <w:rsid w:val="003424DA"/>
    <w:rsid w:val="0034447A"/>
    <w:rsid w:val="003554D3"/>
    <w:rsid w:val="003570BF"/>
    <w:rsid w:val="003570D8"/>
    <w:rsid w:val="00360706"/>
    <w:rsid w:val="003623E9"/>
    <w:rsid w:val="00363498"/>
    <w:rsid w:val="00365225"/>
    <w:rsid w:val="00371246"/>
    <w:rsid w:val="00371EE7"/>
    <w:rsid w:val="00377AEE"/>
    <w:rsid w:val="00386DEB"/>
    <w:rsid w:val="0038783C"/>
    <w:rsid w:val="003A7C79"/>
    <w:rsid w:val="003B115A"/>
    <w:rsid w:val="003B47FF"/>
    <w:rsid w:val="003B604F"/>
    <w:rsid w:val="003C55E2"/>
    <w:rsid w:val="003C5630"/>
    <w:rsid w:val="003E1930"/>
    <w:rsid w:val="003E54C9"/>
    <w:rsid w:val="003F037C"/>
    <w:rsid w:val="003F5A34"/>
    <w:rsid w:val="00404060"/>
    <w:rsid w:val="00427FC8"/>
    <w:rsid w:val="0043318D"/>
    <w:rsid w:val="00444212"/>
    <w:rsid w:val="00444C9F"/>
    <w:rsid w:val="00445BB3"/>
    <w:rsid w:val="0046154F"/>
    <w:rsid w:val="0046676C"/>
    <w:rsid w:val="004672AB"/>
    <w:rsid w:val="00471B26"/>
    <w:rsid w:val="00471D7A"/>
    <w:rsid w:val="004841CD"/>
    <w:rsid w:val="00490C8B"/>
    <w:rsid w:val="004978B1"/>
    <w:rsid w:val="004A0C43"/>
    <w:rsid w:val="004A31AF"/>
    <w:rsid w:val="004A6499"/>
    <w:rsid w:val="004B0E45"/>
    <w:rsid w:val="004B5BAB"/>
    <w:rsid w:val="004C5B78"/>
    <w:rsid w:val="004C782F"/>
    <w:rsid w:val="004D4FCC"/>
    <w:rsid w:val="004E791B"/>
    <w:rsid w:val="004F53E5"/>
    <w:rsid w:val="004F68D4"/>
    <w:rsid w:val="004F7ED7"/>
    <w:rsid w:val="00506CD4"/>
    <w:rsid w:val="0053028E"/>
    <w:rsid w:val="0053041C"/>
    <w:rsid w:val="00532584"/>
    <w:rsid w:val="0053296F"/>
    <w:rsid w:val="00534145"/>
    <w:rsid w:val="005360FF"/>
    <w:rsid w:val="005402CA"/>
    <w:rsid w:val="00551151"/>
    <w:rsid w:val="0056128D"/>
    <w:rsid w:val="005616C1"/>
    <w:rsid w:val="00563CE4"/>
    <w:rsid w:val="005722E8"/>
    <w:rsid w:val="00582607"/>
    <w:rsid w:val="005A1B26"/>
    <w:rsid w:val="005D064F"/>
    <w:rsid w:val="005D62AF"/>
    <w:rsid w:val="005F027C"/>
    <w:rsid w:val="005F2AD9"/>
    <w:rsid w:val="005F3770"/>
    <w:rsid w:val="00601D9B"/>
    <w:rsid w:val="0064166C"/>
    <w:rsid w:val="00647D16"/>
    <w:rsid w:val="00653532"/>
    <w:rsid w:val="00656D92"/>
    <w:rsid w:val="00662F26"/>
    <w:rsid w:val="00667792"/>
    <w:rsid w:val="0066779B"/>
    <w:rsid w:val="0067543D"/>
    <w:rsid w:val="006847D6"/>
    <w:rsid w:val="00690438"/>
    <w:rsid w:val="006A1CAE"/>
    <w:rsid w:val="006B247B"/>
    <w:rsid w:val="006B4A69"/>
    <w:rsid w:val="006B7270"/>
    <w:rsid w:val="006C3335"/>
    <w:rsid w:val="006D02DF"/>
    <w:rsid w:val="006F3162"/>
    <w:rsid w:val="007079EA"/>
    <w:rsid w:val="00716E25"/>
    <w:rsid w:val="00720600"/>
    <w:rsid w:val="00721C3D"/>
    <w:rsid w:val="007412AA"/>
    <w:rsid w:val="0074242E"/>
    <w:rsid w:val="00750E42"/>
    <w:rsid w:val="00771225"/>
    <w:rsid w:val="0077432D"/>
    <w:rsid w:val="00782343"/>
    <w:rsid w:val="00790791"/>
    <w:rsid w:val="00793B01"/>
    <w:rsid w:val="00794783"/>
    <w:rsid w:val="007A4B39"/>
    <w:rsid w:val="007A72AB"/>
    <w:rsid w:val="007B0282"/>
    <w:rsid w:val="007B1073"/>
    <w:rsid w:val="007C09C4"/>
    <w:rsid w:val="007C3E1D"/>
    <w:rsid w:val="007D5C02"/>
    <w:rsid w:val="007D69A7"/>
    <w:rsid w:val="007D7F2F"/>
    <w:rsid w:val="007E00AA"/>
    <w:rsid w:val="007E5ED8"/>
    <w:rsid w:val="00815872"/>
    <w:rsid w:val="00830C08"/>
    <w:rsid w:val="00830D68"/>
    <w:rsid w:val="008364E9"/>
    <w:rsid w:val="00850FC0"/>
    <w:rsid w:val="00857E8D"/>
    <w:rsid w:val="008634D0"/>
    <w:rsid w:val="008661F6"/>
    <w:rsid w:val="00872D0D"/>
    <w:rsid w:val="008735DA"/>
    <w:rsid w:val="00875B18"/>
    <w:rsid w:val="00885223"/>
    <w:rsid w:val="008857F1"/>
    <w:rsid w:val="0088631E"/>
    <w:rsid w:val="008937A8"/>
    <w:rsid w:val="008A237A"/>
    <w:rsid w:val="008A4C19"/>
    <w:rsid w:val="008D763E"/>
    <w:rsid w:val="008E1F05"/>
    <w:rsid w:val="008F69C8"/>
    <w:rsid w:val="009336DD"/>
    <w:rsid w:val="00934477"/>
    <w:rsid w:val="009412EB"/>
    <w:rsid w:val="00943A31"/>
    <w:rsid w:val="00943CB9"/>
    <w:rsid w:val="009475AE"/>
    <w:rsid w:val="00951FE6"/>
    <w:rsid w:val="00960977"/>
    <w:rsid w:val="009620E6"/>
    <w:rsid w:val="00972E62"/>
    <w:rsid w:val="00974BE1"/>
    <w:rsid w:val="00983348"/>
    <w:rsid w:val="00995EB3"/>
    <w:rsid w:val="009A4E17"/>
    <w:rsid w:val="009A63AF"/>
    <w:rsid w:val="009B371E"/>
    <w:rsid w:val="009C1A8F"/>
    <w:rsid w:val="009C7256"/>
    <w:rsid w:val="009D6A0C"/>
    <w:rsid w:val="009D7EB7"/>
    <w:rsid w:val="009E5B77"/>
    <w:rsid w:val="009F12AE"/>
    <w:rsid w:val="009F54E6"/>
    <w:rsid w:val="00A1410D"/>
    <w:rsid w:val="00A45FD8"/>
    <w:rsid w:val="00A4797A"/>
    <w:rsid w:val="00A5152C"/>
    <w:rsid w:val="00A53A88"/>
    <w:rsid w:val="00A554BC"/>
    <w:rsid w:val="00A56C7A"/>
    <w:rsid w:val="00A6169B"/>
    <w:rsid w:val="00A868F8"/>
    <w:rsid w:val="00A8785F"/>
    <w:rsid w:val="00AA23B3"/>
    <w:rsid w:val="00AA343B"/>
    <w:rsid w:val="00AB3970"/>
    <w:rsid w:val="00AC6EA9"/>
    <w:rsid w:val="00AF15B9"/>
    <w:rsid w:val="00B02404"/>
    <w:rsid w:val="00B119E3"/>
    <w:rsid w:val="00B2106F"/>
    <w:rsid w:val="00B3090C"/>
    <w:rsid w:val="00B33B87"/>
    <w:rsid w:val="00B358F6"/>
    <w:rsid w:val="00B4414F"/>
    <w:rsid w:val="00B4668C"/>
    <w:rsid w:val="00B5124B"/>
    <w:rsid w:val="00B52A17"/>
    <w:rsid w:val="00B66D73"/>
    <w:rsid w:val="00BA6135"/>
    <w:rsid w:val="00BC20BC"/>
    <w:rsid w:val="00BF645F"/>
    <w:rsid w:val="00BF7BDE"/>
    <w:rsid w:val="00C01AD7"/>
    <w:rsid w:val="00C11532"/>
    <w:rsid w:val="00C12951"/>
    <w:rsid w:val="00C21719"/>
    <w:rsid w:val="00C2472A"/>
    <w:rsid w:val="00C552D9"/>
    <w:rsid w:val="00C612E8"/>
    <w:rsid w:val="00C613BE"/>
    <w:rsid w:val="00C6246E"/>
    <w:rsid w:val="00C631A4"/>
    <w:rsid w:val="00C646C6"/>
    <w:rsid w:val="00C64EA7"/>
    <w:rsid w:val="00C70679"/>
    <w:rsid w:val="00C71394"/>
    <w:rsid w:val="00C91483"/>
    <w:rsid w:val="00C9174E"/>
    <w:rsid w:val="00C9192E"/>
    <w:rsid w:val="00C94309"/>
    <w:rsid w:val="00CA3798"/>
    <w:rsid w:val="00CB12FC"/>
    <w:rsid w:val="00CB1958"/>
    <w:rsid w:val="00CB2984"/>
    <w:rsid w:val="00CB54A5"/>
    <w:rsid w:val="00CC69E7"/>
    <w:rsid w:val="00CE63D3"/>
    <w:rsid w:val="00D13B4E"/>
    <w:rsid w:val="00D1618A"/>
    <w:rsid w:val="00D2081B"/>
    <w:rsid w:val="00D347AC"/>
    <w:rsid w:val="00D40E90"/>
    <w:rsid w:val="00D43DDE"/>
    <w:rsid w:val="00D52062"/>
    <w:rsid w:val="00D675FD"/>
    <w:rsid w:val="00D70146"/>
    <w:rsid w:val="00D73F3B"/>
    <w:rsid w:val="00D8087A"/>
    <w:rsid w:val="00D817FD"/>
    <w:rsid w:val="00D875FE"/>
    <w:rsid w:val="00DA0D25"/>
    <w:rsid w:val="00DA412D"/>
    <w:rsid w:val="00DA64FD"/>
    <w:rsid w:val="00DB3C73"/>
    <w:rsid w:val="00DB5EEB"/>
    <w:rsid w:val="00DD3EB5"/>
    <w:rsid w:val="00DE3E05"/>
    <w:rsid w:val="00DE737F"/>
    <w:rsid w:val="00E141F8"/>
    <w:rsid w:val="00E2042A"/>
    <w:rsid w:val="00E277EF"/>
    <w:rsid w:val="00E30ADB"/>
    <w:rsid w:val="00E418C8"/>
    <w:rsid w:val="00E633C8"/>
    <w:rsid w:val="00E80CBB"/>
    <w:rsid w:val="00E81923"/>
    <w:rsid w:val="00E8430A"/>
    <w:rsid w:val="00E973D2"/>
    <w:rsid w:val="00EA3829"/>
    <w:rsid w:val="00EB1B4F"/>
    <w:rsid w:val="00EB2F5B"/>
    <w:rsid w:val="00EC2283"/>
    <w:rsid w:val="00EE0F1A"/>
    <w:rsid w:val="00EF5481"/>
    <w:rsid w:val="00EF690E"/>
    <w:rsid w:val="00F14246"/>
    <w:rsid w:val="00F170CB"/>
    <w:rsid w:val="00F33C58"/>
    <w:rsid w:val="00F3634F"/>
    <w:rsid w:val="00F46C82"/>
    <w:rsid w:val="00F5175C"/>
    <w:rsid w:val="00F51A35"/>
    <w:rsid w:val="00F56563"/>
    <w:rsid w:val="00F77959"/>
    <w:rsid w:val="00F8749E"/>
    <w:rsid w:val="00F93410"/>
    <w:rsid w:val="00F9345F"/>
    <w:rsid w:val="00F97D42"/>
    <w:rsid w:val="00FA5167"/>
    <w:rsid w:val="00FB03CA"/>
    <w:rsid w:val="00FB7A83"/>
    <w:rsid w:val="00FC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A0DC"/>
  <w15:docId w15:val="{FF56AFF5-48D7-44D6-84C4-35FE6096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CC"/>
  </w:style>
  <w:style w:type="paragraph" w:styleId="1">
    <w:name w:val="heading 1"/>
    <w:basedOn w:val="a"/>
    <w:next w:val="a"/>
    <w:link w:val="10"/>
    <w:uiPriority w:val="9"/>
    <w:qFormat/>
    <w:rsid w:val="004C5B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C5B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C5B78"/>
    <w:pPr>
      <w:keepNext/>
      <w:spacing w:after="0" w:line="240" w:lineRule="auto"/>
      <w:ind w:left="113" w:right="113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D4F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D4FC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basedOn w:val="a"/>
    <w:next w:val="a6"/>
    <w:qFormat/>
    <w:rsid w:val="004D4FCC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7">
    <w:name w:val="Body Text Indent"/>
    <w:basedOn w:val="a"/>
    <w:link w:val="a8"/>
    <w:rsid w:val="004D4F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D4F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qFormat/>
    <w:rsid w:val="004D4FCC"/>
    <w:rPr>
      <w:b/>
      <w:bCs/>
    </w:rPr>
  </w:style>
  <w:style w:type="paragraph" w:styleId="a6">
    <w:name w:val="Title"/>
    <w:basedOn w:val="a"/>
    <w:next w:val="a"/>
    <w:link w:val="aa"/>
    <w:uiPriority w:val="10"/>
    <w:qFormat/>
    <w:rsid w:val="004D4F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6"/>
    <w:uiPriority w:val="10"/>
    <w:rsid w:val="004D4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uiPriority w:val="99"/>
    <w:rsid w:val="004D4F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4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97A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793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6A1CAE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243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43F44"/>
  </w:style>
  <w:style w:type="paragraph" w:styleId="af1">
    <w:name w:val="footer"/>
    <w:basedOn w:val="a"/>
    <w:link w:val="af2"/>
    <w:uiPriority w:val="99"/>
    <w:unhideWhenUsed/>
    <w:rsid w:val="00243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43F44"/>
  </w:style>
  <w:style w:type="paragraph" w:styleId="21">
    <w:name w:val="Body Text 2"/>
    <w:basedOn w:val="a"/>
    <w:link w:val="22"/>
    <w:unhideWhenUsed/>
    <w:rsid w:val="004C5B7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C5B78"/>
  </w:style>
  <w:style w:type="paragraph" w:styleId="af3">
    <w:name w:val="Body Text"/>
    <w:basedOn w:val="a"/>
    <w:link w:val="af4"/>
    <w:unhideWhenUsed/>
    <w:rsid w:val="004C5B78"/>
    <w:pPr>
      <w:spacing w:after="120"/>
    </w:pPr>
  </w:style>
  <w:style w:type="character" w:customStyle="1" w:styleId="af4">
    <w:name w:val="Основной текст Знак"/>
    <w:basedOn w:val="a0"/>
    <w:link w:val="af3"/>
    <w:rsid w:val="004C5B78"/>
  </w:style>
  <w:style w:type="character" w:customStyle="1" w:styleId="10">
    <w:name w:val="Заголовок 1 Знак"/>
    <w:basedOn w:val="a0"/>
    <w:link w:val="1"/>
    <w:uiPriority w:val="9"/>
    <w:rsid w:val="004C5B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C5B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C5B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6092A"/>
  </w:style>
  <w:style w:type="paragraph" w:styleId="af5">
    <w:name w:val="List Paragraph"/>
    <w:basedOn w:val="a"/>
    <w:uiPriority w:val="34"/>
    <w:qFormat/>
    <w:rsid w:val="002609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05B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05B7C"/>
    <w:pPr>
      <w:widowControl w:val="0"/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f6">
    <w:name w:val="No Spacing"/>
    <w:link w:val="af7"/>
    <w:uiPriority w:val="99"/>
    <w:qFormat/>
    <w:rsid w:val="00CE63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link w:val="af6"/>
    <w:uiPriority w:val="99"/>
    <w:locked/>
    <w:rsid w:val="00CE63D3"/>
    <w:rPr>
      <w:rFonts w:ascii="Calibri" w:eastAsia="Calibri" w:hAnsi="Calibri" w:cs="Times New Roman"/>
    </w:rPr>
  </w:style>
  <w:style w:type="paragraph" w:styleId="af8">
    <w:name w:val="Normal (Web)"/>
    <w:aliases w:val="Знак Знак"/>
    <w:basedOn w:val="a"/>
    <w:link w:val="af9"/>
    <w:uiPriority w:val="99"/>
    <w:rsid w:val="0003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бычный (веб) Знак"/>
    <w:aliases w:val="Знак Знак Знак"/>
    <w:link w:val="af8"/>
    <w:uiPriority w:val="99"/>
    <w:locked/>
    <w:rsid w:val="00033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3C73"/>
  </w:style>
  <w:style w:type="character" w:styleId="afa">
    <w:name w:val="Emphasis"/>
    <w:basedOn w:val="a0"/>
    <w:uiPriority w:val="20"/>
    <w:qFormat/>
    <w:rsid w:val="00E8430A"/>
    <w:rPr>
      <w:i/>
      <w:iCs/>
    </w:rPr>
  </w:style>
  <w:style w:type="character" w:customStyle="1" w:styleId="5">
    <w:name w:val="Основной текст (5)_"/>
    <w:basedOn w:val="a0"/>
    <w:link w:val="50"/>
    <w:rsid w:val="00E8430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430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c6">
    <w:name w:val="c6"/>
    <w:basedOn w:val="a"/>
    <w:rsid w:val="0093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363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0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5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5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ormc.ucoz.ru/documets/DOU/2020/programma_master-klassa_dou_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3C300-23FA-4F9E-8A9E-5AB865D1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2121</TotalTime>
  <Pages>1</Pages>
  <Words>6928</Words>
  <Characters>39493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131</cp:revision>
  <cp:lastPrinted>2020-08-18T10:16:00Z</cp:lastPrinted>
  <dcterms:created xsi:type="dcterms:W3CDTF">2018-08-06T18:22:00Z</dcterms:created>
  <dcterms:modified xsi:type="dcterms:W3CDTF">2021-09-16T18:05:00Z</dcterms:modified>
</cp:coreProperties>
</file>